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8FC4F" w14:textId="77777777" w:rsidR="005A0A2A" w:rsidRPr="004C672F" w:rsidRDefault="005A0A2A" w:rsidP="00953A85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56712ECF" w14:textId="77777777" w:rsidR="005A0A2A" w:rsidRPr="004C672F" w:rsidRDefault="005A0A2A" w:rsidP="00953A85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76EDD746" w14:textId="77777777" w:rsidR="005A0A2A" w:rsidRPr="004C672F" w:rsidRDefault="005A0A2A" w:rsidP="00953A85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1C92BEEE" w14:textId="77777777" w:rsidR="005A0A2A" w:rsidRPr="004C672F" w:rsidRDefault="005A0A2A" w:rsidP="00953A85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1AD17A6A" w14:textId="7B606130" w:rsidR="00107353" w:rsidRDefault="00D96E88" w:rsidP="00953A8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III. </w:t>
      </w:r>
      <w:r w:rsidR="0068425D" w:rsidRPr="004C672F">
        <w:rPr>
          <w:rFonts w:ascii="Arial" w:hAnsi="Arial" w:cs="Arial"/>
          <w:b/>
          <w:sz w:val="24"/>
          <w:szCs w:val="24"/>
        </w:rPr>
        <w:t>TEHNIČN</w:t>
      </w:r>
      <w:r w:rsidR="00107353">
        <w:rPr>
          <w:rFonts w:ascii="Arial" w:hAnsi="Arial" w:cs="Arial"/>
          <w:b/>
          <w:sz w:val="24"/>
          <w:szCs w:val="24"/>
        </w:rPr>
        <w:t>E</w:t>
      </w:r>
      <w:r w:rsidR="0068425D" w:rsidRPr="004C672F">
        <w:rPr>
          <w:rFonts w:ascii="Arial" w:hAnsi="Arial" w:cs="Arial"/>
          <w:b/>
          <w:sz w:val="24"/>
          <w:szCs w:val="24"/>
        </w:rPr>
        <w:t xml:space="preserve"> SPECIFIKACIJ</w:t>
      </w:r>
      <w:r w:rsidR="00107353">
        <w:rPr>
          <w:rFonts w:ascii="Arial" w:hAnsi="Arial" w:cs="Arial"/>
          <w:b/>
          <w:sz w:val="24"/>
          <w:szCs w:val="24"/>
        </w:rPr>
        <w:t>E</w:t>
      </w:r>
    </w:p>
    <w:p w14:paraId="6F40BBAE" w14:textId="7FD14859" w:rsidR="000C40D4" w:rsidRDefault="000C40D4" w:rsidP="00953A8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C672F">
        <w:rPr>
          <w:rFonts w:ascii="Arial" w:hAnsi="Arial" w:cs="Arial"/>
          <w:b/>
          <w:sz w:val="24"/>
          <w:szCs w:val="24"/>
        </w:rPr>
        <w:t xml:space="preserve"> ZA NABAVO</w:t>
      </w:r>
      <w:r w:rsidR="00D50B10" w:rsidRPr="004C672F">
        <w:rPr>
          <w:rFonts w:ascii="Arial" w:hAnsi="Arial" w:cs="Arial"/>
          <w:b/>
          <w:sz w:val="24"/>
          <w:szCs w:val="24"/>
        </w:rPr>
        <w:t xml:space="preserve"> ELEKTRO IN ELEKTRO-STROJNE</w:t>
      </w:r>
      <w:r w:rsidRPr="004C672F">
        <w:rPr>
          <w:rFonts w:ascii="Arial" w:hAnsi="Arial" w:cs="Arial"/>
          <w:b/>
          <w:sz w:val="24"/>
          <w:szCs w:val="24"/>
        </w:rPr>
        <w:t xml:space="preserve"> OPREME</w:t>
      </w:r>
    </w:p>
    <w:p w14:paraId="5935721F" w14:textId="7267EFB1" w:rsidR="004C672F" w:rsidRDefault="004C672F" w:rsidP="00953A8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86350BD" w14:textId="351D2AD1" w:rsidR="004C672F" w:rsidRDefault="004C672F" w:rsidP="00953A8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3B006AB2" w14:textId="1A09EF2E" w:rsidR="004C672F" w:rsidRDefault="004C672F" w:rsidP="00953A8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A297A40" w14:textId="7443A81D" w:rsidR="004C672F" w:rsidRDefault="004C672F" w:rsidP="00953A8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2954995" w14:textId="77777777" w:rsidR="004C672F" w:rsidRPr="004C672F" w:rsidRDefault="004C672F" w:rsidP="00953A8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F40BBAF" w14:textId="77777777" w:rsidR="000C40D4" w:rsidRPr="004C672F" w:rsidRDefault="000C40D4" w:rsidP="00953A85">
      <w:pPr>
        <w:spacing w:line="360" w:lineRule="auto"/>
        <w:rPr>
          <w:rFonts w:ascii="Arial" w:hAnsi="Arial" w:cs="Arial"/>
          <w:b/>
          <w:sz w:val="21"/>
          <w:szCs w:val="21"/>
        </w:rPr>
      </w:pPr>
    </w:p>
    <w:bookmarkStart w:id="0" w:name="_Toc405463468" w:displacedByCustomXml="next"/>
    <w:sdt>
      <w:sdtPr>
        <w:rPr>
          <w:rFonts w:ascii="Arial" w:hAnsi="Arial" w:cs="Arial"/>
          <w:b w:val="0"/>
          <w:bCs w:val="0"/>
          <w:color w:val="auto"/>
          <w:sz w:val="21"/>
          <w:szCs w:val="21"/>
          <w:lang w:eastAsia="sl-SI"/>
        </w:rPr>
        <w:id w:val="169606912"/>
        <w:docPartObj>
          <w:docPartGallery w:val="Table of Contents"/>
          <w:docPartUnique/>
        </w:docPartObj>
      </w:sdtPr>
      <w:sdtEndPr/>
      <w:sdtContent>
        <w:p w14:paraId="4378F70C" w14:textId="5DF37892" w:rsidR="002F324D" w:rsidRPr="004C672F" w:rsidRDefault="002F324D" w:rsidP="00953A85">
          <w:pPr>
            <w:pStyle w:val="NaslovTOC"/>
            <w:spacing w:line="360" w:lineRule="auto"/>
            <w:rPr>
              <w:rFonts w:ascii="Arial" w:hAnsi="Arial" w:cs="Arial"/>
              <w:sz w:val="21"/>
              <w:szCs w:val="21"/>
            </w:rPr>
          </w:pPr>
        </w:p>
        <w:p w14:paraId="101EE0BF" w14:textId="2E8A7379" w:rsidR="004C672F" w:rsidRDefault="002F324D">
          <w:pPr>
            <w:pStyle w:val="Kazalovsebine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</w:rPr>
          </w:pPr>
          <w:r w:rsidRPr="004C672F">
            <w:rPr>
              <w:rFonts w:ascii="Arial" w:hAnsi="Arial" w:cs="Arial"/>
              <w:sz w:val="21"/>
              <w:szCs w:val="21"/>
            </w:rPr>
            <w:fldChar w:fldCharType="begin"/>
          </w:r>
          <w:r w:rsidRPr="004C672F">
            <w:rPr>
              <w:rFonts w:ascii="Arial" w:hAnsi="Arial" w:cs="Arial"/>
              <w:sz w:val="21"/>
              <w:szCs w:val="21"/>
            </w:rPr>
            <w:instrText xml:space="preserve"> TOC \o "1-3" \h \z \u </w:instrText>
          </w:r>
          <w:r w:rsidRPr="004C672F">
            <w:rPr>
              <w:rFonts w:ascii="Arial" w:hAnsi="Arial" w:cs="Arial"/>
              <w:sz w:val="21"/>
              <w:szCs w:val="21"/>
            </w:rPr>
            <w:fldChar w:fldCharType="separate"/>
          </w:r>
          <w:hyperlink w:anchor="_Toc138146009" w:history="1">
            <w:r w:rsidR="004C672F" w:rsidRPr="00E16AC8">
              <w:rPr>
                <w:rStyle w:val="Hiperpovezava"/>
                <w:rFonts w:ascii="Arial" w:hAnsi="Arial" w:cs="Arial"/>
                <w:noProof/>
              </w:rPr>
              <w:t>1.</w:t>
            </w:r>
            <w:r w:rsidR="004C672F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="004C672F" w:rsidRPr="00E16AC8">
              <w:rPr>
                <w:rStyle w:val="Hiperpovezava"/>
                <w:rFonts w:ascii="Arial" w:hAnsi="Arial" w:cs="Arial"/>
                <w:noProof/>
              </w:rPr>
              <w:t>SPLOŠNO</w:t>
            </w:r>
            <w:r w:rsidR="004C672F">
              <w:rPr>
                <w:noProof/>
                <w:webHidden/>
              </w:rPr>
              <w:tab/>
            </w:r>
            <w:r w:rsidR="004C672F">
              <w:rPr>
                <w:noProof/>
                <w:webHidden/>
              </w:rPr>
              <w:fldChar w:fldCharType="begin"/>
            </w:r>
            <w:r w:rsidR="004C672F">
              <w:rPr>
                <w:noProof/>
                <w:webHidden/>
              </w:rPr>
              <w:instrText xml:space="preserve"> PAGEREF _Toc138146009 \h </w:instrText>
            </w:r>
            <w:r w:rsidR="004C672F">
              <w:rPr>
                <w:noProof/>
                <w:webHidden/>
              </w:rPr>
            </w:r>
            <w:r w:rsidR="004C672F">
              <w:rPr>
                <w:noProof/>
                <w:webHidden/>
              </w:rPr>
              <w:fldChar w:fldCharType="separate"/>
            </w:r>
            <w:r w:rsidR="004C672F">
              <w:rPr>
                <w:noProof/>
                <w:webHidden/>
              </w:rPr>
              <w:t>2</w:t>
            </w:r>
            <w:r w:rsidR="004C672F">
              <w:rPr>
                <w:noProof/>
                <w:webHidden/>
              </w:rPr>
              <w:fldChar w:fldCharType="end"/>
            </w:r>
          </w:hyperlink>
        </w:p>
        <w:p w14:paraId="0BA0C67F" w14:textId="63B6FD90" w:rsidR="004C672F" w:rsidRDefault="003C2037">
          <w:pPr>
            <w:pStyle w:val="Kazalovsebine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</w:rPr>
          </w:pPr>
          <w:hyperlink w:anchor="_Toc138146010" w:history="1">
            <w:r w:rsidR="004C672F" w:rsidRPr="00E16AC8">
              <w:rPr>
                <w:rStyle w:val="Hiperpovezava"/>
                <w:rFonts w:ascii="Arial" w:hAnsi="Arial" w:cs="Arial"/>
                <w:noProof/>
              </w:rPr>
              <w:t>2.</w:t>
            </w:r>
            <w:r w:rsidR="004C672F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="004C672F" w:rsidRPr="00E16AC8">
              <w:rPr>
                <w:rStyle w:val="Hiperpovezava"/>
                <w:rFonts w:ascii="Arial" w:hAnsi="Arial" w:cs="Arial"/>
                <w:noProof/>
              </w:rPr>
              <w:t>SKLOPI</w:t>
            </w:r>
            <w:r w:rsidR="004C672F">
              <w:rPr>
                <w:noProof/>
                <w:webHidden/>
              </w:rPr>
              <w:tab/>
            </w:r>
            <w:r w:rsidR="004C672F">
              <w:rPr>
                <w:noProof/>
                <w:webHidden/>
              </w:rPr>
              <w:fldChar w:fldCharType="begin"/>
            </w:r>
            <w:r w:rsidR="004C672F">
              <w:rPr>
                <w:noProof/>
                <w:webHidden/>
              </w:rPr>
              <w:instrText xml:space="preserve"> PAGEREF _Toc138146010 \h </w:instrText>
            </w:r>
            <w:r w:rsidR="004C672F">
              <w:rPr>
                <w:noProof/>
                <w:webHidden/>
              </w:rPr>
            </w:r>
            <w:r w:rsidR="004C672F">
              <w:rPr>
                <w:noProof/>
                <w:webHidden/>
              </w:rPr>
              <w:fldChar w:fldCharType="separate"/>
            </w:r>
            <w:r w:rsidR="004C672F">
              <w:rPr>
                <w:noProof/>
                <w:webHidden/>
              </w:rPr>
              <w:t>2</w:t>
            </w:r>
            <w:r w:rsidR="004C672F">
              <w:rPr>
                <w:noProof/>
                <w:webHidden/>
              </w:rPr>
              <w:fldChar w:fldCharType="end"/>
            </w:r>
          </w:hyperlink>
        </w:p>
        <w:p w14:paraId="31EBB813" w14:textId="51BD9658" w:rsidR="004C672F" w:rsidRDefault="003C2037">
          <w:pPr>
            <w:pStyle w:val="Kazalovsebine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</w:rPr>
          </w:pPr>
          <w:hyperlink w:anchor="_Toc138146011" w:history="1">
            <w:r w:rsidR="004C672F" w:rsidRPr="00E16AC8">
              <w:rPr>
                <w:rStyle w:val="Hiperpovezava"/>
                <w:rFonts w:ascii="Arial" w:hAnsi="Arial" w:cs="Arial"/>
                <w:noProof/>
              </w:rPr>
              <w:t>3.</w:t>
            </w:r>
            <w:r w:rsidR="004C672F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="004C672F" w:rsidRPr="00E16AC8">
              <w:rPr>
                <w:rStyle w:val="Hiperpovezava"/>
                <w:rFonts w:ascii="Arial" w:hAnsi="Arial" w:cs="Arial"/>
                <w:noProof/>
              </w:rPr>
              <w:t>ZAHTEVE ZA DOBAVO</w:t>
            </w:r>
            <w:r w:rsidR="004C672F">
              <w:rPr>
                <w:noProof/>
                <w:webHidden/>
              </w:rPr>
              <w:tab/>
            </w:r>
            <w:r w:rsidR="004C672F">
              <w:rPr>
                <w:noProof/>
                <w:webHidden/>
              </w:rPr>
              <w:fldChar w:fldCharType="begin"/>
            </w:r>
            <w:r w:rsidR="004C672F">
              <w:rPr>
                <w:noProof/>
                <w:webHidden/>
              </w:rPr>
              <w:instrText xml:space="preserve"> PAGEREF _Toc138146011 \h </w:instrText>
            </w:r>
            <w:r w:rsidR="004C672F">
              <w:rPr>
                <w:noProof/>
                <w:webHidden/>
              </w:rPr>
            </w:r>
            <w:r w:rsidR="004C672F">
              <w:rPr>
                <w:noProof/>
                <w:webHidden/>
              </w:rPr>
              <w:fldChar w:fldCharType="separate"/>
            </w:r>
            <w:r w:rsidR="004C672F">
              <w:rPr>
                <w:noProof/>
                <w:webHidden/>
              </w:rPr>
              <w:t>2</w:t>
            </w:r>
            <w:r w:rsidR="004C672F">
              <w:rPr>
                <w:noProof/>
                <w:webHidden/>
              </w:rPr>
              <w:fldChar w:fldCharType="end"/>
            </w:r>
          </w:hyperlink>
        </w:p>
        <w:p w14:paraId="3B0184BF" w14:textId="7199E279" w:rsidR="004C672F" w:rsidRDefault="003C2037">
          <w:pPr>
            <w:pStyle w:val="Kazalovsebine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</w:rPr>
          </w:pPr>
          <w:hyperlink w:anchor="_Toc138146012" w:history="1">
            <w:r w:rsidR="004C672F" w:rsidRPr="00E16AC8">
              <w:rPr>
                <w:rStyle w:val="Hiperpovezava"/>
                <w:rFonts w:ascii="Arial" w:hAnsi="Arial" w:cs="Arial"/>
                <w:noProof/>
              </w:rPr>
              <w:t>4.</w:t>
            </w:r>
            <w:r w:rsidR="004C672F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="004C672F" w:rsidRPr="00E16AC8">
              <w:rPr>
                <w:rStyle w:val="Hiperpovezava"/>
                <w:rFonts w:ascii="Arial" w:hAnsi="Arial" w:cs="Arial"/>
                <w:noProof/>
              </w:rPr>
              <w:t>ZAHTEVE ZA OPremO</w:t>
            </w:r>
            <w:r w:rsidR="004C672F">
              <w:rPr>
                <w:noProof/>
                <w:webHidden/>
              </w:rPr>
              <w:tab/>
            </w:r>
            <w:r w:rsidR="004C672F">
              <w:rPr>
                <w:noProof/>
                <w:webHidden/>
              </w:rPr>
              <w:fldChar w:fldCharType="begin"/>
            </w:r>
            <w:r w:rsidR="004C672F">
              <w:rPr>
                <w:noProof/>
                <w:webHidden/>
              </w:rPr>
              <w:instrText xml:space="preserve"> PAGEREF _Toc138146012 \h </w:instrText>
            </w:r>
            <w:r w:rsidR="004C672F">
              <w:rPr>
                <w:noProof/>
                <w:webHidden/>
              </w:rPr>
            </w:r>
            <w:r w:rsidR="004C672F">
              <w:rPr>
                <w:noProof/>
                <w:webHidden/>
              </w:rPr>
              <w:fldChar w:fldCharType="separate"/>
            </w:r>
            <w:r w:rsidR="004C672F">
              <w:rPr>
                <w:noProof/>
                <w:webHidden/>
              </w:rPr>
              <w:t>3</w:t>
            </w:r>
            <w:r w:rsidR="004C672F">
              <w:rPr>
                <w:noProof/>
                <w:webHidden/>
              </w:rPr>
              <w:fldChar w:fldCharType="end"/>
            </w:r>
          </w:hyperlink>
        </w:p>
        <w:p w14:paraId="444E770B" w14:textId="25B2157D" w:rsidR="004C672F" w:rsidRDefault="003C2037">
          <w:pPr>
            <w:pStyle w:val="Kazalovsebine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</w:rPr>
          </w:pPr>
          <w:hyperlink w:anchor="_Toc138146013" w:history="1">
            <w:r w:rsidR="004C672F" w:rsidRPr="00E16AC8">
              <w:rPr>
                <w:rStyle w:val="Hiperpovezava"/>
                <w:rFonts w:ascii="Arial" w:hAnsi="Arial" w:cs="Arial"/>
                <w:noProof/>
              </w:rPr>
              <w:t>5.</w:t>
            </w:r>
            <w:r w:rsidR="004C672F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</w:rPr>
              <w:tab/>
            </w:r>
            <w:r w:rsidR="004C672F" w:rsidRPr="00E16AC8">
              <w:rPr>
                <w:rStyle w:val="Hiperpovezava"/>
                <w:rFonts w:ascii="Arial" w:hAnsi="Arial" w:cs="Arial"/>
                <w:noProof/>
              </w:rPr>
              <w:t>Garancija</w:t>
            </w:r>
            <w:r w:rsidR="004C672F">
              <w:rPr>
                <w:noProof/>
                <w:webHidden/>
              </w:rPr>
              <w:tab/>
            </w:r>
            <w:r w:rsidR="004C672F">
              <w:rPr>
                <w:noProof/>
                <w:webHidden/>
              </w:rPr>
              <w:fldChar w:fldCharType="begin"/>
            </w:r>
            <w:r w:rsidR="004C672F">
              <w:rPr>
                <w:noProof/>
                <w:webHidden/>
              </w:rPr>
              <w:instrText xml:space="preserve"> PAGEREF _Toc138146013 \h </w:instrText>
            </w:r>
            <w:r w:rsidR="004C672F">
              <w:rPr>
                <w:noProof/>
                <w:webHidden/>
              </w:rPr>
            </w:r>
            <w:r w:rsidR="004C672F">
              <w:rPr>
                <w:noProof/>
                <w:webHidden/>
              </w:rPr>
              <w:fldChar w:fldCharType="separate"/>
            </w:r>
            <w:r w:rsidR="004C672F">
              <w:rPr>
                <w:noProof/>
                <w:webHidden/>
              </w:rPr>
              <w:t>3</w:t>
            </w:r>
            <w:r w:rsidR="004C672F">
              <w:rPr>
                <w:noProof/>
                <w:webHidden/>
              </w:rPr>
              <w:fldChar w:fldCharType="end"/>
            </w:r>
          </w:hyperlink>
        </w:p>
        <w:p w14:paraId="12AA5151" w14:textId="1139AACE" w:rsidR="002F324D" w:rsidRPr="004C672F" w:rsidRDefault="002F324D" w:rsidP="00953A85">
          <w:pPr>
            <w:spacing w:line="360" w:lineRule="auto"/>
            <w:rPr>
              <w:rFonts w:ascii="Arial" w:hAnsi="Arial" w:cs="Arial"/>
              <w:sz w:val="21"/>
              <w:szCs w:val="21"/>
            </w:rPr>
          </w:pPr>
          <w:r w:rsidRPr="004C672F">
            <w:rPr>
              <w:rFonts w:ascii="Arial" w:hAnsi="Arial" w:cs="Arial"/>
              <w:b/>
              <w:bCs/>
              <w:sz w:val="21"/>
              <w:szCs w:val="21"/>
            </w:rPr>
            <w:fldChar w:fldCharType="end"/>
          </w:r>
        </w:p>
      </w:sdtContent>
    </w:sdt>
    <w:p w14:paraId="0B35C8C5" w14:textId="77777777" w:rsidR="002F324D" w:rsidRPr="004C672F" w:rsidRDefault="000C40D4" w:rsidP="00953A85">
      <w:pPr>
        <w:pStyle w:val="Naslov1"/>
        <w:numPr>
          <w:ilvl w:val="0"/>
          <w:numId w:val="0"/>
        </w:numPr>
        <w:spacing w:after="240" w:line="360" w:lineRule="auto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 xml:space="preserve"> </w:t>
      </w:r>
    </w:p>
    <w:p w14:paraId="4D91D891" w14:textId="77777777" w:rsidR="002F324D" w:rsidRPr="004C672F" w:rsidRDefault="002F324D" w:rsidP="00953A85">
      <w:pPr>
        <w:spacing w:line="360" w:lineRule="auto"/>
        <w:jc w:val="left"/>
        <w:rPr>
          <w:rFonts w:ascii="Arial" w:hAnsi="Arial" w:cs="Arial"/>
          <w:b/>
          <w:caps/>
          <w:spacing w:val="10"/>
          <w:kern w:val="28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br w:type="page"/>
      </w:r>
    </w:p>
    <w:p w14:paraId="6F40BBB0" w14:textId="29D438C0" w:rsidR="007D7392" w:rsidRPr="004C672F" w:rsidRDefault="007D7392" w:rsidP="00953A85">
      <w:pPr>
        <w:pStyle w:val="Naslov1"/>
        <w:spacing w:after="240" w:line="360" w:lineRule="auto"/>
        <w:rPr>
          <w:rFonts w:ascii="Arial" w:hAnsi="Arial" w:cs="Arial"/>
          <w:sz w:val="21"/>
          <w:szCs w:val="21"/>
        </w:rPr>
      </w:pPr>
      <w:bookmarkStart w:id="1" w:name="_Toc138146009"/>
      <w:r w:rsidRPr="004C672F">
        <w:rPr>
          <w:rFonts w:ascii="Arial" w:hAnsi="Arial" w:cs="Arial"/>
          <w:sz w:val="21"/>
          <w:szCs w:val="21"/>
        </w:rPr>
        <w:lastRenderedPageBreak/>
        <w:t>SPLOŠNO</w:t>
      </w:r>
      <w:bookmarkEnd w:id="1"/>
      <w:bookmarkEnd w:id="0"/>
    </w:p>
    <w:p w14:paraId="3D63CD39" w14:textId="6397AA01" w:rsidR="00605B1D" w:rsidRPr="00605B1D" w:rsidRDefault="00605B1D" w:rsidP="00605B1D">
      <w:pPr>
        <w:spacing w:line="360" w:lineRule="auto"/>
        <w:rPr>
          <w:rFonts w:ascii="Arial" w:hAnsi="Arial" w:cs="Arial"/>
          <w:sz w:val="21"/>
          <w:szCs w:val="21"/>
        </w:rPr>
      </w:pPr>
      <w:r w:rsidRPr="00605B1D">
        <w:rPr>
          <w:rFonts w:ascii="Arial" w:hAnsi="Arial" w:cs="Arial"/>
          <w:sz w:val="21"/>
          <w:szCs w:val="21"/>
        </w:rPr>
        <w:t>Predmet dobave je vsa elektro in elektro</w:t>
      </w:r>
      <w:r w:rsidR="00A5505C">
        <w:rPr>
          <w:rFonts w:ascii="Arial" w:hAnsi="Arial" w:cs="Arial"/>
          <w:sz w:val="21"/>
          <w:szCs w:val="21"/>
        </w:rPr>
        <w:t>-</w:t>
      </w:r>
      <w:r w:rsidRPr="00605B1D">
        <w:rPr>
          <w:rFonts w:ascii="Arial" w:hAnsi="Arial" w:cs="Arial"/>
          <w:sz w:val="21"/>
          <w:szCs w:val="21"/>
        </w:rPr>
        <w:t>strojna oprema v obsegu in količini</w:t>
      </w:r>
      <w:r>
        <w:rPr>
          <w:rFonts w:ascii="Arial" w:hAnsi="Arial" w:cs="Arial"/>
          <w:sz w:val="21"/>
          <w:szCs w:val="21"/>
        </w:rPr>
        <w:t xml:space="preserve"> kot je specificirano v ponudbenem predračunu.</w:t>
      </w:r>
    </w:p>
    <w:p w14:paraId="37790CA5" w14:textId="77777777" w:rsidR="00605B1D" w:rsidRPr="00605B1D" w:rsidRDefault="00605B1D" w:rsidP="00605B1D">
      <w:pPr>
        <w:spacing w:line="360" w:lineRule="auto"/>
        <w:rPr>
          <w:rFonts w:ascii="Arial" w:hAnsi="Arial" w:cs="Arial"/>
          <w:sz w:val="21"/>
          <w:szCs w:val="21"/>
        </w:rPr>
      </w:pPr>
    </w:p>
    <w:p w14:paraId="39E6E418" w14:textId="77777777" w:rsidR="00605B1D" w:rsidRPr="00605B1D" w:rsidRDefault="00605B1D" w:rsidP="00605B1D">
      <w:pPr>
        <w:spacing w:line="360" w:lineRule="auto"/>
        <w:rPr>
          <w:rFonts w:ascii="Arial" w:hAnsi="Arial" w:cs="Arial"/>
          <w:sz w:val="21"/>
          <w:szCs w:val="21"/>
        </w:rPr>
      </w:pPr>
      <w:r w:rsidRPr="00605B1D">
        <w:rPr>
          <w:rFonts w:ascii="Arial" w:hAnsi="Arial" w:cs="Arial"/>
          <w:sz w:val="21"/>
          <w:szCs w:val="21"/>
        </w:rPr>
        <w:t xml:space="preserve">Predmet dobave ni vgradnja, montaža, </w:t>
      </w:r>
      <w:proofErr w:type="spellStart"/>
      <w:r w:rsidRPr="00605B1D">
        <w:rPr>
          <w:rFonts w:ascii="Arial" w:hAnsi="Arial" w:cs="Arial"/>
          <w:sz w:val="21"/>
          <w:szCs w:val="21"/>
        </w:rPr>
        <w:t>parametriranje</w:t>
      </w:r>
      <w:proofErr w:type="spellEnd"/>
      <w:r w:rsidRPr="00605B1D">
        <w:rPr>
          <w:rFonts w:ascii="Arial" w:hAnsi="Arial" w:cs="Arial"/>
          <w:sz w:val="21"/>
          <w:szCs w:val="21"/>
        </w:rPr>
        <w:t xml:space="preserve"> ali preizkušanje dobavljene opreme.</w:t>
      </w:r>
    </w:p>
    <w:p w14:paraId="69C93180" w14:textId="77777777" w:rsidR="00605B1D" w:rsidRPr="00605B1D" w:rsidRDefault="00605B1D" w:rsidP="00605B1D">
      <w:pPr>
        <w:spacing w:line="360" w:lineRule="auto"/>
        <w:rPr>
          <w:rFonts w:ascii="Arial" w:hAnsi="Arial" w:cs="Arial"/>
          <w:sz w:val="21"/>
          <w:szCs w:val="21"/>
        </w:rPr>
      </w:pPr>
      <w:r w:rsidRPr="00605B1D">
        <w:rPr>
          <w:rFonts w:ascii="Arial" w:hAnsi="Arial" w:cs="Arial"/>
          <w:sz w:val="21"/>
          <w:szCs w:val="21"/>
        </w:rPr>
        <w:t>Ponudnik mora dobaviti opremo v skladu s tehničnimi zahtevami tega razpisa (glej poglavje 4 – Zahteve za opremo).</w:t>
      </w:r>
    </w:p>
    <w:p w14:paraId="667CF1F6" w14:textId="77777777" w:rsidR="00605B1D" w:rsidRPr="00605B1D" w:rsidRDefault="00605B1D" w:rsidP="00605B1D">
      <w:pPr>
        <w:spacing w:line="360" w:lineRule="auto"/>
        <w:rPr>
          <w:rFonts w:ascii="Arial" w:hAnsi="Arial" w:cs="Arial"/>
          <w:sz w:val="21"/>
          <w:szCs w:val="21"/>
        </w:rPr>
      </w:pPr>
    </w:p>
    <w:p w14:paraId="625B4AE0" w14:textId="77777777" w:rsidR="00605B1D" w:rsidRPr="00605B1D" w:rsidRDefault="00605B1D" w:rsidP="00605B1D">
      <w:pPr>
        <w:spacing w:line="360" w:lineRule="auto"/>
        <w:rPr>
          <w:rFonts w:ascii="Arial" w:hAnsi="Arial" w:cs="Arial"/>
          <w:sz w:val="21"/>
          <w:szCs w:val="21"/>
        </w:rPr>
      </w:pPr>
      <w:r w:rsidRPr="00605B1D">
        <w:rPr>
          <w:rFonts w:ascii="Arial" w:hAnsi="Arial" w:cs="Arial"/>
          <w:sz w:val="21"/>
          <w:szCs w:val="21"/>
        </w:rPr>
        <w:t>Kot priznani tehnični standardi ponujene opreme veljajo zadnje izdaje publikacij naslednjih organizacij: SIST, ISO, EN, CEN, CENELEC, IEC, DIN, VDE.</w:t>
      </w:r>
    </w:p>
    <w:p w14:paraId="63544B6A" w14:textId="77777777" w:rsidR="00605B1D" w:rsidRPr="00605B1D" w:rsidRDefault="00605B1D" w:rsidP="00605B1D">
      <w:pPr>
        <w:spacing w:line="360" w:lineRule="auto"/>
        <w:rPr>
          <w:rFonts w:ascii="Arial" w:hAnsi="Arial" w:cs="Arial"/>
          <w:sz w:val="21"/>
          <w:szCs w:val="21"/>
        </w:rPr>
      </w:pPr>
    </w:p>
    <w:p w14:paraId="6F40BBB4" w14:textId="33DE0BC2" w:rsidR="00BC182D" w:rsidRPr="004C672F" w:rsidRDefault="00605B1D" w:rsidP="00605B1D">
      <w:pPr>
        <w:spacing w:line="360" w:lineRule="auto"/>
        <w:rPr>
          <w:rFonts w:ascii="Arial" w:hAnsi="Arial" w:cs="Arial"/>
          <w:sz w:val="21"/>
          <w:szCs w:val="21"/>
        </w:rPr>
      </w:pPr>
      <w:r w:rsidRPr="00605B1D">
        <w:rPr>
          <w:rFonts w:ascii="Arial" w:hAnsi="Arial" w:cs="Arial"/>
          <w:sz w:val="21"/>
          <w:szCs w:val="21"/>
        </w:rPr>
        <w:t>Vsa dobavljena oprema mora biti nova, brez vidnih napak in pomanjkljivosti. Oprema mora biti ustrezno pakirana, da je primerna za transport v interno skladišče (palete, škatle, primerni ovoji …).</w:t>
      </w:r>
    </w:p>
    <w:p w14:paraId="43538022" w14:textId="10D1226B" w:rsidR="006514CF" w:rsidRPr="004C672F" w:rsidRDefault="006514CF" w:rsidP="00953A85">
      <w:pPr>
        <w:pStyle w:val="Naslov1"/>
        <w:spacing w:after="240" w:line="360" w:lineRule="auto"/>
        <w:rPr>
          <w:rFonts w:ascii="Arial" w:hAnsi="Arial" w:cs="Arial"/>
          <w:sz w:val="21"/>
          <w:szCs w:val="21"/>
        </w:rPr>
      </w:pPr>
      <w:bookmarkStart w:id="2" w:name="_Toc138146010"/>
      <w:r w:rsidRPr="004C672F">
        <w:rPr>
          <w:rFonts w:ascii="Arial" w:hAnsi="Arial" w:cs="Arial"/>
          <w:sz w:val="21"/>
          <w:szCs w:val="21"/>
        </w:rPr>
        <w:t>SKLOPI</w:t>
      </w:r>
      <w:bookmarkEnd w:id="2"/>
    </w:p>
    <w:p w14:paraId="6F40BBBA" w14:textId="1FBD6CFC" w:rsidR="008915F3" w:rsidRPr="004C672F" w:rsidRDefault="008915F3" w:rsidP="00953A85">
      <w:pPr>
        <w:spacing w:line="360" w:lineRule="auto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 xml:space="preserve">Oprema </w:t>
      </w:r>
      <w:r w:rsidR="002F324D" w:rsidRPr="004C672F">
        <w:rPr>
          <w:rFonts w:ascii="Arial" w:hAnsi="Arial" w:cs="Arial"/>
          <w:sz w:val="21"/>
          <w:szCs w:val="21"/>
        </w:rPr>
        <w:t>je</w:t>
      </w:r>
      <w:r w:rsidRPr="004C672F">
        <w:rPr>
          <w:rFonts w:ascii="Arial" w:hAnsi="Arial" w:cs="Arial"/>
          <w:sz w:val="21"/>
          <w:szCs w:val="21"/>
        </w:rPr>
        <w:t xml:space="preserve"> razdeljena </w:t>
      </w:r>
      <w:r w:rsidR="008319E6" w:rsidRPr="004C672F">
        <w:rPr>
          <w:rFonts w:ascii="Arial" w:hAnsi="Arial" w:cs="Arial"/>
          <w:sz w:val="21"/>
          <w:szCs w:val="21"/>
        </w:rPr>
        <w:t>na 2 sklopa</w:t>
      </w:r>
      <w:r w:rsidRPr="004C672F">
        <w:rPr>
          <w:rFonts w:ascii="Arial" w:hAnsi="Arial" w:cs="Arial"/>
          <w:sz w:val="21"/>
          <w:szCs w:val="21"/>
        </w:rPr>
        <w:t xml:space="preserve"> in sicer:</w:t>
      </w:r>
    </w:p>
    <w:p w14:paraId="6F40BBBC" w14:textId="27952AEC" w:rsidR="008915F3" w:rsidRPr="004C672F" w:rsidRDefault="00781F14" w:rsidP="00953A85">
      <w:pPr>
        <w:pStyle w:val="Odstavekseznama"/>
        <w:numPr>
          <w:ilvl w:val="0"/>
          <w:numId w:val="33"/>
        </w:numPr>
        <w:spacing w:line="360" w:lineRule="auto"/>
        <w:rPr>
          <w:rFonts w:ascii="Arial" w:hAnsi="Arial" w:cs="Arial"/>
          <w:b/>
          <w:sz w:val="21"/>
          <w:szCs w:val="21"/>
        </w:rPr>
      </w:pPr>
      <w:r w:rsidRPr="004C672F">
        <w:rPr>
          <w:rFonts w:ascii="Arial" w:hAnsi="Arial" w:cs="Arial"/>
          <w:b/>
          <w:sz w:val="21"/>
          <w:szCs w:val="21"/>
        </w:rPr>
        <w:t>S</w:t>
      </w:r>
      <w:r w:rsidR="00545042" w:rsidRPr="004C672F">
        <w:rPr>
          <w:rFonts w:ascii="Arial" w:hAnsi="Arial" w:cs="Arial"/>
          <w:b/>
          <w:sz w:val="21"/>
          <w:szCs w:val="21"/>
        </w:rPr>
        <w:t>KLOP</w:t>
      </w:r>
      <w:r w:rsidRPr="004C672F">
        <w:rPr>
          <w:rFonts w:ascii="Arial" w:hAnsi="Arial" w:cs="Arial"/>
          <w:b/>
          <w:sz w:val="21"/>
          <w:szCs w:val="21"/>
        </w:rPr>
        <w:t xml:space="preserve"> 1</w:t>
      </w:r>
      <w:r w:rsidR="00545042" w:rsidRPr="004C672F">
        <w:rPr>
          <w:rFonts w:ascii="Arial" w:hAnsi="Arial" w:cs="Arial"/>
          <w:b/>
          <w:sz w:val="21"/>
          <w:szCs w:val="21"/>
        </w:rPr>
        <w:t xml:space="preserve"> </w:t>
      </w:r>
      <w:r w:rsidR="00A5505C">
        <w:rPr>
          <w:rFonts w:ascii="Arial" w:hAnsi="Arial" w:cs="Arial"/>
          <w:b/>
          <w:sz w:val="21"/>
          <w:szCs w:val="21"/>
        </w:rPr>
        <w:t>-</w:t>
      </w:r>
      <w:r w:rsidR="00545042" w:rsidRPr="004C672F">
        <w:rPr>
          <w:rFonts w:ascii="Arial" w:hAnsi="Arial" w:cs="Arial"/>
          <w:b/>
          <w:sz w:val="21"/>
          <w:szCs w:val="21"/>
        </w:rPr>
        <w:t xml:space="preserve"> E</w:t>
      </w:r>
      <w:r w:rsidR="00D81D0B" w:rsidRPr="004C672F">
        <w:rPr>
          <w:rFonts w:ascii="Arial" w:hAnsi="Arial" w:cs="Arial"/>
          <w:b/>
          <w:sz w:val="21"/>
          <w:szCs w:val="21"/>
        </w:rPr>
        <w:t>LEKTRO</w:t>
      </w:r>
      <w:r w:rsidR="00A5505C">
        <w:rPr>
          <w:rFonts w:ascii="Arial" w:hAnsi="Arial" w:cs="Arial"/>
          <w:b/>
          <w:sz w:val="21"/>
          <w:szCs w:val="21"/>
        </w:rPr>
        <w:t>-</w:t>
      </w:r>
      <w:r w:rsidR="00D81D0B" w:rsidRPr="004C672F">
        <w:rPr>
          <w:rFonts w:ascii="Arial" w:hAnsi="Arial" w:cs="Arial"/>
          <w:b/>
          <w:sz w:val="21"/>
          <w:szCs w:val="21"/>
        </w:rPr>
        <w:t xml:space="preserve">STROJNA </w:t>
      </w:r>
      <w:r w:rsidR="00545042" w:rsidRPr="004C672F">
        <w:rPr>
          <w:rFonts w:ascii="Arial" w:hAnsi="Arial" w:cs="Arial"/>
          <w:b/>
          <w:sz w:val="21"/>
          <w:szCs w:val="21"/>
        </w:rPr>
        <w:t>OPREMA</w:t>
      </w:r>
    </w:p>
    <w:p w14:paraId="6F40BBBF" w14:textId="6D3DC5F2" w:rsidR="00C60208" w:rsidRPr="004C672F" w:rsidRDefault="00781F14" w:rsidP="00953A85">
      <w:pPr>
        <w:pStyle w:val="Odstavekseznama"/>
        <w:numPr>
          <w:ilvl w:val="0"/>
          <w:numId w:val="33"/>
        </w:numPr>
        <w:spacing w:line="360" w:lineRule="auto"/>
        <w:rPr>
          <w:rFonts w:ascii="Arial" w:hAnsi="Arial" w:cs="Arial"/>
          <w:b/>
          <w:sz w:val="21"/>
          <w:szCs w:val="21"/>
        </w:rPr>
      </w:pPr>
      <w:r w:rsidRPr="004C672F">
        <w:rPr>
          <w:rFonts w:ascii="Arial" w:hAnsi="Arial" w:cs="Arial"/>
          <w:b/>
          <w:sz w:val="21"/>
          <w:szCs w:val="21"/>
        </w:rPr>
        <w:t>S</w:t>
      </w:r>
      <w:r w:rsidR="00545042" w:rsidRPr="004C672F">
        <w:rPr>
          <w:rFonts w:ascii="Arial" w:hAnsi="Arial" w:cs="Arial"/>
          <w:b/>
          <w:sz w:val="21"/>
          <w:szCs w:val="21"/>
        </w:rPr>
        <w:t>KLOP</w:t>
      </w:r>
      <w:r w:rsidRPr="004C672F">
        <w:rPr>
          <w:rFonts w:ascii="Arial" w:hAnsi="Arial" w:cs="Arial"/>
          <w:b/>
          <w:sz w:val="21"/>
          <w:szCs w:val="21"/>
        </w:rPr>
        <w:t xml:space="preserve"> 2</w:t>
      </w:r>
      <w:r w:rsidR="00545042" w:rsidRPr="004C672F">
        <w:rPr>
          <w:rFonts w:ascii="Arial" w:hAnsi="Arial" w:cs="Arial"/>
          <w:b/>
          <w:sz w:val="21"/>
          <w:szCs w:val="21"/>
        </w:rPr>
        <w:t xml:space="preserve"> </w:t>
      </w:r>
      <w:r w:rsidR="00A5505C">
        <w:rPr>
          <w:rFonts w:ascii="Arial" w:hAnsi="Arial" w:cs="Arial"/>
          <w:b/>
          <w:sz w:val="21"/>
          <w:szCs w:val="21"/>
        </w:rPr>
        <w:t>-</w:t>
      </w:r>
      <w:r w:rsidR="00545042" w:rsidRPr="004C672F">
        <w:rPr>
          <w:rFonts w:ascii="Arial" w:hAnsi="Arial" w:cs="Arial"/>
          <w:b/>
          <w:sz w:val="21"/>
          <w:szCs w:val="21"/>
        </w:rPr>
        <w:t xml:space="preserve"> </w:t>
      </w:r>
      <w:r w:rsidR="00EB5F82" w:rsidRPr="004C672F">
        <w:rPr>
          <w:rFonts w:ascii="Arial" w:hAnsi="Arial" w:cs="Arial"/>
          <w:b/>
          <w:sz w:val="21"/>
          <w:szCs w:val="21"/>
        </w:rPr>
        <w:t>E</w:t>
      </w:r>
      <w:r w:rsidR="00D81D0B" w:rsidRPr="004C672F">
        <w:rPr>
          <w:rFonts w:ascii="Arial" w:hAnsi="Arial" w:cs="Arial"/>
          <w:b/>
          <w:sz w:val="21"/>
          <w:szCs w:val="21"/>
        </w:rPr>
        <w:t>LEKTRO</w:t>
      </w:r>
      <w:r w:rsidR="00F9417B" w:rsidRPr="004C672F">
        <w:rPr>
          <w:rFonts w:ascii="Arial" w:hAnsi="Arial" w:cs="Arial"/>
          <w:b/>
          <w:sz w:val="21"/>
          <w:szCs w:val="21"/>
        </w:rPr>
        <w:t xml:space="preserve"> OPREMA</w:t>
      </w:r>
    </w:p>
    <w:p w14:paraId="2E109912" w14:textId="3EFB9C46" w:rsidR="006514CF" w:rsidRPr="004C672F" w:rsidRDefault="006514CF" w:rsidP="00953A85">
      <w:pPr>
        <w:pStyle w:val="Naslov1"/>
        <w:spacing w:after="240" w:line="360" w:lineRule="auto"/>
        <w:rPr>
          <w:rFonts w:ascii="Arial" w:hAnsi="Arial" w:cs="Arial"/>
          <w:sz w:val="21"/>
          <w:szCs w:val="21"/>
        </w:rPr>
      </w:pPr>
      <w:bookmarkStart w:id="3" w:name="_Toc138146011"/>
      <w:r w:rsidRPr="004C672F">
        <w:rPr>
          <w:rFonts w:ascii="Arial" w:hAnsi="Arial" w:cs="Arial"/>
          <w:sz w:val="21"/>
          <w:szCs w:val="21"/>
        </w:rPr>
        <w:t>ZAHTEVE ZA DOBAVO</w:t>
      </w:r>
      <w:bookmarkEnd w:id="3"/>
    </w:p>
    <w:p w14:paraId="33571014" w14:textId="7EA81B7D" w:rsidR="006514CF" w:rsidRPr="004C672F" w:rsidRDefault="002F324D" w:rsidP="00953A85">
      <w:pPr>
        <w:spacing w:line="360" w:lineRule="auto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 xml:space="preserve">Dobave bodo </w:t>
      </w:r>
      <w:r w:rsidRPr="004C672F">
        <w:rPr>
          <w:rFonts w:ascii="Arial" w:hAnsi="Arial" w:cs="Arial"/>
          <w:b/>
          <w:sz w:val="21"/>
          <w:szCs w:val="21"/>
        </w:rPr>
        <w:t>praviloma</w:t>
      </w:r>
      <w:r w:rsidRPr="004C672F">
        <w:rPr>
          <w:rFonts w:ascii="Arial" w:hAnsi="Arial" w:cs="Arial"/>
          <w:sz w:val="21"/>
          <w:szCs w:val="21"/>
        </w:rPr>
        <w:t xml:space="preserve"> </w:t>
      </w:r>
      <w:r w:rsidR="00617AE7" w:rsidRPr="004C672F">
        <w:rPr>
          <w:rFonts w:ascii="Arial" w:hAnsi="Arial" w:cs="Arial"/>
          <w:sz w:val="21"/>
          <w:szCs w:val="21"/>
        </w:rPr>
        <w:t>realizirane na lokacijo Obrežna 170, 2000 Maribor.</w:t>
      </w:r>
    </w:p>
    <w:p w14:paraId="6BA2C68D" w14:textId="77777777" w:rsidR="003F7D8D" w:rsidRPr="004C672F" w:rsidRDefault="002F324D" w:rsidP="00953A85">
      <w:pPr>
        <w:spacing w:line="360" w:lineRule="auto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 xml:space="preserve">Zaradi logističnih razlogov so izjemoma možne lokacije dobav tudi na posamezne hidroelektrarne </w:t>
      </w:r>
      <w:r w:rsidR="00545042" w:rsidRPr="004C672F">
        <w:rPr>
          <w:rFonts w:ascii="Arial" w:hAnsi="Arial" w:cs="Arial"/>
          <w:sz w:val="21"/>
          <w:szCs w:val="21"/>
        </w:rPr>
        <w:t xml:space="preserve">(HE) </w:t>
      </w:r>
      <w:r w:rsidRPr="004C672F">
        <w:rPr>
          <w:rFonts w:ascii="Arial" w:hAnsi="Arial" w:cs="Arial"/>
          <w:sz w:val="21"/>
          <w:szCs w:val="21"/>
        </w:rPr>
        <w:t>– takšni primeri bodo posebej dogovorjeni.</w:t>
      </w:r>
    </w:p>
    <w:p w14:paraId="2CB88287" w14:textId="77777777" w:rsidR="003F7D8D" w:rsidRPr="004C672F" w:rsidRDefault="003F7D8D" w:rsidP="00953A85">
      <w:pPr>
        <w:spacing w:line="360" w:lineRule="auto"/>
        <w:rPr>
          <w:rFonts w:ascii="Arial" w:hAnsi="Arial" w:cs="Arial"/>
          <w:sz w:val="21"/>
          <w:szCs w:val="21"/>
        </w:rPr>
      </w:pPr>
    </w:p>
    <w:p w14:paraId="692CAC6A" w14:textId="7684EA6C" w:rsidR="002F324D" w:rsidRPr="004C672F" w:rsidRDefault="00545042" w:rsidP="00953A85">
      <w:pPr>
        <w:spacing w:line="360" w:lineRule="auto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>Lokacije posameznih HE so:</w:t>
      </w:r>
    </w:p>
    <w:p w14:paraId="150E554F" w14:textId="77777777" w:rsidR="00545042" w:rsidRPr="004C672F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>HE Dravograd</w:t>
      </w:r>
    </w:p>
    <w:p w14:paraId="61EB7284" w14:textId="77777777" w:rsidR="00545042" w:rsidRPr="004C672F" w:rsidRDefault="003C2037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hyperlink r:id="rId11" w:history="1">
        <w:r w:rsidR="00545042" w:rsidRPr="004C672F">
          <w:rPr>
            <w:rFonts w:ascii="Arial" w:hAnsi="Arial" w:cs="Arial"/>
            <w:sz w:val="21"/>
            <w:szCs w:val="21"/>
          </w:rPr>
          <w:t>Meža 133, 2370 Dravograd</w:t>
        </w:r>
      </w:hyperlink>
    </w:p>
    <w:p w14:paraId="20952259" w14:textId="77777777" w:rsidR="00545042" w:rsidRPr="004C672F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>HE Vuzenica</w:t>
      </w:r>
    </w:p>
    <w:p w14:paraId="1453757E" w14:textId="77777777" w:rsidR="00545042" w:rsidRPr="004C672F" w:rsidRDefault="003C2037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hyperlink r:id="rId12" w:history="1">
        <w:r w:rsidR="00545042" w:rsidRPr="004C672F">
          <w:rPr>
            <w:rFonts w:ascii="Arial" w:hAnsi="Arial" w:cs="Arial"/>
            <w:sz w:val="21"/>
            <w:szCs w:val="21"/>
          </w:rPr>
          <w:t>Livarska cesta 24, 2367 Vuzenica</w:t>
        </w:r>
      </w:hyperlink>
    </w:p>
    <w:p w14:paraId="60CF2F59" w14:textId="77777777" w:rsidR="00545042" w:rsidRPr="004C672F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>HE Vuhred</w:t>
      </w:r>
    </w:p>
    <w:p w14:paraId="07585B9A" w14:textId="77777777" w:rsidR="00545042" w:rsidRPr="004C672F" w:rsidRDefault="003C2037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hyperlink r:id="rId13" w:history="1">
        <w:r w:rsidR="00545042" w:rsidRPr="004C672F">
          <w:rPr>
            <w:rFonts w:ascii="Arial" w:hAnsi="Arial" w:cs="Arial"/>
            <w:sz w:val="21"/>
            <w:szCs w:val="21"/>
          </w:rPr>
          <w:t>Vuhred 178, 2360 Radlje ob Dravi</w:t>
        </w:r>
      </w:hyperlink>
    </w:p>
    <w:p w14:paraId="63BED67E" w14:textId="5E74FE3D" w:rsidR="00545042" w:rsidRPr="004C672F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>HE Ožbalt</w:t>
      </w:r>
    </w:p>
    <w:p w14:paraId="2B379EC7" w14:textId="77777777" w:rsidR="00545042" w:rsidRPr="004C672F" w:rsidRDefault="003C2037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hyperlink r:id="rId14" w:history="1">
        <w:r w:rsidR="00545042" w:rsidRPr="004C672F">
          <w:rPr>
            <w:rFonts w:ascii="Arial" w:hAnsi="Arial" w:cs="Arial"/>
            <w:sz w:val="21"/>
            <w:szCs w:val="21"/>
          </w:rPr>
          <w:t>Vurmat 15, Vurmat, 2361 Ožbalt</w:t>
        </w:r>
      </w:hyperlink>
    </w:p>
    <w:p w14:paraId="0FD30D91" w14:textId="77777777" w:rsidR="00545042" w:rsidRPr="004C672F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>HE Fala</w:t>
      </w:r>
    </w:p>
    <w:p w14:paraId="2EBC1BEA" w14:textId="77777777" w:rsidR="00545042" w:rsidRPr="004C672F" w:rsidRDefault="003C2037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hyperlink r:id="rId15" w:history="1">
        <w:r w:rsidR="00545042" w:rsidRPr="004C672F">
          <w:rPr>
            <w:rFonts w:ascii="Arial" w:hAnsi="Arial" w:cs="Arial"/>
            <w:sz w:val="21"/>
            <w:szCs w:val="21"/>
          </w:rPr>
          <w:t>Fala 24, 2352 Selnica ob Dravi</w:t>
        </w:r>
      </w:hyperlink>
    </w:p>
    <w:p w14:paraId="0187A83E" w14:textId="77777777" w:rsidR="00545042" w:rsidRPr="004C672F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>HE Mariborski otok</w:t>
      </w:r>
    </w:p>
    <w:p w14:paraId="4C4E09E5" w14:textId="77777777" w:rsidR="00545042" w:rsidRPr="004C672F" w:rsidRDefault="003C2037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hyperlink r:id="rId16" w:history="1">
        <w:r w:rsidR="00545042" w:rsidRPr="004C672F">
          <w:rPr>
            <w:rFonts w:ascii="Arial" w:hAnsi="Arial" w:cs="Arial"/>
            <w:sz w:val="21"/>
            <w:szCs w:val="21"/>
          </w:rPr>
          <w:t>Celovška cesta 1, 2351 Kamnica</w:t>
        </w:r>
      </w:hyperlink>
    </w:p>
    <w:p w14:paraId="68DE78F2" w14:textId="0290DA87" w:rsidR="00545042" w:rsidRPr="004C672F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>HE Zlatoličje</w:t>
      </w:r>
    </w:p>
    <w:p w14:paraId="39D2D0A7" w14:textId="77777777" w:rsidR="00545042" w:rsidRPr="004C672F" w:rsidRDefault="003C2037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hyperlink r:id="rId17" w:history="1">
        <w:r w:rsidR="00545042" w:rsidRPr="004C672F">
          <w:rPr>
            <w:rFonts w:ascii="Arial" w:hAnsi="Arial" w:cs="Arial"/>
            <w:sz w:val="21"/>
            <w:szCs w:val="21"/>
          </w:rPr>
          <w:t>Zlatoličje 5B, 2205 Starše</w:t>
        </w:r>
      </w:hyperlink>
    </w:p>
    <w:p w14:paraId="679B705B" w14:textId="739B6B90" w:rsidR="00545042" w:rsidRPr="004C672F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>HE Formin</w:t>
      </w:r>
    </w:p>
    <w:p w14:paraId="0B7C9685" w14:textId="5C12DAC5" w:rsidR="00545042" w:rsidRPr="004C672F" w:rsidRDefault="00545042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>Formin 40A, 2272 Gorišnica</w:t>
      </w:r>
    </w:p>
    <w:p w14:paraId="14F07279" w14:textId="1125CFE9" w:rsidR="00504A18" w:rsidRPr="004C672F" w:rsidRDefault="00504A18" w:rsidP="00953A85">
      <w:pPr>
        <w:spacing w:line="360" w:lineRule="auto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 xml:space="preserve">Od </w:t>
      </w:r>
      <w:r w:rsidR="008462FC" w:rsidRPr="004C672F">
        <w:rPr>
          <w:rFonts w:ascii="Arial" w:hAnsi="Arial" w:cs="Arial"/>
          <w:sz w:val="21"/>
          <w:szCs w:val="21"/>
        </w:rPr>
        <w:t>dobavitelja se pričakuje</w:t>
      </w:r>
      <w:r w:rsidR="002B6260" w:rsidRPr="004C672F">
        <w:rPr>
          <w:rFonts w:ascii="Arial" w:hAnsi="Arial" w:cs="Arial"/>
          <w:sz w:val="21"/>
          <w:szCs w:val="21"/>
        </w:rPr>
        <w:t>,</w:t>
      </w:r>
      <w:r w:rsidR="008462FC" w:rsidRPr="004C672F">
        <w:rPr>
          <w:rFonts w:ascii="Arial" w:hAnsi="Arial" w:cs="Arial"/>
          <w:sz w:val="21"/>
          <w:szCs w:val="21"/>
        </w:rPr>
        <w:t xml:space="preserve"> da ima ob dostav</w:t>
      </w:r>
      <w:r w:rsidR="008D0675" w:rsidRPr="004C672F">
        <w:rPr>
          <w:rFonts w:ascii="Arial" w:hAnsi="Arial" w:cs="Arial"/>
          <w:sz w:val="21"/>
          <w:szCs w:val="21"/>
        </w:rPr>
        <w:t>i opreme</w:t>
      </w:r>
      <w:r w:rsidR="00DC35E6" w:rsidRPr="004C672F">
        <w:rPr>
          <w:rFonts w:ascii="Arial" w:hAnsi="Arial" w:cs="Arial"/>
          <w:sz w:val="21"/>
          <w:szCs w:val="21"/>
        </w:rPr>
        <w:t xml:space="preserve"> pripravljene dvižne priprave za raztovor težjih </w:t>
      </w:r>
      <w:r w:rsidR="003F7D8D" w:rsidRPr="004C672F">
        <w:rPr>
          <w:rFonts w:ascii="Arial" w:hAnsi="Arial" w:cs="Arial"/>
          <w:sz w:val="21"/>
          <w:szCs w:val="21"/>
        </w:rPr>
        <w:t>kosov</w:t>
      </w:r>
      <w:r w:rsidR="00DC35E6" w:rsidRPr="004C672F">
        <w:rPr>
          <w:rFonts w:ascii="Arial" w:hAnsi="Arial" w:cs="Arial"/>
          <w:sz w:val="21"/>
          <w:szCs w:val="21"/>
        </w:rPr>
        <w:t xml:space="preserve">. </w:t>
      </w:r>
    </w:p>
    <w:p w14:paraId="6F40BBC2" w14:textId="44B803E0" w:rsidR="00356395" w:rsidRPr="004C672F" w:rsidRDefault="007A0A1F" w:rsidP="00953A85">
      <w:pPr>
        <w:pStyle w:val="Naslov1"/>
        <w:spacing w:after="240" w:line="360" w:lineRule="auto"/>
        <w:rPr>
          <w:rFonts w:ascii="Arial" w:hAnsi="Arial" w:cs="Arial"/>
          <w:sz w:val="21"/>
          <w:szCs w:val="21"/>
        </w:rPr>
      </w:pPr>
      <w:r w:rsidRPr="64C2E5B9">
        <w:rPr>
          <w:rFonts w:ascii="Arial" w:hAnsi="Arial" w:cs="Arial"/>
          <w:sz w:val="21"/>
          <w:szCs w:val="21"/>
        </w:rPr>
        <w:t xml:space="preserve"> </w:t>
      </w:r>
      <w:bookmarkStart w:id="4" w:name="_Toc138146012"/>
      <w:r w:rsidRPr="64C2E5B9">
        <w:rPr>
          <w:rFonts w:ascii="Arial" w:hAnsi="Arial" w:cs="Arial"/>
          <w:sz w:val="21"/>
          <w:szCs w:val="21"/>
        </w:rPr>
        <w:t xml:space="preserve">ZAHTEVE ZA </w:t>
      </w:r>
      <w:r w:rsidR="0098039C" w:rsidRPr="64C2E5B9">
        <w:rPr>
          <w:rFonts w:ascii="Arial" w:hAnsi="Arial" w:cs="Arial"/>
          <w:sz w:val="21"/>
          <w:szCs w:val="21"/>
        </w:rPr>
        <w:t>OPrem</w:t>
      </w:r>
      <w:r w:rsidRPr="64C2E5B9">
        <w:rPr>
          <w:rFonts w:ascii="Arial" w:hAnsi="Arial" w:cs="Arial"/>
          <w:sz w:val="21"/>
          <w:szCs w:val="21"/>
        </w:rPr>
        <w:t>O</w:t>
      </w:r>
      <w:bookmarkEnd w:id="4"/>
    </w:p>
    <w:p w14:paraId="29380919" w14:textId="7B41749D" w:rsidR="008652B7" w:rsidRDefault="00164992" w:rsidP="00605B1D">
      <w:pPr>
        <w:spacing w:line="360" w:lineRule="auto"/>
        <w:rPr>
          <w:rFonts w:ascii="Arial" w:hAnsi="Arial" w:cs="Arial"/>
          <w:sz w:val="21"/>
          <w:szCs w:val="21"/>
        </w:rPr>
      </w:pPr>
      <w:r w:rsidRPr="64C2E5B9">
        <w:rPr>
          <w:rFonts w:ascii="Arial" w:hAnsi="Arial" w:cs="Arial"/>
          <w:sz w:val="21"/>
          <w:szCs w:val="21"/>
        </w:rPr>
        <w:t>V</w:t>
      </w:r>
      <w:r w:rsidR="00605B1D" w:rsidRPr="64C2E5B9">
        <w:rPr>
          <w:rFonts w:ascii="Arial" w:hAnsi="Arial" w:cs="Arial"/>
          <w:sz w:val="21"/>
          <w:szCs w:val="21"/>
        </w:rPr>
        <w:t xml:space="preserve"> ponudbenem predračunu </w:t>
      </w:r>
      <w:r w:rsidRPr="64C2E5B9">
        <w:rPr>
          <w:rFonts w:ascii="Arial" w:hAnsi="Arial" w:cs="Arial"/>
          <w:sz w:val="21"/>
          <w:szCs w:val="21"/>
        </w:rPr>
        <w:t xml:space="preserve">je </w:t>
      </w:r>
      <w:r w:rsidR="00605B1D" w:rsidRPr="64C2E5B9">
        <w:rPr>
          <w:rFonts w:ascii="Arial" w:hAnsi="Arial" w:cs="Arial"/>
          <w:b/>
          <w:bCs/>
          <w:sz w:val="21"/>
          <w:szCs w:val="21"/>
        </w:rPr>
        <w:t>stolpec »Ekvivalent</w:t>
      </w:r>
      <w:r w:rsidR="00FC6C0A" w:rsidRPr="64C2E5B9">
        <w:rPr>
          <w:rFonts w:ascii="Arial" w:hAnsi="Arial" w:cs="Arial"/>
          <w:b/>
          <w:bCs/>
          <w:sz w:val="21"/>
          <w:szCs w:val="21"/>
        </w:rPr>
        <w:t xml:space="preserve"> oz. Ponujen proizvajalec/Tip</w:t>
      </w:r>
      <w:r w:rsidR="00605B1D" w:rsidRPr="64C2E5B9">
        <w:rPr>
          <w:rFonts w:ascii="Arial" w:hAnsi="Arial" w:cs="Arial"/>
          <w:b/>
          <w:bCs/>
          <w:sz w:val="21"/>
          <w:szCs w:val="21"/>
        </w:rPr>
        <w:t>« prazen</w:t>
      </w:r>
      <w:r w:rsidR="00605B1D" w:rsidRPr="64C2E5B9">
        <w:rPr>
          <w:rFonts w:ascii="Arial" w:hAnsi="Arial" w:cs="Arial"/>
          <w:sz w:val="21"/>
          <w:szCs w:val="21"/>
        </w:rPr>
        <w:t xml:space="preserve">, </w:t>
      </w:r>
      <w:r w:rsidRPr="64C2E5B9">
        <w:rPr>
          <w:rFonts w:ascii="Arial" w:hAnsi="Arial" w:cs="Arial"/>
          <w:sz w:val="21"/>
          <w:szCs w:val="21"/>
        </w:rPr>
        <w:t xml:space="preserve">in </w:t>
      </w:r>
      <w:r w:rsidR="00605B1D" w:rsidRPr="64C2E5B9">
        <w:rPr>
          <w:rFonts w:ascii="Arial" w:hAnsi="Arial" w:cs="Arial"/>
          <w:sz w:val="21"/>
          <w:szCs w:val="21"/>
        </w:rPr>
        <w:t xml:space="preserve">velja, da je </w:t>
      </w:r>
      <w:r w:rsidR="00605B1D" w:rsidRPr="64C2E5B9">
        <w:rPr>
          <w:rFonts w:ascii="Arial" w:hAnsi="Arial" w:cs="Arial"/>
          <w:b/>
          <w:bCs/>
          <w:sz w:val="21"/>
          <w:szCs w:val="21"/>
        </w:rPr>
        <w:t>dovoljeno</w:t>
      </w:r>
      <w:r w:rsidR="00605B1D" w:rsidRPr="64C2E5B9">
        <w:rPr>
          <w:rFonts w:ascii="Arial" w:hAnsi="Arial" w:cs="Arial"/>
          <w:sz w:val="21"/>
          <w:szCs w:val="21"/>
        </w:rPr>
        <w:t xml:space="preserve"> ponuditi ekvivalentno opremo drugega tipa oz. drugega proizvajalca</w:t>
      </w:r>
      <w:r w:rsidRPr="64C2E5B9">
        <w:rPr>
          <w:rFonts w:ascii="Arial" w:hAnsi="Arial" w:cs="Arial"/>
          <w:sz w:val="21"/>
          <w:szCs w:val="21"/>
        </w:rPr>
        <w:t xml:space="preserve">, kot je to zapisano v </w:t>
      </w:r>
      <w:r w:rsidRPr="64C2E5B9">
        <w:rPr>
          <w:rFonts w:ascii="Arial" w:hAnsi="Arial" w:cs="Arial"/>
          <w:b/>
          <w:bCs/>
          <w:sz w:val="21"/>
          <w:szCs w:val="21"/>
        </w:rPr>
        <w:t>stolpcu »Dodaten opis«</w:t>
      </w:r>
      <w:r w:rsidR="4E23C096" w:rsidRPr="64C2E5B9">
        <w:rPr>
          <w:rFonts w:ascii="Arial" w:hAnsi="Arial" w:cs="Arial"/>
          <w:b/>
          <w:bCs/>
          <w:sz w:val="21"/>
          <w:szCs w:val="21"/>
        </w:rPr>
        <w:t>.</w:t>
      </w:r>
      <w:r w:rsidR="00605B1D" w:rsidRPr="64C2E5B9">
        <w:rPr>
          <w:rFonts w:ascii="Arial" w:hAnsi="Arial" w:cs="Arial"/>
          <w:sz w:val="21"/>
          <w:szCs w:val="21"/>
        </w:rPr>
        <w:t xml:space="preserve"> V primeru, da je ponujen ekvivalent, </w:t>
      </w:r>
      <w:r w:rsidRPr="64C2E5B9">
        <w:rPr>
          <w:rFonts w:ascii="Arial" w:hAnsi="Arial" w:cs="Arial"/>
          <w:b/>
          <w:bCs/>
          <w:sz w:val="21"/>
          <w:szCs w:val="21"/>
        </w:rPr>
        <w:t>mora ponudnik</w:t>
      </w:r>
      <w:r w:rsidR="00605B1D" w:rsidRPr="64C2E5B9">
        <w:rPr>
          <w:rFonts w:ascii="Arial" w:hAnsi="Arial" w:cs="Arial"/>
          <w:sz w:val="21"/>
          <w:szCs w:val="21"/>
        </w:rPr>
        <w:t xml:space="preserve"> v stolpcu »Ekvivalent</w:t>
      </w:r>
      <w:r w:rsidR="00FC6C0A" w:rsidRPr="64C2E5B9">
        <w:rPr>
          <w:rFonts w:ascii="Arial" w:hAnsi="Arial" w:cs="Arial"/>
          <w:b/>
          <w:bCs/>
          <w:sz w:val="21"/>
          <w:szCs w:val="21"/>
        </w:rPr>
        <w:t xml:space="preserve"> </w:t>
      </w:r>
      <w:r w:rsidR="00FC6C0A" w:rsidRPr="64C2E5B9">
        <w:rPr>
          <w:rFonts w:ascii="Arial" w:hAnsi="Arial" w:cs="Arial"/>
          <w:sz w:val="21"/>
          <w:szCs w:val="21"/>
        </w:rPr>
        <w:t>oz. Ponujen proizvajalec/Tip</w:t>
      </w:r>
      <w:r w:rsidR="00605B1D" w:rsidRPr="64C2E5B9">
        <w:rPr>
          <w:rFonts w:ascii="Arial" w:hAnsi="Arial" w:cs="Arial"/>
          <w:sz w:val="21"/>
          <w:szCs w:val="21"/>
        </w:rPr>
        <w:t xml:space="preserve">« ponudbenega predračuna </w:t>
      </w:r>
      <w:r w:rsidR="00605B1D" w:rsidRPr="64C2E5B9">
        <w:rPr>
          <w:rFonts w:ascii="Arial" w:hAnsi="Arial" w:cs="Arial"/>
          <w:b/>
          <w:bCs/>
          <w:sz w:val="21"/>
          <w:szCs w:val="21"/>
        </w:rPr>
        <w:t xml:space="preserve">navesti naročniško številko/oznako ter proizvajalca ekvivalentne opreme in priložiti </w:t>
      </w:r>
      <w:proofErr w:type="spellStart"/>
      <w:r w:rsidR="00605B1D" w:rsidRPr="64C2E5B9">
        <w:rPr>
          <w:rFonts w:ascii="Arial" w:hAnsi="Arial" w:cs="Arial"/>
          <w:b/>
          <w:bCs/>
          <w:sz w:val="21"/>
          <w:szCs w:val="21"/>
        </w:rPr>
        <w:t>prospektni</w:t>
      </w:r>
      <w:proofErr w:type="spellEnd"/>
      <w:r w:rsidR="00605B1D" w:rsidRPr="64C2E5B9">
        <w:rPr>
          <w:rFonts w:ascii="Arial" w:hAnsi="Arial" w:cs="Arial"/>
          <w:b/>
          <w:bCs/>
          <w:sz w:val="21"/>
          <w:szCs w:val="21"/>
        </w:rPr>
        <w:t xml:space="preserve"> material</w:t>
      </w:r>
      <w:r w:rsidR="00605B1D" w:rsidRPr="64C2E5B9">
        <w:rPr>
          <w:rFonts w:ascii="Arial" w:hAnsi="Arial" w:cs="Arial"/>
          <w:sz w:val="21"/>
          <w:szCs w:val="21"/>
        </w:rPr>
        <w:t xml:space="preserve">, iz katerega mora biti jasno razvidna oznaka in tip ponujene opreme z osnovnimi tehničnimi podatki. Iz slednjih mora biti naročniku omogočeno nedvoumno razbrati lastnosti, na osnovi katerih lahko presodi, da je ekvivalentna oprema ustrezna. Kot </w:t>
      </w:r>
      <w:proofErr w:type="spellStart"/>
      <w:r w:rsidR="00605B1D" w:rsidRPr="64C2E5B9">
        <w:rPr>
          <w:rFonts w:ascii="Arial" w:hAnsi="Arial" w:cs="Arial"/>
          <w:sz w:val="21"/>
          <w:szCs w:val="21"/>
        </w:rPr>
        <w:t>prospektni</w:t>
      </w:r>
      <w:proofErr w:type="spellEnd"/>
      <w:r w:rsidR="00605B1D" w:rsidRPr="64C2E5B9">
        <w:rPr>
          <w:rFonts w:ascii="Arial" w:hAnsi="Arial" w:cs="Arial"/>
          <w:sz w:val="21"/>
          <w:szCs w:val="21"/>
        </w:rPr>
        <w:t xml:space="preserve"> material (oz. drugi dokazni material) </w:t>
      </w:r>
      <w:r w:rsidR="00605B1D" w:rsidRPr="64C2E5B9">
        <w:rPr>
          <w:rFonts w:ascii="Arial" w:hAnsi="Arial" w:cs="Arial"/>
          <w:b/>
          <w:bCs/>
          <w:sz w:val="21"/>
          <w:szCs w:val="21"/>
        </w:rPr>
        <w:t>ne veljajo</w:t>
      </w:r>
      <w:r w:rsidR="00605B1D" w:rsidRPr="64C2E5B9">
        <w:rPr>
          <w:rFonts w:ascii="Arial" w:hAnsi="Arial" w:cs="Arial"/>
          <w:sz w:val="21"/>
          <w:szCs w:val="21"/>
        </w:rPr>
        <w:t xml:space="preserve"> hiperpovezave, ampak mora biti prikazana vsebina, na katero sicer hiperpovezave kažejo.</w:t>
      </w:r>
      <w:r w:rsidR="005322ED" w:rsidRPr="64C2E5B9">
        <w:rPr>
          <w:rFonts w:ascii="Arial" w:hAnsi="Arial" w:cs="Arial"/>
          <w:sz w:val="21"/>
          <w:szCs w:val="21"/>
        </w:rPr>
        <w:t xml:space="preserve"> </w:t>
      </w:r>
    </w:p>
    <w:p w14:paraId="130D27BA" w14:textId="00F687CD" w:rsidR="00F76B6B" w:rsidRPr="004C672F" w:rsidRDefault="00F76B6B" w:rsidP="00605B1D">
      <w:pPr>
        <w:spacing w:line="360" w:lineRule="auto"/>
        <w:rPr>
          <w:rFonts w:ascii="Arial" w:hAnsi="Arial" w:cs="Arial"/>
          <w:sz w:val="21"/>
          <w:szCs w:val="21"/>
        </w:rPr>
      </w:pPr>
      <w:r w:rsidRPr="00F76B6B">
        <w:rPr>
          <w:rFonts w:ascii="Arial" w:hAnsi="Arial" w:cs="Arial"/>
          <w:sz w:val="21"/>
          <w:szCs w:val="21"/>
        </w:rPr>
        <w:t xml:space="preserve">V kolikor ponudnik polje </w:t>
      </w:r>
      <w:r w:rsidRPr="00DC2CCF">
        <w:rPr>
          <w:rFonts w:ascii="Arial" w:hAnsi="Arial" w:cs="Arial"/>
          <w:b/>
          <w:bCs/>
          <w:sz w:val="21"/>
          <w:szCs w:val="21"/>
        </w:rPr>
        <w:t>»Ekvivalent oz. Ponujen proizvajalec/Tip«</w:t>
      </w:r>
      <w:r w:rsidRPr="00F76B6B">
        <w:rPr>
          <w:rFonts w:ascii="Arial" w:hAnsi="Arial" w:cs="Arial"/>
          <w:sz w:val="21"/>
          <w:szCs w:val="21"/>
        </w:rPr>
        <w:t xml:space="preserve"> pusti prazno pomeni, da ponuja natančno tak tip blaga kot je navedeno v polju </w:t>
      </w:r>
      <w:r w:rsidRPr="00D40A1B">
        <w:rPr>
          <w:rFonts w:ascii="Arial" w:hAnsi="Arial" w:cs="Arial"/>
          <w:b/>
          <w:bCs/>
          <w:sz w:val="21"/>
          <w:szCs w:val="21"/>
        </w:rPr>
        <w:t xml:space="preserve">"Oznaka" </w:t>
      </w:r>
      <w:r w:rsidRPr="00113428">
        <w:rPr>
          <w:rFonts w:ascii="Arial" w:hAnsi="Arial" w:cs="Arial"/>
          <w:sz w:val="21"/>
          <w:szCs w:val="21"/>
        </w:rPr>
        <w:t>oz.</w:t>
      </w:r>
      <w:r w:rsidRPr="00D40A1B">
        <w:rPr>
          <w:rFonts w:ascii="Arial" w:hAnsi="Arial" w:cs="Arial"/>
          <w:b/>
          <w:bCs/>
          <w:sz w:val="21"/>
          <w:szCs w:val="21"/>
        </w:rPr>
        <w:t xml:space="preserve"> "Dodaten opis".</w:t>
      </w:r>
    </w:p>
    <w:p w14:paraId="23C7E51F" w14:textId="77777777" w:rsidR="002E06C6" w:rsidRPr="00FC6C0A" w:rsidRDefault="002E06C6" w:rsidP="00FC6C0A">
      <w:pPr>
        <w:pStyle w:val="Naslov1"/>
        <w:numPr>
          <w:ilvl w:val="0"/>
          <w:numId w:val="0"/>
        </w:numPr>
        <w:spacing w:after="240" w:line="360" w:lineRule="auto"/>
        <w:rPr>
          <w:rFonts w:ascii="Arial" w:hAnsi="Arial" w:cs="Arial"/>
          <w:sz w:val="21"/>
          <w:szCs w:val="21"/>
        </w:rPr>
      </w:pPr>
      <w:bookmarkStart w:id="5" w:name="_Toc517356026"/>
      <w:bookmarkStart w:id="6" w:name="_Toc138146013"/>
      <w:r w:rsidRPr="00FC6C0A">
        <w:rPr>
          <w:rFonts w:ascii="Arial" w:hAnsi="Arial" w:cs="Arial"/>
          <w:sz w:val="21"/>
          <w:szCs w:val="21"/>
        </w:rPr>
        <w:t>Garancija</w:t>
      </w:r>
      <w:bookmarkEnd w:id="5"/>
      <w:bookmarkEnd w:id="6"/>
    </w:p>
    <w:p w14:paraId="1FE69FDD" w14:textId="78BCC363" w:rsidR="002E06C6" w:rsidRPr="004C672F" w:rsidRDefault="002E06C6" w:rsidP="003F7D8D">
      <w:pPr>
        <w:spacing w:line="360" w:lineRule="auto"/>
        <w:rPr>
          <w:rFonts w:ascii="Arial" w:hAnsi="Arial" w:cs="Arial"/>
          <w:sz w:val="21"/>
          <w:szCs w:val="21"/>
        </w:rPr>
      </w:pPr>
      <w:r w:rsidRPr="004C672F">
        <w:rPr>
          <w:rFonts w:ascii="Arial" w:hAnsi="Arial" w:cs="Arial"/>
          <w:sz w:val="21"/>
          <w:szCs w:val="21"/>
        </w:rPr>
        <w:t>Izbrani ponudnik mora zagotavljati 12 mesečni garancijski rok za dobavljeno opremo oz. rok</w:t>
      </w:r>
      <w:r w:rsidR="002B6260" w:rsidRPr="004C672F">
        <w:rPr>
          <w:rFonts w:ascii="Arial" w:hAnsi="Arial" w:cs="Arial"/>
          <w:sz w:val="21"/>
          <w:szCs w:val="21"/>
        </w:rPr>
        <w:t>,</w:t>
      </w:r>
      <w:r w:rsidRPr="004C672F">
        <w:rPr>
          <w:rFonts w:ascii="Arial" w:hAnsi="Arial" w:cs="Arial"/>
          <w:sz w:val="21"/>
          <w:szCs w:val="21"/>
        </w:rPr>
        <w:t xml:space="preserve"> kot ga določa proizvajalec opreme.</w:t>
      </w:r>
    </w:p>
    <w:sectPr w:rsidR="002E06C6" w:rsidRPr="004C672F" w:rsidSect="00E05157">
      <w:footerReference w:type="default" r:id="rId18"/>
      <w:pgSz w:w="11906" w:h="16838" w:code="9"/>
      <w:pgMar w:top="1701" w:right="1133" w:bottom="1418" w:left="1701" w:header="709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A880F" w14:textId="77777777" w:rsidR="00E05157" w:rsidRDefault="00E05157">
      <w:r>
        <w:separator/>
      </w:r>
    </w:p>
  </w:endnote>
  <w:endnote w:type="continuationSeparator" w:id="0">
    <w:p w14:paraId="3CD2B704" w14:textId="77777777" w:rsidR="00E05157" w:rsidRDefault="00E05157">
      <w:r>
        <w:continuationSeparator/>
      </w:r>
    </w:p>
  </w:endnote>
  <w:endnote w:type="continuationNotice" w:id="1">
    <w:p w14:paraId="46AB46AC" w14:textId="77777777" w:rsidR="00E05157" w:rsidRDefault="00E051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0BC3A" w14:textId="45917275" w:rsidR="00F04F49" w:rsidRDefault="00F04F49">
    <w:pPr>
      <w:pStyle w:val="Noga"/>
    </w:pP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7D326B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E85E8" w14:textId="77777777" w:rsidR="00E05157" w:rsidRDefault="00E05157">
      <w:r>
        <w:separator/>
      </w:r>
    </w:p>
  </w:footnote>
  <w:footnote w:type="continuationSeparator" w:id="0">
    <w:p w14:paraId="796A789A" w14:textId="77777777" w:rsidR="00E05157" w:rsidRDefault="00E05157">
      <w:r>
        <w:continuationSeparator/>
      </w:r>
    </w:p>
  </w:footnote>
  <w:footnote w:type="continuationNotice" w:id="1">
    <w:p w14:paraId="47001A73" w14:textId="77777777" w:rsidR="00E05157" w:rsidRDefault="00E0515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1DB2BF4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6"/>
      <w:numFmt w:val="decimal"/>
      <w:pStyle w:val="Naslov2"/>
      <w:lvlText w:val="%1.%2"/>
      <w:lvlJc w:val="left"/>
      <w:pPr>
        <w:tabs>
          <w:tab w:val="num" w:pos="142"/>
        </w:tabs>
        <w:ind w:left="0" w:firstLine="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42"/>
        </w:tabs>
        <w:ind w:left="142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A4B4B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710"/>
        </w:tabs>
        <w:ind w:left="710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06337DAF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945636"/>
    <w:multiLevelType w:val="hybridMultilevel"/>
    <w:tmpl w:val="964A07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A571A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2D2775"/>
    <w:multiLevelType w:val="hybridMultilevel"/>
    <w:tmpl w:val="F386F83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6D0EC1"/>
    <w:multiLevelType w:val="hybridMultilevel"/>
    <w:tmpl w:val="99943292"/>
    <w:lvl w:ilvl="0" w:tplc="810AEF5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F31CE"/>
    <w:multiLevelType w:val="hybridMultilevel"/>
    <w:tmpl w:val="C952E7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F47CE"/>
    <w:multiLevelType w:val="hybridMultilevel"/>
    <w:tmpl w:val="D24C4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721EF"/>
    <w:multiLevelType w:val="multilevel"/>
    <w:tmpl w:val="16DC68E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4973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66351A1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E256B8"/>
    <w:multiLevelType w:val="hybridMultilevel"/>
    <w:tmpl w:val="3D4AAE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12556"/>
    <w:multiLevelType w:val="hybridMultilevel"/>
    <w:tmpl w:val="BE1237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103E9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A730C6"/>
    <w:multiLevelType w:val="hybridMultilevel"/>
    <w:tmpl w:val="B838DEC6"/>
    <w:lvl w:ilvl="0" w:tplc="810AEF50">
      <w:start w:val="4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291FE3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2E6093"/>
    <w:multiLevelType w:val="hybridMultilevel"/>
    <w:tmpl w:val="F76A2CA6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470799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ED5502"/>
    <w:multiLevelType w:val="hybridMultilevel"/>
    <w:tmpl w:val="ECAE6886"/>
    <w:lvl w:ilvl="0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0" w15:restartNumberingAfterBreak="0">
    <w:nsid w:val="3F706E76"/>
    <w:multiLevelType w:val="hybridMultilevel"/>
    <w:tmpl w:val="B1F0F546"/>
    <w:lvl w:ilvl="0" w:tplc="9CE8E95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A704D"/>
    <w:multiLevelType w:val="hybridMultilevel"/>
    <w:tmpl w:val="FDDC9A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75801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41AE6"/>
    <w:multiLevelType w:val="hybridMultilevel"/>
    <w:tmpl w:val="B9C072FA"/>
    <w:lvl w:ilvl="0" w:tplc="2064FC7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35C40"/>
    <w:multiLevelType w:val="hybridMultilevel"/>
    <w:tmpl w:val="AFBC471C"/>
    <w:lvl w:ilvl="0" w:tplc="04240017">
      <w:start w:val="1"/>
      <w:numFmt w:val="lowerLetter"/>
      <w:lvlText w:val="%1)"/>
      <w:lvlJc w:val="left"/>
      <w:pPr>
        <w:ind w:left="1287" w:hanging="360"/>
      </w:pPr>
    </w:lvl>
    <w:lvl w:ilvl="1" w:tplc="8AD462E0">
      <w:start w:val="1"/>
      <w:numFmt w:val="lowerLetter"/>
      <w:lvlText w:val="%2)"/>
      <w:lvlJc w:val="left"/>
      <w:pPr>
        <w:ind w:left="2007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801588D"/>
    <w:multiLevelType w:val="hybridMultilevel"/>
    <w:tmpl w:val="D4A0BC3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B4F9C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6F68A1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7B5E39"/>
    <w:multiLevelType w:val="hybridMultilevel"/>
    <w:tmpl w:val="ED3CB7B0"/>
    <w:lvl w:ilvl="0" w:tplc="0424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abstractNum w:abstractNumId="29" w15:restartNumberingAfterBreak="0">
    <w:nsid w:val="661879B1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1B4925"/>
    <w:multiLevelType w:val="hybridMultilevel"/>
    <w:tmpl w:val="84ECD9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8932F5E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690ACA"/>
    <w:multiLevelType w:val="hybridMultilevel"/>
    <w:tmpl w:val="0C325A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867FDB"/>
    <w:multiLevelType w:val="hybridMultilevel"/>
    <w:tmpl w:val="876E16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F7A96"/>
    <w:multiLevelType w:val="hybridMultilevel"/>
    <w:tmpl w:val="835020A6"/>
    <w:lvl w:ilvl="0" w:tplc="0424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3444D3"/>
    <w:multiLevelType w:val="hybridMultilevel"/>
    <w:tmpl w:val="394EE82A"/>
    <w:lvl w:ilvl="0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B8F7E56"/>
    <w:multiLevelType w:val="hybridMultilevel"/>
    <w:tmpl w:val="ED1041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E26A2"/>
    <w:multiLevelType w:val="hybridMultilevel"/>
    <w:tmpl w:val="95B84E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684621">
    <w:abstractNumId w:val="0"/>
  </w:num>
  <w:num w:numId="2" w16cid:durableId="691149010">
    <w:abstractNumId w:val="2"/>
  </w:num>
  <w:num w:numId="3" w16cid:durableId="817377090">
    <w:abstractNumId w:val="14"/>
  </w:num>
  <w:num w:numId="4" w16cid:durableId="1853452796">
    <w:abstractNumId w:val="31"/>
  </w:num>
  <w:num w:numId="5" w16cid:durableId="675695403">
    <w:abstractNumId w:val="18"/>
  </w:num>
  <w:num w:numId="6" w16cid:durableId="1003313241">
    <w:abstractNumId w:val="22"/>
  </w:num>
  <w:num w:numId="7" w16cid:durableId="552236446">
    <w:abstractNumId w:val="29"/>
  </w:num>
  <w:num w:numId="8" w16cid:durableId="1106582979">
    <w:abstractNumId w:val="5"/>
  </w:num>
  <w:num w:numId="9" w16cid:durableId="194463088">
    <w:abstractNumId w:val="16"/>
  </w:num>
  <w:num w:numId="10" w16cid:durableId="1007251676">
    <w:abstractNumId w:val="0"/>
  </w:num>
  <w:num w:numId="11" w16cid:durableId="990522237">
    <w:abstractNumId w:val="3"/>
  </w:num>
  <w:num w:numId="12" w16cid:durableId="579825830">
    <w:abstractNumId w:val="20"/>
  </w:num>
  <w:num w:numId="13" w16cid:durableId="1998336914">
    <w:abstractNumId w:val="13"/>
  </w:num>
  <w:num w:numId="14" w16cid:durableId="25642486">
    <w:abstractNumId w:val="27"/>
  </w:num>
  <w:num w:numId="15" w16cid:durableId="24408779">
    <w:abstractNumId w:val="11"/>
  </w:num>
  <w:num w:numId="16" w16cid:durableId="1470786821">
    <w:abstractNumId w:val="4"/>
  </w:num>
  <w:num w:numId="17" w16cid:durableId="263001669">
    <w:abstractNumId w:val="26"/>
  </w:num>
  <w:num w:numId="18" w16cid:durableId="102494350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7305949">
    <w:abstractNumId w:val="24"/>
  </w:num>
  <w:num w:numId="20" w16cid:durableId="720250451">
    <w:abstractNumId w:val="0"/>
  </w:num>
  <w:num w:numId="21" w16cid:durableId="115292720">
    <w:abstractNumId w:val="35"/>
  </w:num>
  <w:num w:numId="22" w16cid:durableId="1395350711">
    <w:abstractNumId w:val="19"/>
  </w:num>
  <w:num w:numId="23" w16cid:durableId="908225579">
    <w:abstractNumId w:val="28"/>
  </w:num>
  <w:num w:numId="24" w16cid:durableId="270474942">
    <w:abstractNumId w:val="34"/>
  </w:num>
  <w:num w:numId="25" w16cid:durableId="210120088">
    <w:abstractNumId w:val="0"/>
  </w:num>
  <w:num w:numId="26" w16cid:durableId="7088029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656898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28" w16cid:durableId="1465856476">
    <w:abstractNumId w:val="17"/>
  </w:num>
  <w:num w:numId="29" w16cid:durableId="1213150611">
    <w:abstractNumId w:val="30"/>
  </w:num>
  <w:num w:numId="30" w16cid:durableId="1915042921">
    <w:abstractNumId w:val="37"/>
  </w:num>
  <w:num w:numId="31" w16cid:durableId="2103530147">
    <w:abstractNumId w:val="21"/>
  </w:num>
  <w:num w:numId="32" w16cid:durableId="1469008300">
    <w:abstractNumId w:val="36"/>
  </w:num>
  <w:num w:numId="33" w16cid:durableId="1466198178">
    <w:abstractNumId w:val="12"/>
  </w:num>
  <w:num w:numId="34" w16cid:durableId="568733178">
    <w:abstractNumId w:val="25"/>
  </w:num>
  <w:num w:numId="35" w16cid:durableId="2010591912">
    <w:abstractNumId w:val="32"/>
  </w:num>
  <w:num w:numId="36" w16cid:durableId="1058944060">
    <w:abstractNumId w:val="9"/>
  </w:num>
  <w:num w:numId="37" w16cid:durableId="1228802358">
    <w:abstractNumId w:val="7"/>
  </w:num>
  <w:num w:numId="38" w16cid:durableId="1624337810">
    <w:abstractNumId w:val="23"/>
  </w:num>
  <w:num w:numId="39" w16cid:durableId="1368142474">
    <w:abstractNumId w:val="15"/>
  </w:num>
  <w:num w:numId="40" w16cid:durableId="753357465">
    <w:abstractNumId w:val="33"/>
  </w:num>
  <w:num w:numId="41" w16cid:durableId="960768580">
    <w:abstractNumId w:val="8"/>
  </w:num>
  <w:num w:numId="42" w16cid:durableId="1405295510">
    <w:abstractNumId w:val="10"/>
  </w:num>
  <w:num w:numId="43" w16cid:durableId="578752445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213"/>
    <w:rsid w:val="00000769"/>
    <w:rsid w:val="00000ED4"/>
    <w:rsid w:val="0000109B"/>
    <w:rsid w:val="00001147"/>
    <w:rsid w:val="00003F2F"/>
    <w:rsid w:val="00004D44"/>
    <w:rsid w:val="00006DEA"/>
    <w:rsid w:val="00006E69"/>
    <w:rsid w:val="0000745F"/>
    <w:rsid w:val="00007A63"/>
    <w:rsid w:val="00007CA9"/>
    <w:rsid w:val="00007FE7"/>
    <w:rsid w:val="00011137"/>
    <w:rsid w:val="00011AB7"/>
    <w:rsid w:val="0001209A"/>
    <w:rsid w:val="00012548"/>
    <w:rsid w:val="00012673"/>
    <w:rsid w:val="00012C5C"/>
    <w:rsid w:val="000130DB"/>
    <w:rsid w:val="00014BA1"/>
    <w:rsid w:val="000151F5"/>
    <w:rsid w:val="00015735"/>
    <w:rsid w:val="000158B5"/>
    <w:rsid w:val="00015B2A"/>
    <w:rsid w:val="000173FE"/>
    <w:rsid w:val="00017DF4"/>
    <w:rsid w:val="00021EB0"/>
    <w:rsid w:val="00022C86"/>
    <w:rsid w:val="00023D28"/>
    <w:rsid w:val="00025B91"/>
    <w:rsid w:val="000260BC"/>
    <w:rsid w:val="00026C23"/>
    <w:rsid w:val="00026C8D"/>
    <w:rsid w:val="000305F0"/>
    <w:rsid w:val="00031281"/>
    <w:rsid w:val="00031D5C"/>
    <w:rsid w:val="000339B4"/>
    <w:rsid w:val="00034E4E"/>
    <w:rsid w:val="000358BD"/>
    <w:rsid w:val="00036806"/>
    <w:rsid w:val="000372A1"/>
    <w:rsid w:val="0004097A"/>
    <w:rsid w:val="000409AE"/>
    <w:rsid w:val="00040AE3"/>
    <w:rsid w:val="00041F60"/>
    <w:rsid w:val="0004255E"/>
    <w:rsid w:val="00044352"/>
    <w:rsid w:val="00045B28"/>
    <w:rsid w:val="0004746D"/>
    <w:rsid w:val="000536EA"/>
    <w:rsid w:val="00053FFF"/>
    <w:rsid w:val="0005528D"/>
    <w:rsid w:val="0005549C"/>
    <w:rsid w:val="00055B03"/>
    <w:rsid w:val="00055CBC"/>
    <w:rsid w:val="0005636E"/>
    <w:rsid w:val="000563E7"/>
    <w:rsid w:val="00060CE3"/>
    <w:rsid w:val="00061EB4"/>
    <w:rsid w:val="00064E5A"/>
    <w:rsid w:val="00065495"/>
    <w:rsid w:val="00072942"/>
    <w:rsid w:val="00073E86"/>
    <w:rsid w:val="00074C0B"/>
    <w:rsid w:val="00075A88"/>
    <w:rsid w:val="00076BC4"/>
    <w:rsid w:val="00076FEC"/>
    <w:rsid w:val="00077B20"/>
    <w:rsid w:val="00080D90"/>
    <w:rsid w:val="00081B25"/>
    <w:rsid w:val="00082F16"/>
    <w:rsid w:val="000830E1"/>
    <w:rsid w:val="00083814"/>
    <w:rsid w:val="00083CDD"/>
    <w:rsid w:val="000840F3"/>
    <w:rsid w:val="00084117"/>
    <w:rsid w:val="00085211"/>
    <w:rsid w:val="000865D1"/>
    <w:rsid w:val="00086E35"/>
    <w:rsid w:val="000872D6"/>
    <w:rsid w:val="000874B0"/>
    <w:rsid w:val="00087B0F"/>
    <w:rsid w:val="00090C88"/>
    <w:rsid w:val="00091F92"/>
    <w:rsid w:val="00092637"/>
    <w:rsid w:val="0009306F"/>
    <w:rsid w:val="000951C2"/>
    <w:rsid w:val="00095A6C"/>
    <w:rsid w:val="00096139"/>
    <w:rsid w:val="00097C13"/>
    <w:rsid w:val="00097DF6"/>
    <w:rsid w:val="000A12CA"/>
    <w:rsid w:val="000A1954"/>
    <w:rsid w:val="000A1F4E"/>
    <w:rsid w:val="000A43E7"/>
    <w:rsid w:val="000A4819"/>
    <w:rsid w:val="000A515B"/>
    <w:rsid w:val="000A5CCA"/>
    <w:rsid w:val="000A6A71"/>
    <w:rsid w:val="000A7188"/>
    <w:rsid w:val="000B1E58"/>
    <w:rsid w:val="000B4608"/>
    <w:rsid w:val="000B6FE4"/>
    <w:rsid w:val="000C0491"/>
    <w:rsid w:val="000C1149"/>
    <w:rsid w:val="000C2003"/>
    <w:rsid w:val="000C2ADD"/>
    <w:rsid w:val="000C33D4"/>
    <w:rsid w:val="000C3D99"/>
    <w:rsid w:val="000C40D4"/>
    <w:rsid w:val="000C5E72"/>
    <w:rsid w:val="000C7413"/>
    <w:rsid w:val="000C7579"/>
    <w:rsid w:val="000C7ECF"/>
    <w:rsid w:val="000D2639"/>
    <w:rsid w:val="000D3378"/>
    <w:rsid w:val="000D5F5B"/>
    <w:rsid w:val="000D718B"/>
    <w:rsid w:val="000D7576"/>
    <w:rsid w:val="000D7A0D"/>
    <w:rsid w:val="000E07AD"/>
    <w:rsid w:val="000E2030"/>
    <w:rsid w:val="000E247B"/>
    <w:rsid w:val="000E3641"/>
    <w:rsid w:val="000E3921"/>
    <w:rsid w:val="000E4680"/>
    <w:rsid w:val="000E52EC"/>
    <w:rsid w:val="000E5DBD"/>
    <w:rsid w:val="000E7961"/>
    <w:rsid w:val="000F119D"/>
    <w:rsid w:val="000F6411"/>
    <w:rsid w:val="00101AFC"/>
    <w:rsid w:val="00101FC2"/>
    <w:rsid w:val="00102690"/>
    <w:rsid w:val="00105C14"/>
    <w:rsid w:val="00105F88"/>
    <w:rsid w:val="001068B7"/>
    <w:rsid w:val="00106D49"/>
    <w:rsid w:val="00107353"/>
    <w:rsid w:val="00107954"/>
    <w:rsid w:val="00111159"/>
    <w:rsid w:val="001119F9"/>
    <w:rsid w:val="00113428"/>
    <w:rsid w:val="00115BE5"/>
    <w:rsid w:val="00117CD4"/>
    <w:rsid w:val="00121EB8"/>
    <w:rsid w:val="00122592"/>
    <w:rsid w:val="001272A5"/>
    <w:rsid w:val="001276BA"/>
    <w:rsid w:val="0013066F"/>
    <w:rsid w:val="001307F9"/>
    <w:rsid w:val="0013087F"/>
    <w:rsid w:val="00131706"/>
    <w:rsid w:val="00132974"/>
    <w:rsid w:val="00132CA8"/>
    <w:rsid w:val="00132D31"/>
    <w:rsid w:val="00133313"/>
    <w:rsid w:val="001346D6"/>
    <w:rsid w:val="00134C23"/>
    <w:rsid w:val="00135B5A"/>
    <w:rsid w:val="00136875"/>
    <w:rsid w:val="001374E3"/>
    <w:rsid w:val="0014163F"/>
    <w:rsid w:val="0014194E"/>
    <w:rsid w:val="00141E44"/>
    <w:rsid w:val="00142A30"/>
    <w:rsid w:val="00142BED"/>
    <w:rsid w:val="00143C36"/>
    <w:rsid w:val="0014576D"/>
    <w:rsid w:val="00146E44"/>
    <w:rsid w:val="00150791"/>
    <w:rsid w:val="001521D6"/>
    <w:rsid w:val="00152901"/>
    <w:rsid w:val="001532F8"/>
    <w:rsid w:val="001535F4"/>
    <w:rsid w:val="0015395D"/>
    <w:rsid w:val="00153BBE"/>
    <w:rsid w:val="00154678"/>
    <w:rsid w:val="00154A23"/>
    <w:rsid w:val="00154D2A"/>
    <w:rsid w:val="00156042"/>
    <w:rsid w:val="0015747B"/>
    <w:rsid w:val="0016059F"/>
    <w:rsid w:val="00161277"/>
    <w:rsid w:val="00164992"/>
    <w:rsid w:val="00167FD5"/>
    <w:rsid w:val="00170220"/>
    <w:rsid w:val="00170F5E"/>
    <w:rsid w:val="001712DA"/>
    <w:rsid w:val="00171347"/>
    <w:rsid w:val="00171739"/>
    <w:rsid w:val="00171B26"/>
    <w:rsid w:val="00171DF5"/>
    <w:rsid w:val="001742AC"/>
    <w:rsid w:val="001749C3"/>
    <w:rsid w:val="00174BE2"/>
    <w:rsid w:val="00174D2E"/>
    <w:rsid w:val="0017526F"/>
    <w:rsid w:val="00175585"/>
    <w:rsid w:val="00176E9D"/>
    <w:rsid w:val="00181118"/>
    <w:rsid w:val="0018197F"/>
    <w:rsid w:val="001833B9"/>
    <w:rsid w:val="00186A0B"/>
    <w:rsid w:val="00190915"/>
    <w:rsid w:val="00191B9D"/>
    <w:rsid w:val="001941DE"/>
    <w:rsid w:val="001946AD"/>
    <w:rsid w:val="00194D0F"/>
    <w:rsid w:val="001972BB"/>
    <w:rsid w:val="001A063E"/>
    <w:rsid w:val="001A0B0D"/>
    <w:rsid w:val="001A23E5"/>
    <w:rsid w:val="001A477C"/>
    <w:rsid w:val="001A707D"/>
    <w:rsid w:val="001A709B"/>
    <w:rsid w:val="001A7FC8"/>
    <w:rsid w:val="001B0A0C"/>
    <w:rsid w:val="001B0DBB"/>
    <w:rsid w:val="001B2F63"/>
    <w:rsid w:val="001B362F"/>
    <w:rsid w:val="001B5501"/>
    <w:rsid w:val="001B7BDE"/>
    <w:rsid w:val="001C0D3C"/>
    <w:rsid w:val="001C24BC"/>
    <w:rsid w:val="001C334E"/>
    <w:rsid w:val="001C38E5"/>
    <w:rsid w:val="001C56F0"/>
    <w:rsid w:val="001C5CD4"/>
    <w:rsid w:val="001D0373"/>
    <w:rsid w:val="001D0895"/>
    <w:rsid w:val="001D0EB1"/>
    <w:rsid w:val="001D0EC5"/>
    <w:rsid w:val="001D3F02"/>
    <w:rsid w:val="001D4F74"/>
    <w:rsid w:val="001D5D96"/>
    <w:rsid w:val="001D63D6"/>
    <w:rsid w:val="001D682E"/>
    <w:rsid w:val="001D6F83"/>
    <w:rsid w:val="001D726F"/>
    <w:rsid w:val="001D79AA"/>
    <w:rsid w:val="001E0967"/>
    <w:rsid w:val="001E0FB4"/>
    <w:rsid w:val="001E3E65"/>
    <w:rsid w:val="001E57BB"/>
    <w:rsid w:val="001E5A7C"/>
    <w:rsid w:val="001E5BA1"/>
    <w:rsid w:val="001E689C"/>
    <w:rsid w:val="001E6AF7"/>
    <w:rsid w:val="001E70B2"/>
    <w:rsid w:val="001F0B39"/>
    <w:rsid w:val="001F16C0"/>
    <w:rsid w:val="001F3800"/>
    <w:rsid w:val="001F3AF8"/>
    <w:rsid w:val="001F4BDC"/>
    <w:rsid w:val="001F5D0C"/>
    <w:rsid w:val="001F7DA6"/>
    <w:rsid w:val="00202238"/>
    <w:rsid w:val="00202910"/>
    <w:rsid w:val="00202B8B"/>
    <w:rsid w:val="002030C3"/>
    <w:rsid w:val="00204A5C"/>
    <w:rsid w:val="002055BD"/>
    <w:rsid w:val="00205D8D"/>
    <w:rsid w:val="002072E9"/>
    <w:rsid w:val="00210590"/>
    <w:rsid w:val="00213C89"/>
    <w:rsid w:val="0021474B"/>
    <w:rsid w:val="002148A8"/>
    <w:rsid w:val="00215D67"/>
    <w:rsid w:val="002164B1"/>
    <w:rsid w:val="00216E5A"/>
    <w:rsid w:val="002206F8"/>
    <w:rsid w:val="00221194"/>
    <w:rsid w:val="00221592"/>
    <w:rsid w:val="00221A5B"/>
    <w:rsid w:val="0022303C"/>
    <w:rsid w:val="00226376"/>
    <w:rsid w:val="00226DC4"/>
    <w:rsid w:val="00227452"/>
    <w:rsid w:val="0022768C"/>
    <w:rsid w:val="00232358"/>
    <w:rsid w:val="0023237B"/>
    <w:rsid w:val="00233441"/>
    <w:rsid w:val="002350B7"/>
    <w:rsid w:val="00236319"/>
    <w:rsid w:val="00236BCE"/>
    <w:rsid w:val="0024084A"/>
    <w:rsid w:val="00242518"/>
    <w:rsid w:val="00242FE7"/>
    <w:rsid w:val="00244FBB"/>
    <w:rsid w:val="00245538"/>
    <w:rsid w:val="00246ED8"/>
    <w:rsid w:val="00247073"/>
    <w:rsid w:val="0024774B"/>
    <w:rsid w:val="0024790B"/>
    <w:rsid w:val="00250C85"/>
    <w:rsid w:val="002524C0"/>
    <w:rsid w:val="00252AF7"/>
    <w:rsid w:val="0025354F"/>
    <w:rsid w:val="0025538D"/>
    <w:rsid w:val="002563DE"/>
    <w:rsid w:val="002567B3"/>
    <w:rsid w:val="002579AA"/>
    <w:rsid w:val="002604EF"/>
    <w:rsid w:val="002628F1"/>
    <w:rsid w:val="00262F1E"/>
    <w:rsid w:val="00262F4C"/>
    <w:rsid w:val="00263480"/>
    <w:rsid w:val="00263870"/>
    <w:rsid w:val="002638C6"/>
    <w:rsid w:val="002663A7"/>
    <w:rsid w:val="00266876"/>
    <w:rsid w:val="00266E10"/>
    <w:rsid w:val="00267FB5"/>
    <w:rsid w:val="0027075E"/>
    <w:rsid w:val="00270E1F"/>
    <w:rsid w:val="00271DD8"/>
    <w:rsid w:val="00271FEC"/>
    <w:rsid w:val="00274ABE"/>
    <w:rsid w:val="002751A7"/>
    <w:rsid w:val="002751C2"/>
    <w:rsid w:val="002755D4"/>
    <w:rsid w:val="002761EC"/>
    <w:rsid w:val="00277FC7"/>
    <w:rsid w:val="0028061E"/>
    <w:rsid w:val="00283028"/>
    <w:rsid w:val="00283B17"/>
    <w:rsid w:val="0028478F"/>
    <w:rsid w:val="00285589"/>
    <w:rsid w:val="00286020"/>
    <w:rsid w:val="0028639C"/>
    <w:rsid w:val="002874D7"/>
    <w:rsid w:val="00287AC5"/>
    <w:rsid w:val="00290733"/>
    <w:rsid w:val="00290B2C"/>
    <w:rsid w:val="00294323"/>
    <w:rsid w:val="00294511"/>
    <w:rsid w:val="00294A51"/>
    <w:rsid w:val="002A1185"/>
    <w:rsid w:val="002A29F9"/>
    <w:rsid w:val="002A2B91"/>
    <w:rsid w:val="002A6C6A"/>
    <w:rsid w:val="002A73D5"/>
    <w:rsid w:val="002A7F16"/>
    <w:rsid w:val="002B0DA3"/>
    <w:rsid w:val="002B0F8D"/>
    <w:rsid w:val="002B3FE7"/>
    <w:rsid w:val="002B6260"/>
    <w:rsid w:val="002B6BCD"/>
    <w:rsid w:val="002B738A"/>
    <w:rsid w:val="002C1551"/>
    <w:rsid w:val="002C270A"/>
    <w:rsid w:val="002C29C0"/>
    <w:rsid w:val="002C3539"/>
    <w:rsid w:val="002C4213"/>
    <w:rsid w:val="002C5357"/>
    <w:rsid w:val="002C5858"/>
    <w:rsid w:val="002C6271"/>
    <w:rsid w:val="002D15FA"/>
    <w:rsid w:val="002D1911"/>
    <w:rsid w:val="002D2235"/>
    <w:rsid w:val="002D3684"/>
    <w:rsid w:val="002D4821"/>
    <w:rsid w:val="002D4BA2"/>
    <w:rsid w:val="002D5838"/>
    <w:rsid w:val="002D7229"/>
    <w:rsid w:val="002E06C6"/>
    <w:rsid w:val="002E07E6"/>
    <w:rsid w:val="002E2DA1"/>
    <w:rsid w:val="002E2F79"/>
    <w:rsid w:val="002E4BF3"/>
    <w:rsid w:val="002E6B0A"/>
    <w:rsid w:val="002E7005"/>
    <w:rsid w:val="002F01C2"/>
    <w:rsid w:val="002F0614"/>
    <w:rsid w:val="002F10D7"/>
    <w:rsid w:val="002F198D"/>
    <w:rsid w:val="002F23F3"/>
    <w:rsid w:val="002F324D"/>
    <w:rsid w:val="002F33AD"/>
    <w:rsid w:val="002F533E"/>
    <w:rsid w:val="00300288"/>
    <w:rsid w:val="00300F2D"/>
    <w:rsid w:val="0030264B"/>
    <w:rsid w:val="00302EB5"/>
    <w:rsid w:val="00303092"/>
    <w:rsid w:val="00304158"/>
    <w:rsid w:val="003050CB"/>
    <w:rsid w:val="00305227"/>
    <w:rsid w:val="00305AE6"/>
    <w:rsid w:val="00306EA8"/>
    <w:rsid w:val="003108DA"/>
    <w:rsid w:val="003112B6"/>
    <w:rsid w:val="0031146B"/>
    <w:rsid w:val="003119AA"/>
    <w:rsid w:val="003126D2"/>
    <w:rsid w:val="00313669"/>
    <w:rsid w:val="0031431F"/>
    <w:rsid w:val="00315062"/>
    <w:rsid w:val="00315495"/>
    <w:rsid w:val="00315F27"/>
    <w:rsid w:val="00316DCC"/>
    <w:rsid w:val="003175AC"/>
    <w:rsid w:val="00325093"/>
    <w:rsid w:val="00325C29"/>
    <w:rsid w:val="003265F3"/>
    <w:rsid w:val="003311AF"/>
    <w:rsid w:val="00331F66"/>
    <w:rsid w:val="00332D81"/>
    <w:rsid w:val="00336BFA"/>
    <w:rsid w:val="00337879"/>
    <w:rsid w:val="00337E4F"/>
    <w:rsid w:val="00340D97"/>
    <w:rsid w:val="00344178"/>
    <w:rsid w:val="003452B3"/>
    <w:rsid w:val="00347EA9"/>
    <w:rsid w:val="003523D4"/>
    <w:rsid w:val="003532C5"/>
    <w:rsid w:val="00353FAC"/>
    <w:rsid w:val="00354EB7"/>
    <w:rsid w:val="00356395"/>
    <w:rsid w:val="003607E7"/>
    <w:rsid w:val="00361EED"/>
    <w:rsid w:val="0036267A"/>
    <w:rsid w:val="00362A4D"/>
    <w:rsid w:val="0036337D"/>
    <w:rsid w:val="00363E5A"/>
    <w:rsid w:val="00363FD9"/>
    <w:rsid w:val="0036429A"/>
    <w:rsid w:val="003642EB"/>
    <w:rsid w:val="00364701"/>
    <w:rsid w:val="00365246"/>
    <w:rsid w:val="00366EE2"/>
    <w:rsid w:val="003679F7"/>
    <w:rsid w:val="00372A50"/>
    <w:rsid w:val="003740C3"/>
    <w:rsid w:val="00375588"/>
    <w:rsid w:val="003773D9"/>
    <w:rsid w:val="003774F3"/>
    <w:rsid w:val="00381353"/>
    <w:rsid w:val="00382857"/>
    <w:rsid w:val="003910C6"/>
    <w:rsid w:val="00391612"/>
    <w:rsid w:val="00392D91"/>
    <w:rsid w:val="00394598"/>
    <w:rsid w:val="003A02CB"/>
    <w:rsid w:val="003A1EB3"/>
    <w:rsid w:val="003A3587"/>
    <w:rsid w:val="003A44F2"/>
    <w:rsid w:val="003A566F"/>
    <w:rsid w:val="003A571C"/>
    <w:rsid w:val="003A5EE4"/>
    <w:rsid w:val="003A653F"/>
    <w:rsid w:val="003A7A6F"/>
    <w:rsid w:val="003B0293"/>
    <w:rsid w:val="003B115B"/>
    <w:rsid w:val="003B144F"/>
    <w:rsid w:val="003B2890"/>
    <w:rsid w:val="003B32DF"/>
    <w:rsid w:val="003B4377"/>
    <w:rsid w:val="003B5711"/>
    <w:rsid w:val="003B5BCB"/>
    <w:rsid w:val="003B6275"/>
    <w:rsid w:val="003C2037"/>
    <w:rsid w:val="003C46A4"/>
    <w:rsid w:val="003C6AC0"/>
    <w:rsid w:val="003C7920"/>
    <w:rsid w:val="003D0846"/>
    <w:rsid w:val="003D08C7"/>
    <w:rsid w:val="003D0B73"/>
    <w:rsid w:val="003D20B0"/>
    <w:rsid w:val="003D2FC3"/>
    <w:rsid w:val="003D4CEA"/>
    <w:rsid w:val="003D575A"/>
    <w:rsid w:val="003E0665"/>
    <w:rsid w:val="003E1766"/>
    <w:rsid w:val="003E1907"/>
    <w:rsid w:val="003E47E9"/>
    <w:rsid w:val="003E58BD"/>
    <w:rsid w:val="003E5EF3"/>
    <w:rsid w:val="003E66C2"/>
    <w:rsid w:val="003E77BB"/>
    <w:rsid w:val="003F2EB2"/>
    <w:rsid w:val="003F2FAA"/>
    <w:rsid w:val="003F329B"/>
    <w:rsid w:val="003F37A7"/>
    <w:rsid w:val="003F56D2"/>
    <w:rsid w:val="003F5CED"/>
    <w:rsid w:val="003F60CF"/>
    <w:rsid w:val="003F61B7"/>
    <w:rsid w:val="003F7D76"/>
    <w:rsid w:val="003F7D8D"/>
    <w:rsid w:val="00401BF5"/>
    <w:rsid w:val="00401EAF"/>
    <w:rsid w:val="004023F2"/>
    <w:rsid w:val="004025A1"/>
    <w:rsid w:val="004028B7"/>
    <w:rsid w:val="00404B67"/>
    <w:rsid w:val="004054CB"/>
    <w:rsid w:val="004068A1"/>
    <w:rsid w:val="0040697D"/>
    <w:rsid w:val="00410249"/>
    <w:rsid w:val="00412AF0"/>
    <w:rsid w:val="00414D4D"/>
    <w:rsid w:val="00415372"/>
    <w:rsid w:val="00415578"/>
    <w:rsid w:val="0041558E"/>
    <w:rsid w:val="00415C00"/>
    <w:rsid w:val="00417054"/>
    <w:rsid w:val="00420361"/>
    <w:rsid w:val="00423023"/>
    <w:rsid w:val="00424CCC"/>
    <w:rsid w:val="0042559E"/>
    <w:rsid w:val="00426703"/>
    <w:rsid w:val="00427359"/>
    <w:rsid w:val="00430AA5"/>
    <w:rsid w:val="004320C5"/>
    <w:rsid w:val="00434B96"/>
    <w:rsid w:val="00435D64"/>
    <w:rsid w:val="00436D03"/>
    <w:rsid w:val="004402E9"/>
    <w:rsid w:val="0044071D"/>
    <w:rsid w:val="00441B2E"/>
    <w:rsid w:val="004422A0"/>
    <w:rsid w:val="00442D82"/>
    <w:rsid w:val="00443F47"/>
    <w:rsid w:val="0044441B"/>
    <w:rsid w:val="0044521A"/>
    <w:rsid w:val="00445DEE"/>
    <w:rsid w:val="0044611E"/>
    <w:rsid w:val="004466FF"/>
    <w:rsid w:val="004469BC"/>
    <w:rsid w:val="00451766"/>
    <w:rsid w:val="00453652"/>
    <w:rsid w:val="00453F9F"/>
    <w:rsid w:val="00457402"/>
    <w:rsid w:val="00457989"/>
    <w:rsid w:val="004600C8"/>
    <w:rsid w:val="00462568"/>
    <w:rsid w:val="00462DA5"/>
    <w:rsid w:val="00463BF0"/>
    <w:rsid w:val="00464B9D"/>
    <w:rsid w:val="0046554B"/>
    <w:rsid w:val="00465A51"/>
    <w:rsid w:val="00465DF6"/>
    <w:rsid w:val="004665AB"/>
    <w:rsid w:val="0047040D"/>
    <w:rsid w:val="0047058B"/>
    <w:rsid w:val="0047078C"/>
    <w:rsid w:val="00471C45"/>
    <w:rsid w:val="00473014"/>
    <w:rsid w:val="00473642"/>
    <w:rsid w:val="00473DA6"/>
    <w:rsid w:val="00475599"/>
    <w:rsid w:val="00475A0A"/>
    <w:rsid w:val="0047698C"/>
    <w:rsid w:val="00477F8E"/>
    <w:rsid w:val="0048096E"/>
    <w:rsid w:val="00484418"/>
    <w:rsid w:val="0048481E"/>
    <w:rsid w:val="00485B58"/>
    <w:rsid w:val="00485F6D"/>
    <w:rsid w:val="004864CE"/>
    <w:rsid w:val="00487A3A"/>
    <w:rsid w:val="00487E34"/>
    <w:rsid w:val="00490541"/>
    <w:rsid w:val="00490701"/>
    <w:rsid w:val="00492A68"/>
    <w:rsid w:val="0049424E"/>
    <w:rsid w:val="004942A6"/>
    <w:rsid w:val="004943F9"/>
    <w:rsid w:val="00494BE3"/>
    <w:rsid w:val="00497275"/>
    <w:rsid w:val="0049745B"/>
    <w:rsid w:val="004A093E"/>
    <w:rsid w:val="004A1873"/>
    <w:rsid w:val="004A1E67"/>
    <w:rsid w:val="004A321C"/>
    <w:rsid w:val="004A3781"/>
    <w:rsid w:val="004A423F"/>
    <w:rsid w:val="004A5A21"/>
    <w:rsid w:val="004A6CA4"/>
    <w:rsid w:val="004A79B4"/>
    <w:rsid w:val="004B0FA3"/>
    <w:rsid w:val="004B3ADA"/>
    <w:rsid w:val="004B4275"/>
    <w:rsid w:val="004B445F"/>
    <w:rsid w:val="004B50E0"/>
    <w:rsid w:val="004B68EE"/>
    <w:rsid w:val="004B7CE0"/>
    <w:rsid w:val="004C672F"/>
    <w:rsid w:val="004C6741"/>
    <w:rsid w:val="004C67CB"/>
    <w:rsid w:val="004D0199"/>
    <w:rsid w:val="004D140E"/>
    <w:rsid w:val="004D1668"/>
    <w:rsid w:val="004D1700"/>
    <w:rsid w:val="004D23D1"/>
    <w:rsid w:val="004D2510"/>
    <w:rsid w:val="004D4068"/>
    <w:rsid w:val="004D4C7F"/>
    <w:rsid w:val="004D65FD"/>
    <w:rsid w:val="004D66E4"/>
    <w:rsid w:val="004D7515"/>
    <w:rsid w:val="004D7912"/>
    <w:rsid w:val="004E203A"/>
    <w:rsid w:val="004E39D5"/>
    <w:rsid w:val="004E5020"/>
    <w:rsid w:val="004E5865"/>
    <w:rsid w:val="004E5B3C"/>
    <w:rsid w:val="004E7B12"/>
    <w:rsid w:val="004F0649"/>
    <w:rsid w:val="004F44AC"/>
    <w:rsid w:val="004F4B10"/>
    <w:rsid w:val="004F4C38"/>
    <w:rsid w:val="004F5498"/>
    <w:rsid w:val="004F5CE1"/>
    <w:rsid w:val="004F6D27"/>
    <w:rsid w:val="004F6D92"/>
    <w:rsid w:val="004F7736"/>
    <w:rsid w:val="004F7A16"/>
    <w:rsid w:val="00502FC8"/>
    <w:rsid w:val="00504A18"/>
    <w:rsid w:val="00505041"/>
    <w:rsid w:val="00506A61"/>
    <w:rsid w:val="00506AA5"/>
    <w:rsid w:val="00506D55"/>
    <w:rsid w:val="005077C1"/>
    <w:rsid w:val="00507B81"/>
    <w:rsid w:val="00510F78"/>
    <w:rsid w:val="0051472F"/>
    <w:rsid w:val="0051500F"/>
    <w:rsid w:val="00515622"/>
    <w:rsid w:val="00515A7C"/>
    <w:rsid w:val="00515E5E"/>
    <w:rsid w:val="00520A0A"/>
    <w:rsid w:val="0052249C"/>
    <w:rsid w:val="00523895"/>
    <w:rsid w:val="0052394F"/>
    <w:rsid w:val="005248BE"/>
    <w:rsid w:val="005269FF"/>
    <w:rsid w:val="0053026A"/>
    <w:rsid w:val="00530FA3"/>
    <w:rsid w:val="0053190A"/>
    <w:rsid w:val="005322ED"/>
    <w:rsid w:val="00536078"/>
    <w:rsid w:val="00537B8A"/>
    <w:rsid w:val="00540FE8"/>
    <w:rsid w:val="005416BC"/>
    <w:rsid w:val="00541775"/>
    <w:rsid w:val="00541C21"/>
    <w:rsid w:val="00545042"/>
    <w:rsid w:val="00546C29"/>
    <w:rsid w:val="00546CB8"/>
    <w:rsid w:val="00547CD8"/>
    <w:rsid w:val="0055256C"/>
    <w:rsid w:val="00552EFB"/>
    <w:rsid w:val="00553ADB"/>
    <w:rsid w:val="00554F18"/>
    <w:rsid w:val="005559E6"/>
    <w:rsid w:val="00555B2F"/>
    <w:rsid w:val="00557692"/>
    <w:rsid w:val="00560CBB"/>
    <w:rsid w:val="0056107C"/>
    <w:rsid w:val="00561C3E"/>
    <w:rsid w:val="00565C0D"/>
    <w:rsid w:val="00565D8A"/>
    <w:rsid w:val="00566AB3"/>
    <w:rsid w:val="00572F1E"/>
    <w:rsid w:val="005740B6"/>
    <w:rsid w:val="00577689"/>
    <w:rsid w:val="00580A48"/>
    <w:rsid w:val="0058144D"/>
    <w:rsid w:val="00581E38"/>
    <w:rsid w:val="00582C83"/>
    <w:rsid w:val="00582F23"/>
    <w:rsid w:val="0058328F"/>
    <w:rsid w:val="00583BDE"/>
    <w:rsid w:val="00584C55"/>
    <w:rsid w:val="00584E5D"/>
    <w:rsid w:val="00587BD0"/>
    <w:rsid w:val="0059026B"/>
    <w:rsid w:val="00591425"/>
    <w:rsid w:val="005923F9"/>
    <w:rsid w:val="005931A5"/>
    <w:rsid w:val="00593B1A"/>
    <w:rsid w:val="00594478"/>
    <w:rsid w:val="00594705"/>
    <w:rsid w:val="005947B5"/>
    <w:rsid w:val="0059650E"/>
    <w:rsid w:val="005A0344"/>
    <w:rsid w:val="005A0A2A"/>
    <w:rsid w:val="005A27FA"/>
    <w:rsid w:val="005A41DC"/>
    <w:rsid w:val="005A4326"/>
    <w:rsid w:val="005A5F8D"/>
    <w:rsid w:val="005A65C2"/>
    <w:rsid w:val="005A6BBE"/>
    <w:rsid w:val="005A6E0A"/>
    <w:rsid w:val="005B0BE8"/>
    <w:rsid w:val="005B220F"/>
    <w:rsid w:val="005B2AD7"/>
    <w:rsid w:val="005B2DEA"/>
    <w:rsid w:val="005B381C"/>
    <w:rsid w:val="005B3940"/>
    <w:rsid w:val="005B510C"/>
    <w:rsid w:val="005B5A72"/>
    <w:rsid w:val="005C0930"/>
    <w:rsid w:val="005C1A5F"/>
    <w:rsid w:val="005C3DE2"/>
    <w:rsid w:val="005C4233"/>
    <w:rsid w:val="005C5C22"/>
    <w:rsid w:val="005C7A9E"/>
    <w:rsid w:val="005C7FCC"/>
    <w:rsid w:val="005D044A"/>
    <w:rsid w:val="005D0E98"/>
    <w:rsid w:val="005D13D4"/>
    <w:rsid w:val="005D2987"/>
    <w:rsid w:val="005D3291"/>
    <w:rsid w:val="005D34B1"/>
    <w:rsid w:val="005D502E"/>
    <w:rsid w:val="005E06E6"/>
    <w:rsid w:val="005E42ED"/>
    <w:rsid w:val="005F2827"/>
    <w:rsid w:val="005F299D"/>
    <w:rsid w:val="005F6C16"/>
    <w:rsid w:val="005F6C90"/>
    <w:rsid w:val="005F70D5"/>
    <w:rsid w:val="00600613"/>
    <w:rsid w:val="006037FA"/>
    <w:rsid w:val="0060479C"/>
    <w:rsid w:val="00605B1D"/>
    <w:rsid w:val="006078D5"/>
    <w:rsid w:val="00607A73"/>
    <w:rsid w:val="00611F8B"/>
    <w:rsid w:val="00614FB2"/>
    <w:rsid w:val="00617AE7"/>
    <w:rsid w:val="00620D2E"/>
    <w:rsid w:val="00620F9F"/>
    <w:rsid w:val="00621079"/>
    <w:rsid w:val="00623383"/>
    <w:rsid w:val="00624C06"/>
    <w:rsid w:val="00624E53"/>
    <w:rsid w:val="00624F98"/>
    <w:rsid w:val="006255A1"/>
    <w:rsid w:val="00625CBC"/>
    <w:rsid w:val="006302AF"/>
    <w:rsid w:val="00631027"/>
    <w:rsid w:val="0063307F"/>
    <w:rsid w:val="006339ED"/>
    <w:rsid w:val="006369A2"/>
    <w:rsid w:val="00636C01"/>
    <w:rsid w:val="00637002"/>
    <w:rsid w:val="00640C7D"/>
    <w:rsid w:val="006410A3"/>
    <w:rsid w:val="00641254"/>
    <w:rsid w:val="00641336"/>
    <w:rsid w:val="00642156"/>
    <w:rsid w:val="00647D98"/>
    <w:rsid w:val="00647F71"/>
    <w:rsid w:val="0065012D"/>
    <w:rsid w:val="00650241"/>
    <w:rsid w:val="006514CF"/>
    <w:rsid w:val="006519D0"/>
    <w:rsid w:val="0065236D"/>
    <w:rsid w:val="00653944"/>
    <w:rsid w:val="00654F35"/>
    <w:rsid w:val="00655B06"/>
    <w:rsid w:val="00656AC0"/>
    <w:rsid w:val="00656B53"/>
    <w:rsid w:val="00661FE0"/>
    <w:rsid w:val="00662656"/>
    <w:rsid w:val="00664199"/>
    <w:rsid w:val="00664EB7"/>
    <w:rsid w:val="006664C6"/>
    <w:rsid w:val="00666942"/>
    <w:rsid w:val="006671E4"/>
    <w:rsid w:val="006700E5"/>
    <w:rsid w:val="0067249C"/>
    <w:rsid w:val="0067291C"/>
    <w:rsid w:val="00673A71"/>
    <w:rsid w:val="00675E9B"/>
    <w:rsid w:val="00676383"/>
    <w:rsid w:val="00676B91"/>
    <w:rsid w:val="00676CD8"/>
    <w:rsid w:val="006806E9"/>
    <w:rsid w:val="00680FCA"/>
    <w:rsid w:val="006816EA"/>
    <w:rsid w:val="0068425D"/>
    <w:rsid w:val="00686373"/>
    <w:rsid w:val="0068723D"/>
    <w:rsid w:val="0068752E"/>
    <w:rsid w:val="00687944"/>
    <w:rsid w:val="00690B53"/>
    <w:rsid w:val="00692793"/>
    <w:rsid w:val="006A04F5"/>
    <w:rsid w:val="006A11E7"/>
    <w:rsid w:val="006A137D"/>
    <w:rsid w:val="006A60E8"/>
    <w:rsid w:val="006A748C"/>
    <w:rsid w:val="006B027A"/>
    <w:rsid w:val="006B44C8"/>
    <w:rsid w:val="006B7ACF"/>
    <w:rsid w:val="006C0B42"/>
    <w:rsid w:val="006C18DD"/>
    <w:rsid w:val="006C27E1"/>
    <w:rsid w:val="006C2BBD"/>
    <w:rsid w:val="006C5362"/>
    <w:rsid w:val="006D1256"/>
    <w:rsid w:val="006D201A"/>
    <w:rsid w:val="006D31D5"/>
    <w:rsid w:val="006D377B"/>
    <w:rsid w:val="006D4214"/>
    <w:rsid w:val="006D4E9B"/>
    <w:rsid w:val="006D53B9"/>
    <w:rsid w:val="006E1406"/>
    <w:rsid w:val="006E1413"/>
    <w:rsid w:val="006E20AC"/>
    <w:rsid w:val="006E2D31"/>
    <w:rsid w:val="006E43DD"/>
    <w:rsid w:val="006E4EE3"/>
    <w:rsid w:val="006F15E4"/>
    <w:rsid w:val="006F201C"/>
    <w:rsid w:val="006F2136"/>
    <w:rsid w:val="006F3358"/>
    <w:rsid w:val="006F4AC4"/>
    <w:rsid w:val="006F6E8E"/>
    <w:rsid w:val="006F71B0"/>
    <w:rsid w:val="006F7DAC"/>
    <w:rsid w:val="006F7E08"/>
    <w:rsid w:val="00703FE1"/>
    <w:rsid w:val="00704ABD"/>
    <w:rsid w:val="00704AD8"/>
    <w:rsid w:val="00704B56"/>
    <w:rsid w:val="00705B10"/>
    <w:rsid w:val="00705BE8"/>
    <w:rsid w:val="00705BFE"/>
    <w:rsid w:val="00706840"/>
    <w:rsid w:val="0071009F"/>
    <w:rsid w:val="007108DF"/>
    <w:rsid w:val="00713A57"/>
    <w:rsid w:val="00713E60"/>
    <w:rsid w:val="0071481E"/>
    <w:rsid w:val="00715999"/>
    <w:rsid w:val="007175F1"/>
    <w:rsid w:val="00720C2D"/>
    <w:rsid w:val="00720FE4"/>
    <w:rsid w:val="00722536"/>
    <w:rsid w:val="0072396F"/>
    <w:rsid w:val="00724D06"/>
    <w:rsid w:val="00726C7D"/>
    <w:rsid w:val="0072760A"/>
    <w:rsid w:val="00730B72"/>
    <w:rsid w:val="0073200D"/>
    <w:rsid w:val="0073405D"/>
    <w:rsid w:val="00734171"/>
    <w:rsid w:val="00737A76"/>
    <w:rsid w:val="00740770"/>
    <w:rsid w:val="00741739"/>
    <w:rsid w:val="0074230D"/>
    <w:rsid w:val="00744CC7"/>
    <w:rsid w:val="007452BA"/>
    <w:rsid w:val="0074697B"/>
    <w:rsid w:val="00746A42"/>
    <w:rsid w:val="00747161"/>
    <w:rsid w:val="007507A3"/>
    <w:rsid w:val="00751A55"/>
    <w:rsid w:val="00753D12"/>
    <w:rsid w:val="00753D21"/>
    <w:rsid w:val="00753E2A"/>
    <w:rsid w:val="00754180"/>
    <w:rsid w:val="007542BF"/>
    <w:rsid w:val="00754D0D"/>
    <w:rsid w:val="00756658"/>
    <w:rsid w:val="00760034"/>
    <w:rsid w:val="00762973"/>
    <w:rsid w:val="00763CDF"/>
    <w:rsid w:val="0076575A"/>
    <w:rsid w:val="00765F65"/>
    <w:rsid w:val="00770514"/>
    <w:rsid w:val="00770A25"/>
    <w:rsid w:val="00771089"/>
    <w:rsid w:val="00771A1E"/>
    <w:rsid w:val="00772643"/>
    <w:rsid w:val="00772B91"/>
    <w:rsid w:val="0077360D"/>
    <w:rsid w:val="00774123"/>
    <w:rsid w:val="00775FB3"/>
    <w:rsid w:val="00776CA4"/>
    <w:rsid w:val="00777596"/>
    <w:rsid w:val="00780453"/>
    <w:rsid w:val="00780754"/>
    <w:rsid w:val="00780761"/>
    <w:rsid w:val="00780F2C"/>
    <w:rsid w:val="00781F14"/>
    <w:rsid w:val="00785BCF"/>
    <w:rsid w:val="00786740"/>
    <w:rsid w:val="0079063D"/>
    <w:rsid w:val="0079292D"/>
    <w:rsid w:val="00794ABA"/>
    <w:rsid w:val="007954B3"/>
    <w:rsid w:val="00797D96"/>
    <w:rsid w:val="007A0858"/>
    <w:rsid w:val="007A0A1F"/>
    <w:rsid w:val="007A3E72"/>
    <w:rsid w:val="007A45F0"/>
    <w:rsid w:val="007B1DFF"/>
    <w:rsid w:val="007B3418"/>
    <w:rsid w:val="007B37DD"/>
    <w:rsid w:val="007B44B2"/>
    <w:rsid w:val="007B4F19"/>
    <w:rsid w:val="007B61C8"/>
    <w:rsid w:val="007B6D2A"/>
    <w:rsid w:val="007C18A2"/>
    <w:rsid w:val="007C1A9F"/>
    <w:rsid w:val="007C1E12"/>
    <w:rsid w:val="007C3CF7"/>
    <w:rsid w:val="007C736C"/>
    <w:rsid w:val="007D0014"/>
    <w:rsid w:val="007D0284"/>
    <w:rsid w:val="007D2C56"/>
    <w:rsid w:val="007D3106"/>
    <w:rsid w:val="007D326B"/>
    <w:rsid w:val="007D346C"/>
    <w:rsid w:val="007D3AE4"/>
    <w:rsid w:val="007D4228"/>
    <w:rsid w:val="007D4A79"/>
    <w:rsid w:val="007D4A9F"/>
    <w:rsid w:val="007D7105"/>
    <w:rsid w:val="007D7392"/>
    <w:rsid w:val="007D7E27"/>
    <w:rsid w:val="007E1FD5"/>
    <w:rsid w:val="007E21CF"/>
    <w:rsid w:val="007E21D8"/>
    <w:rsid w:val="007E2B1D"/>
    <w:rsid w:val="007E520F"/>
    <w:rsid w:val="007E531D"/>
    <w:rsid w:val="007E5599"/>
    <w:rsid w:val="007E5EF4"/>
    <w:rsid w:val="007E7DBF"/>
    <w:rsid w:val="007E7F71"/>
    <w:rsid w:val="007F05D3"/>
    <w:rsid w:val="007F1ABD"/>
    <w:rsid w:val="007F287F"/>
    <w:rsid w:val="007F4E81"/>
    <w:rsid w:val="007F5F3D"/>
    <w:rsid w:val="007F65A5"/>
    <w:rsid w:val="007F73D1"/>
    <w:rsid w:val="008010A7"/>
    <w:rsid w:val="008021D6"/>
    <w:rsid w:val="00803345"/>
    <w:rsid w:val="00803402"/>
    <w:rsid w:val="00804664"/>
    <w:rsid w:val="00804E50"/>
    <w:rsid w:val="00805C3E"/>
    <w:rsid w:val="0080664D"/>
    <w:rsid w:val="0081120C"/>
    <w:rsid w:val="00811467"/>
    <w:rsid w:val="00813CAD"/>
    <w:rsid w:val="00814CA1"/>
    <w:rsid w:val="00814E3A"/>
    <w:rsid w:val="00814FE8"/>
    <w:rsid w:val="00816DC5"/>
    <w:rsid w:val="008217EC"/>
    <w:rsid w:val="00822016"/>
    <w:rsid w:val="0082265F"/>
    <w:rsid w:val="00822E35"/>
    <w:rsid w:val="00824086"/>
    <w:rsid w:val="00824832"/>
    <w:rsid w:val="00825FD0"/>
    <w:rsid w:val="00827243"/>
    <w:rsid w:val="00827DD0"/>
    <w:rsid w:val="00830326"/>
    <w:rsid w:val="008305CD"/>
    <w:rsid w:val="008308EB"/>
    <w:rsid w:val="0083104E"/>
    <w:rsid w:val="00831067"/>
    <w:rsid w:val="00831392"/>
    <w:rsid w:val="008319E6"/>
    <w:rsid w:val="00832647"/>
    <w:rsid w:val="00833BC5"/>
    <w:rsid w:val="00833C44"/>
    <w:rsid w:val="0083484D"/>
    <w:rsid w:val="00835E39"/>
    <w:rsid w:val="00841E97"/>
    <w:rsid w:val="008428EF"/>
    <w:rsid w:val="008462FC"/>
    <w:rsid w:val="00851919"/>
    <w:rsid w:val="00851DF4"/>
    <w:rsid w:val="008567E6"/>
    <w:rsid w:val="00856BE5"/>
    <w:rsid w:val="00857332"/>
    <w:rsid w:val="0086242E"/>
    <w:rsid w:val="008641C0"/>
    <w:rsid w:val="0086477D"/>
    <w:rsid w:val="008652B7"/>
    <w:rsid w:val="00867B16"/>
    <w:rsid w:val="00871272"/>
    <w:rsid w:val="00872C45"/>
    <w:rsid w:val="00873514"/>
    <w:rsid w:val="0087569B"/>
    <w:rsid w:val="00875B72"/>
    <w:rsid w:val="00876FF7"/>
    <w:rsid w:val="00877C87"/>
    <w:rsid w:val="00877E8F"/>
    <w:rsid w:val="00880364"/>
    <w:rsid w:val="0088063E"/>
    <w:rsid w:val="008817E0"/>
    <w:rsid w:val="00882244"/>
    <w:rsid w:val="00882B1C"/>
    <w:rsid w:val="00883996"/>
    <w:rsid w:val="00883AC8"/>
    <w:rsid w:val="00886398"/>
    <w:rsid w:val="00886703"/>
    <w:rsid w:val="00887169"/>
    <w:rsid w:val="0088791A"/>
    <w:rsid w:val="00887D57"/>
    <w:rsid w:val="00891593"/>
    <w:rsid w:val="008915F3"/>
    <w:rsid w:val="008948A9"/>
    <w:rsid w:val="00896CDF"/>
    <w:rsid w:val="0089763A"/>
    <w:rsid w:val="008A059A"/>
    <w:rsid w:val="008A20C0"/>
    <w:rsid w:val="008A24A4"/>
    <w:rsid w:val="008A345E"/>
    <w:rsid w:val="008A4A67"/>
    <w:rsid w:val="008A4CD5"/>
    <w:rsid w:val="008A6D08"/>
    <w:rsid w:val="008A7FF6"/>
    <w:rsid w:val="008B1999"/>
    <w:rsid w:val="008B2BF6"/>
    <w:rsid w:val="008B35AF"/>
    <w:rsid w:val="008B39F7"/>
    <w:rsid w:val="008B57A7"/>
    <w:rsid w:val="008C0696"/>
    <w:rsid w:val="008C0BBB"/>
    <w:rsid w:val="008C6E85"/>
    <w:rsid w:val="008C7441"/>
    <w:rsid w:val="008C7563"/>
    <w:rsid w:val="008C7D66"/>
    <w:rsid w:val="008D0675"/>
    <w:rsid w:val="008D0F22"/>
    <w:rsid w:val="008D2052"/>
    <w:rsid w:val="008D2ACF"/>
    <w:rsid w:val="008D301C"/>
    <w:rsid w:val="008D31F6"/>
    <w:rsid w:val="008D32DE"/>
    <w:rsid w:val="008D47AB"/>
    <w:rsid w:val="008D55D7"/>
    <w:rsid w:val="008D6A28"/>
    <w:rsid w:val="008E0183"/>
    <w:rsid w:val="008E1458"/>
    <w:rsid w:val="008E17CE"/>
    <w:rsid w:val="008E2FB9"/>
    <w:rsid w:val="008E30E1"/>
    <w:rsid w:val="008E3C7B"/>
    <w:rsid w:val="008E4177"/>
    <w:rsid w:val="008E44D5"/>
    <w:rsid w:val="008E4977"/>
    <w:rsid w:val="008E7293"/>
    <w:rsid w:val="008E79D2"/>
    <w:rsid w:val="008E7CB8"/>
    <w:rsid w:val="008F0812"/>
    <w:rsid w:val="008F102C"/>
    <w:rsid w:val="008F198D"/>
    <w:rsid w:val="008F2560"/>
    <w:rsid w:val="008F42ED"/>
    <w:rsid w:val="008F534D"/>
    <w:rsid w:val="008F790C"/>
    <w:rsid w:val="00900C58"/>
    <w:rsid w:val="0090255F"/>
    <w:rsid w:val="0090290A"/>
    <w:rsid w:val="00903284"/>
    <w:rsid w:val="00903CAF"/>
    <w:rsid w:val="00904B94"/>
    <w:rsid w:val="009061C0"/>
    <w:rsid w:val="00906A05"/>
    <w:rsid w:val="00907DDF"/>
    <w:rsid w:val="00910912"/>
    <w:rsid w:val="00912205"/>
    <w:rsid w:val="009133F2"/>
    <w:rsid w:val="0091380A"/>
    <w:rsid w:val="00913BF7"/>
    <w:rsid w:val="009152C9"/>
    <w:rsid w:val="00915D3C"/>
    <w:rsid w:val="00916020"/>
    <w:rsid w:val="009161A2"/>
    <w:rsid w:val="00916873"/>
    <w:rsid w:val="00917A27"/>
    <w:rsid w:val="0092172C"/>
    <w:rsid w:val="0092216D"/>
    <w:rsid w:val="00922B2F"/>
    <w:rsid w:val="00922E8A"/>
    <w:rsid w:val="009247BC"/>
    <w:rsid w:val="00926CF0"/>
    <w:rsid w:val="00927480"/>
    <w:rsid w:val="009305BB"/>
    <w:rsid w:val="00932754"/>
    <w:rsid w:val="00940006"/>
    <w:rsid w:val="00940173"/>
    <w:rsid w:val="00940E89"/>
    <w:rsid w:val="00943AB4"/>
    <w:rsid w:val="009459E1"/>
    <w:rsid w:val="00945DCA"/>
    <w:rsid w:val="009475C0"/>
    <w:rsid w:val="009478D4"/>
    <w:rsid w:val="009509D9"/>
    <w:rsid w:val="00953A85"/>
    <w:rsid w:val="009542AA"/>
    <w:rsid w:val="00954A58"/>
    <w:rsid w:val="009558B7"/>
    <w:rsid w:val="00957445"/>
    <w:rsid w:val="009600C5"/>
    <w:rsid w:val="009613A3"/>
    <w:rsid w:val="00962337"/>
    <w:rsid w:val="00963CFB"/>
    <w:rsid w:val="00965138"/>
    <w:rsid w:val="00966DDA"/>
    <w:rsid w:val="00967254"/>
    <w:rsid w:val="00967DDB"/>
    <w:rsid w:val="00970269"/>
    <w:rsid w:val="00971530"/>
    <w:rsid w:val="0097166F"/>
    <w:rsid w:val="0097356E"/>
    <w:rsid w:val="00976FB7"/>
    <w:rsid w:val="0098039C"/>
    <w:rsid w:val="00980C88"/>
    <w:rsid w:val="00981611"/>
    <w:rsid w:val="00982FB7"/>
    <w:rsid w:val="0098333E"/>
    <w:rsid w:val="00984F0A"/>
    <w:rsid w:val="00986B34"/>
    <w:rsid w:val="009870EC"/>
    <w:rsid w:val="0098789C"/>
    <w:rsid w:val="00987B69"/>
    <w:rsid w:val="00987C9B"/>
    <w:rsid w:val="00990FE5"/>
    <w:rsid w:val="00992FAC"/>
    <w:rsid w:val="00993892"/>
    <w:rsid w:val="009946FF"/>
    <w:rsid w:val="00994D92"/>
    <w:rsid w:val="009951F4"/>
    <w:rsid w:val="0099561C"/>
    <w:rsid w:val="00996BE3"/>
    <w:rsid w:val="009971BC"/>
    <w:rsid w:val="00997484"/>
    <w:rsid w:val="009976D7"/>
    <w:rsid w:val="009A0089"/>
    <w:rsid w:val="009A145B"/>
    <w:rsid w:val="009A189A"/>
    <w:rsid w:val="009A1959"/>
    <w:rsid w:val="009A1C1B"/>
    <w:rsid w:val="009A363D"/>
    <w:rsid w:val="009A3D46"/>
    <w:rsid w:val="009A4623"/>
    <w:rsid w:val="009A5449"/>
    <w:rsid w:val="009A5A88"/>
    <w:rsid w:val="009A5F5E"/>
    <w:rsid w:val="009A6EC0"/>
    <w:rsid w:val="009B106B"/>
    <w:rsid w:val="009B32A7"/>
    <w:rsid w:val="009B3B61"/>
    <w:rsid w:val="009B404E"/>
    <w:rsid w:val="009C2117"/>
    <w:rsid w:val="009C252F"/>
    <w:rsid w:val="009C337F"/>
    <w:rsid w:val="009C3483"/>
    <w:rsid w:val="009C385E"/>
    <w:rsid w:val="009C3994"/>
    <w:rsid w:val="009C39A0"/>
    <w:rsid w:val="009C42F1"/>
    <w:rsid w:val="009C5F64"/>
    <w:rsid w:val="009C7882"/>
    <w:rsid w:val="009C797C"/>
    <w:rsid w:val="009D18F6"/>
    <w:rsid w:val="009D45D6"/>
    <w:rsid w:val="009D6D82"/>
    <w:rsid w:val="009D7DFC"/>
    <w:rsid w:val="009E26B4"/>
    <w:rsid w:val="009E48E7"/>
    <w:rsid w:val="009E51A5"/>
    <w:rsid w:val="009E5739"/>
    <w:rsid w:val="009E6388"/>
    <w:rsid w:val="009E6613"/>
    <w:rsid w:val="009E6CF7"/>
    <w:rsid w:val="009F04FE"/>
    <w:rsid w:val="009F0FD3"/>
    <w:rsid w:val="009F300B"/>
    <w:rsid w:val="009F3521"/>
    <w:rsid w:val="009F355E"/>
    <w:rsid w:val="009F398F"/>
    <w:rsid w:val="009F4718"/>
    <w:rsid w:val="009F75F6"/>
    <w:rsid w:val="00A0064E"/>
    <w:rsid w:val="00A02CEF"/>
    <w:rsid w:val="00A03026"/>
    <w:rsid w:val="00A03876"/>
    <w:rsid w:val="00A03F84"/>
    <w:rsid w:val="00A054BC"/>
    <w:rsid w:val="00A061CF"/>
    <w:rsid w:val="00A07764"/>
    <w:rsid w:val="00A077FB"/>
    <w:rsid w:val="00A101A1"/>
    <w:rsid w:val="00A110B8"/>
    <w:rsid w:val="00A12352"/>
    <w:rsid w:val="00A129EB"/>
    <w:rsid w:val="00A1376A"/>
    <w:rsid w:val="00A1499F"/>
    <w:rsid w:val="00A17B55"/>
    <w:rsid w:val="00A214EB"/>
    <w:rsid w:val="00A21BCE"/>
    <w:rsid w:val="00A21BE6"/>
    <w:rsid w:val="00A21C61"/>
    <w:rsid w:val="00A221CF"/>
    <w:rsid w:val="00A22413"/>
    <w:rsid w:val="00A233D6"/>
    <w:rsid w:val="00A259C4"/>
    <w:rsid w:val="00A25AD8"/>
    <w:rsid w:val="00A26681"/>
    <w:rsid w:val="00A26EAB"/>
    <w:rsid w:val="00A27144"/>
    <w:rsid w:val="00A34B37"/>
    <w:rsid w:val="00A36865"/>
    <w:rsid w:val="00A417EA"/>
    <w:rsid w:val="00A46579"/>
    <w:rsid w:val="00A47067"/>
    <w:rsid w:val="00A51462"/>
    <w:rsid w:val="00A53D6B"/>
    <w:rsid w:val="00A5505C"/>
    <w:rsid w:val="00A562E3"/>
    <w:rsid w:val="00A5656A"/>
    <w:rsid w:val="00A62457"/>
    <w:rsid w:val="00A63765"/>
    <w:rsid w:val="00A63934"/>
    <w:rsid w:val="00A65C44"/>
    <w:rsid w:val="00A66125"/>
    <w:rsid w:val="00A66423"/>
    <w:rsid w:val="00A66C31"/>
    <w:rsid w:val="00A67E3F"/>
    <w:rsid w:val="00A71561"/>
    <w:rsid w:val="00A722CD"/>
    <w:rsid w:val="00A73344"/>
    <w:rsid w:val="00A760CB"/>
    <w:rsid w:val="00A80DA6"/>
    <w:rsid w:val="00A81A7F"/>
    <w:rsid w:val="00A82B21"/>
    <w:rsid w:val="00A84049"/>
    <w:rsid w:val="00A842C8"/>
    <w:rsid w:val="00A8442A"/>
    <w:rsid w:val="00A8745C"/>
    <w:rsid w:val="00A87933"/>
    <w:rsid w:val="00A93753"/>
    <w:rsid w:val="00A93A05"/>
    <w:rsid w:val="00A95419"/>
    <w:rsid w:val="00A95809"/>
    <w:rsid w:val="00A96459"/>
    <w:rsid w:val="00A96A14"/>
    <w:rsid w:val="00AA1BE9"/>
    <w:rsid w:val="00AA48C9"/>
    <w:rsid w:val="00AA5A9E"/>
    <w:rsid w:val="00AA7BC0"/>
    <w:rsid w:val="00AB1654"/>
    <w:rsid w:val="00AB1847"/>
    <w:rsid w:val="00AB3561"/>
    <w:rsid w:val="00AB62BA"/>
    <w:rsid w:val="00AC2C6B"/>
    <w:rsid w:val="00AC386F"/>
    <w:rsid w:val="00AC3A0E"/>
    <w:rsid w:val="00AC4B08"/>
    <w:rsid w:val="00AC5436"/>
    <w:rsid w:val="00AC7832"/>
    <w:rsid w:val="00AD06B8"/>
    <w:rsid w:val="00AD0D2B"/>
    <w:rsid w:val="00AD0DE8"/>
    <w:rsid w:val="00AD0E8E"/>
    <w:rsid w:val="00AD11ED"/>
    <w:rsid w:val="00AD2258"/>
    <w:rsid w:val="00AD3403"/>
    <w:rsid w:val="00AD52A4"/>
    <w:rsid w:val="00AD5C8B"/>
    <w:rsid w:val="00AD6551"/>
    <w:rsid w:val="00AD6E53"/>
    <w:rsid w:val="00AD72F2"/>
    <w:rsid w:val="00AD7743"/>
    <w:rsid w:val="00AD7887"/>
    <w:rsid w:val="00AE06FC"/>
    <w:rsid w:val="00AE076A"/>
    <w:rsid w:val="00AE2A79"/>
    <w:rsid w:val="00AE34AF"/>
    <w:rsid w:val="00AE3671"/>
    <w:rsid w:val="00AE4988"/>
    <w:rsid w:val="00AE5D2F"/>
    <w:rsid w:val="00AE60AB"/>
    <w:rsid w:val="00AE661C"/>
    <w:rsid w:val="00AE70B4"/>
    <w:rsid w:val="00AE729F"/>
    <w:rsid w:val="00AF19DA"/>
    <w:rsid w:val="00AF3A28"/>
    <w:rsid w:val="00AF3DF6"/>
    <w:rsid w:val="00AF401A"/>
    <w:rsid w:val="00AF5A79"/>
    <w:rsid w:val="00AF66AF"/>
    <w:rsid w:val="00AF724F"/>
    <w:rsid w:val="00B00266"/>
    <w:rsid w:val="00B04B37"/>
    <w:rsid w:val="00B05938"/>
    <w:rsid w:val="00B11464"/>
    <w:rsid w:val="00B12F8B"/>
    <w:rsid w:val="00B13844"/>
    <w:rsid w:val="00B138D3"/>
    <w:rsid w:val="00B13B8B"/>
    <w:rsid w:val="00B14D5D"/>
    <w:rsid w:val="00B17BC0"/>
    <w:rsid w:val="00B200B8"/>
    <w:rsid w:val="00B21081"/>
    <w:rsid w:val="00B235BE"/>
    <w:rsid w:val="00B2432E"/>
    <w:rsid w:val="00B24BD0"/>
    <w:rsid w:val="00B267D3"/>
    <w:rsid w:val="00B26A7C"/>
    <w:rsid w:val="00B2735D"/>
    <w:rsid w:val="00B317EF"/>
    <w:rsid w:val="00B31F4E"/>
    <w:rsid w:val="00B35522"/>
    <w:rsid w:val="00B35A7C"/>
    <w:rsid w:val="00B35E7F"/>
    <w:rsid w:val="00B370AA"/>
    <w:rsid w:val="00B37165"/>
    <w:rsid w:val="00B40A98"/>
    <w:rsid w:val="00B415AF"/>
    <w:rsid w:val="00B42412"/>
    <w:rsid w:val="00B4481E"/>
    <w:rsid w:val="00B448D2"/>
    <w:rsid w:val="00B46936"/>
    <w:rsid w:val="00B47B3B"/>
    <w:rsid w:val="00B552BB"/>
    <w:rsid w:val="00B56C66"/>
    <w:rsid w:val="00B572DF"/>
    <w:rsid w:val="00B6226D"/>
    <w:rsid w:val="00B63223"/>
    <w:rsid w:val="00B65AB5"/>
    <w:rsid w:val="00B66032"/>
    <w:rsid w:val="00B661AA"/>
    <w:rsid w:val="00B667A7"/>
    <w:rsid w:val="00B66802"/>
    <w:rsid w:val="00B669AF"/>
    <w:rsid w:val="00B73119"/>
    <w:rsid w:val="00B74F06"/>
    <w:rsid w:val="00B74F73"/>
    <w:rsid w:val="00B75FC9"/>
    <w:rsid w:val="00B7786C"/>
    <w:rsid w:val="00B77D10"/>
    <w:rsid w:val="00B82131"/>
    <w:rsid w:val="00B83AFA"/>
    <w:rsid w:val="00B83BD1"/>
    <w:rsid w:val="00B8537D"/>
    <w:rsid w:val="00B869A3"/>
    <w:rsid w:val="00B871E5"/>
    <w:rsid w:val="00B911E3"/>
    <w:rsid w:val="00B91DD3"/>
    <w:rsid w:val="00B93371"/>
    <w:rsid w:val="00B9353E"/>
    <w:rsid w:val="00B949CA"/>
    <w:rsid w:val="00B949E9"/>
    <w:rsid w:val="00BA039B"/>
    <w:rsid w:val="00BA0E00"/>
    <w:rsid w:val="00BA115E"/>
    <w:rsid w:val="00BA1C49"/>
    <w:rsid w:val="00BA463B"/>
    <w:rsid w:val="00BA4AD9"/>
    <w:rsid w:val="00BA672E"/>
    <w:rsid w:val="00BA70E2"/>
    <w:rsid w:val="00BA7353"/>
    <w:rsid w:val="00BA74AA"/>
    <w:rsid w:val="00BB2F09"/>
    <w:rsid w:val="00BB5646"/>
    <w:rsid w:val="00BC182D"/>
    <w:rsid w:val="00BC1E47"/>
    <w:rsid w:val="00BC4E0D"/>
    <w:rsid w:val="00BC5044"/>
    <w:rsid w:val="00BC52D6"/>
    <w:rsid w:val="00BC5F77"/>
    <w:rsid w:val="00BD0009"/>
    <w:rsid w:val="00BD18EC"/>
    <w:rsid w:val="00BD2E13"/>
    <w:rsid w:val="00BD3D35"/>
    <w:rsid w:val="00BD48E9"/>
    <w:rsid w:val="00BD4FC0"/>
    <w:rsid w:val="00BE03C7"/>
    <w:rsid w:val="00BE060F"/>
    <w:rsid w:val="00BE0C33"/>
    <w:rsid w:val="00BE1B52"/>
    <w:rsid w:val="00BE650C"/>
    <w:rsid w:val="00BE6F69"/>
    <w:rsid w:val="00BE76CC"/>
    <w:rsid w:val="00BF0D27"/>
    <w:rsid w:val="00BF3246"/>
    <w:rsid w:val="00BF32B1"/>
    <w:rsid w:val="00BF42FA"/>
    <w:rsid w:val="00BF4649"/>
    <w:rsid w:val="00BF6205"/>
    <w:rsid w:val="00BF6479"/>
    <w:rsid w:val="00BF65F0"/>
    <w:rsid w:val="00BF70D0"/>
    <w:rsid w:val="00C0054A"/>
    <w:rsid w:val="00C00B8C"/>
    <w:rsid w:val="00C0187C"/>
    <w:rsid w:val="00C02055"/>
    <w:rsid w:val="00C02AA1"/>
    <w:rsid w:val="00C02ED7"/>
    <w:rsid w:val="00C058EE"/>
    <w:rsid w:val="00C06385"/>
    <w:rsid w:val="00C0656E"/>
    <w:rsid w:val="00C06CAE"/>
    <w:rsid w:val="00C0723C"/>
    <w:rsid w:val="00C078F4"/>
    <w:rsid w:val="00C07A43"/>
    <w:rsid w:val="00C07B3E"/>
    <w:rsid w:val="00C10808"/>
    <w:rsid w:val="00C11E74"/>
    <w:rsid w:val="00C122FF"/>
    <w:rsid w:val="00C13340"/>
    <w:rsid w:val="00C16057"/>
    <w:rsid w:val="00C17912"/>
    <w:rsid w:val="00C234F0"/>
    <w:rsid w:val="00C2398D"/>
    <w:rsid w:val="00C24ACC"/>
    <w:rsid w:val="00C2551A"/>
    <w:rsid w:val="00C2569F"/>
    <w:rsid w:val="00C25835"/>
    <w:rsid w:val="00C25F5B"/>
    <w:rsid w:val="00C278B6"/>
    <w:rsid w:val="00C30D13"/>
    <w:rsid w:val="00C31B61"/>
    <w:rsid w:val="00C32CE9"/>
    <w:rsid w:val="00C32E0E"/>
    <w:rsid w:val="00C33443"/>
    <w:rsid w:val="00C335AA"/>
    <w:rsid w:val="00C33AB9"/>
    <w:rsid w:val="00C34D1F"/>
    <w:rsid w:val="00C35008"/>
    <w:rsid w:val="00C35C44"/>
    <w:rsid w:val="00C4104A"/>
    <w:rsid w:val="00C42D0F"/>
    <w:rsid w:val="00C4322F"/>
    <w:rsid w:val="00C43AED"/>
    <w:rsid w:val="00C454C9"/>
    <w:rsid w:val="00C468CD"/>
    <w:rsid w:val="00C555E5"/>
    <w:rsid w:val="00C562B8"/>
    <w:rsid w:val="00C571E6"/>
    <w:rsid w:val="00C60208"/>
    <w:rsid w:val="00C6053C"/>
    <w:rsid w:val="00C60A90"/>
    <w:rsid w:val="00C621B9"/>
    <w:rsid w:val="00C63A84"/>
    <w:rsid w:val="00C660A1"/>
    <w:rsid w:val="00C66237"/>
    <w:rsid w:val="00C66371"/>
    <w:rsid w:val="00C71817"/>
    <w:rsid w:val="00C72449"/>
    <w:rsid w:val="00C724CB"/>
    <w:rsid w:val="00C724DD"/>
    <w:rsid w:val="00C72729"/>
    <w:rsid w:val="00C727AB"/>
    <w:rsid w:val="00C74D67"/>
    <w:rsid w:val="00C75CB1"/>
    <w:rsid w:val="00C76B29"/>
    <w:rsid w:val="00C76B6D"/>
    <w:rsid w:val="00C76CC2"/>
    <w:rsid w:val="00C80946"/>
    <w:rsid w:val="00C80EC0"/>
    <w:rsid w:val="00C8206D"/>
    <w:rsid w:val="00C827AA"/>
    <w:rsid w:val="00C8309C"/>
    <w:rsid w:val="00C83938"/>
    <w:rsid w:val="00C85975"/>
    <w:rsid w:val="00C86363"/>
    <w:rsid w:val="00C876FE"/>
    <w:rsid w:val="00C912E5"/>
    <w:rsid w:val="00C91A12"/>
    <w:rsid w:val="00C91CD3"/>
    <w:rsid w:val="00C91D9F"/>
    <w:rsid w:val="00C926F3"/>
    <w:rsid w:val="00C95A81"/>
    <w:rsid w:val="00C9667D"/>
    <w:rsid w:val="00C967C9"/>
    <w:rsid w:val="00C974EB"/>
    <w:rsid w:val="00CA0471"/>
    <w:rsid w:val="00CA0EF4"/>
    <w:rsid w:val="00CA3FB0"/>
    <w:rsid w:val="00CA5581"/>
    <w:rsid w:val="00CA6671"/>
    <w:rsid w:val="00CA750E"/>
    <w:rsid w:val="00CA7FE9"/>
    <w:rsid w:val="00CB0AA8"/>
    <w:rsid w:val="00CB293F"/>
    <w:rsid w:val="00CB31B9"/>
    <w:rsid w:val="00CB5559"/>
    <w:rsid w:val="00CB6ED3"/>
    <w:rsid w:val="00CB78BC"/>
    <w:rsid w:val="00CC57BE"/>
    <w:rsid w:val="00CC5DE0"/>
    <w:rsid w:val="00CC6A75"/>
    <w:rsid w:val="00CD1F28"/>
    <w:rsid w:val="00CD224E"/>
    <w:rsid w:val="00CD2413"/>
    <w:rsid w:val="00CD35D3"/>
    <w:rsid w:val="00CD6D87"/>
    <w:rsid w:val="00CD7269"/>
    <w:rsid w:val="00CD7979"/>
    <w:rsid w:val="00CE1AA0"/>
    <w:rsid w:val="00CE40E0"/>
    <w:rsid w:val="00CE53C7"/>
    <w:rsid w:val="00CE5853"/>
    <w:rsid w:val="00CE5C91"/>
    <w:rsid w:val="00CE61A8"/>
    <w:rsid w:val="00CE64EF"/>
    <w:rsid w:val="00CE6BD8"/>
    <w:rsid w:val="00CF107B"/>
    <w:rsid w:val="00CF1C9B"/>
    <w:rsid w:val="00CF20CF"/>
    <w:rsid w:val="00CF2538"/>
    <w:rsid w:val="00CF3A54"/>
    <w:rsid w:val="00CF3D75"/>
    <w:rsid w:val="00CF3DB0"/>
    <w:rsid w:val="00CF50BF"/>
    <w:rsid w:val="00CF7560"/>
    <w:rsid w:val="00D01246"/>
    <w:rsid w:val="00D03B1E"/>
    <w:rsid w:val="00D063D6"/>
    <w:rsid w:val="00D10ACD"/>
    <w:rsid w:val="00D10AF8"/>
    <w:rsid w:val="00D10C63"/>
    <w:rsid w:val="00D1561A"/>
    <w:rsid w:val="00D17DC3"/>
    <w:rsid w:val="00D20CD6"/>
    <w:rsid w:val="00D22007"/>
    <w:rsid w:val="00D22A4B"/>
    <w:rsid w:val="00D23AB0"/>
    <w:rsid w:val="00D25366"/>
    <w:rsid w:val="00D255D9"/>
    <w:rsid w:val="00D2586A"/>
    <w:rsid w:val="00D3055D"/>
    <w:rsid w:val="00D30FC8"/>
    <w:rsid w:val="00D314D4"/>
    <w:rsid w:val="00D31C96"/>
    <w:rsid w:val="00D31DA7"/>
    <w:rsid w:val="00D33217"/>
    <w:rsid w:val="00D34D08"/>
    <w:rsid w:val="00D365E2"/>
    <w:rsid w:val="00D366AC"/>
    <w:rsid w:val="00D37B56"/>
    <w:rsid w:val="00D37B5B"/>
    <w:rsid w:val="00D40A1B"/>
    <w:rsid w:val="00D42D46"/>
    <w:rsid w:val="00D43203"/>
    <w:rsid w:val="00D43E72"/>
    <w:rsid w:val="00D44279"/>
    <w:rsid w:val="00D445FB"/>
    <w:rsid w:val="00D44AF7"/>
    <w:rsid w:val="00D50B10"/>
    <w:rsid w:val="00D51483"/>
    <w:rsid w:val="00D5201F"/>
    <w:rsid w:val="00D561F9"/>
    <w:rsid w:val="00D60711"/>
    <w:rsid w:val="00D6120A"/>
    <w:rsid w:val="00D61AF0"/>
    <w:rsid w:val="00D65576"/>
    <w:rsid w:val="00D67788"/>
    <w:rsid w:val="00D70684"/>
    <w:rsid w:val="00D715E3"/>
    <w:rsid w:val="00D728B7"/>
    <w:rsid w:val="00D72E6D"/>
    <w:rsid w:val="00D7454F"/>
    <w:rsid w:val="00D7540B"/>
    <w:rsid w:val="00D7567D"/>
    <w:rsid w:val="00D757D0"/>
    <w:rsid w:val="00D75FD9"/>
    <w:rsid w:val="00D76FD3"/>
    <w:rsid w:val="00D808FE"/>
    <w:rsid w:val="00D81D0B"/>
    <w:rsid w:val="00D82D3A"/>
    <w:rsid w:val="00D830A5"/>
    <w:rsid w:val="00D84FE1"/>
    <w:rsid w:val="00D8757B"/>
    <w:rsid w:val="00D87CCA"/>
    <w:rsid w:val="00D92BE8"/>
    <w:rsid w:val="00D936AB"/>
    <w:rsid w:val="00D93943"/>
    <w:rsid w:val="00D941F1"/>
    <w:rsid w:val="00D96E88"/>
    <w:rsid w:val="00DA182C"/>
    <w:rsid w:val="00DA23D9"/>
    <w:rsid w:val="00DA2E31"/>
    <w:rsid w:val="00DA499C"/>
    <w:rsid w:val="00DA50F3"/>
    <w:rsid w:val="00DA66A3"/>
    <w:rsid w:val="00DA78D7"/>
    <w:rsid w:val="00DB07CD"/>
    <w:rsid w:val="00DB0F7A"/>
    <w:rsid w:val="00DB2DD1"/>
    <w:rsid w:val="00DB4722"/>
    <w:rsid w:val="00DB53BD"/>
    <w:rsid w:val="00DB5B02"/>
    <w:rsid w:val="00DC0854"/>
    <w:rsid w:val="00DC0F9F"/>
    <w:rsid w:val="00DC2CCF"/>
    <w:rsid w:val="00DC35E6"/>
    <w:rsid w:val="00DC3DC7"/>
    <w:rsid w:val="00DC73E7"/>
    <w:rsid w:val="00DD0034"/>
    <w:rsid w:val="00DD003E"/>
    <w:rsid w:val="00DD3C32"/>
    <w:rsid w:val="00DD41DF"/>
    <w:rsid w:val="00DD5057"/>
    <w:rsid w:val="00DD5A6D"/>
    <w:rsid w:val="00DD66B2"/>
    <w:rsid w:val="00DD79D0"/>
    <w:rsid w:val="00DE04B9"/>
    <w:rsid w:val="00DE0910"/>
    <w:rsid w:val="00DE0E3F"/>
    <w:rsid w:val="00DE2B52"/>
    <w:rsid w:val="00DE31D4"/>
    <w:rsid w:val="00DE3310"/>
    <w:rsid w:val="00DE3897"/>
    <w:rsid w:val="00DE3D9B"/>
    <w:rsid w:val="00DE4B92"/>
    <w:rsid w:val="00DE5099"/>
    <w:rsid w:val="00DE521A"/>
    <w:rsid w:val="00DE5273"/>
    <w:rsid w:val="00DE57F8"/>
    <w:rsid w:val="00DE7382"/>
    <w:rsid w:val="00DE79F1"/>
    <w:rsid w:val="00DF099F"/>
    <w:rsid w:val="00DF0C83"/>
    <w:rsid w:val="00DF1CAE"/>
    <w:rsid w:val="00DF25C9"/>
    <w:rsid w:val="00DF365B"/>
    <w:rsid w:val="00DF4FCE"/>
    <w:rsid w:val="00DF51DF"/>
    <w:rsid w:val="00E0037A"/>
    <w:rsid w:val="00E0157E"/>
    <w:rsid w:val="00E05157"/>
    <w:rsid w:val="00E07C68"/>
    <w:rsid w:val="00E10DA3"/>
    <w:rsid w:val="00E10E75"/>
    <w:rsid w:val="00E11685"/>
    <w:rsid w:val="00E118EC"/>
    <w:rsid w:val="00E12E74"/>
    <w:rsid w:val="00E1474C"/>
    <w:rsid w:val="00E14F8C"/>
    <w:rsid w:val="00E17010"/>
    <w:rsid w:val="00E20A46"/>
    <w:rsid w:val="00E22054"/>
    <w:rsid w:val="00E23C18"/>
    <w:rsid w:val="00E25E2D"/>
    <w:rsid w:val="00E30675"/>
    <w:rsid w:val="00E317C4"/>
    <w:rsid w:val="00E31F29"/>
    <w:rsid w:val="00E33E55"/>
    <w:rsid w:val="00E349F7"/>
    <w:rsid w:val="00E35078"/>
    <w:rsid w:val="00E35268"/>
    <w:rsid w:val="00E363E3"/>
    <w:rsid w:val="00E37D7E"/>
    <w:rsid w:val="00E4162D"/>
    <w:rsid w:val="00E41683"/>
    <w:rsid w:val="00E41A7A"/>
    <w:rsid w:val="00E429CE"/>
    <w:rsid w:val="00E42D26"/>
    <w:rsid w:val="00E438C8"/>
    <w:rsid w:val="00E438E8"/>
    <w:rsid w:val="00E43C8A"/>
    <w:rsid w:val="00E463C5"/>
    <w:rsid w:val="00E51060"/>
    <w:rsid w:val="00E5562C"/>
    <w:rsid w:val="00E55935"/>
    <w:rsid w:val="00E564C7"/>
    <w:rsid w:val="00E5756F"/>
    <w:rsid w:val="00E57B97"/>
    <w:rsid w:val="00E61183"/>
    <w:rsid w:val="00E612FA"/>
    <w:rsid w:val="00E61C9D"/>
    <w:rsid w:val="00E62FD9"/>
    <w:rsid w:val="00E631C3"/>
    <w:rsid w:val="00E6344F"/>
    <w:rsid w:val="00E636C5"/>
    <w:rsid w:val="00E6391E"/>
    <w:rsid w:val="00E70BFF"/>
    <w:rsid w:val="00E7126E"/>
    <w:rsid w:val="00E71A30"/>
    <w:rsid w:val="00E7518E"/>
    <w:rsid w:val="00E7564B"/>
    <w:rsid w:val="00E75724"/>
    <w:rsid w:val="00E77DED"/>
    <w:rsid w:val="00E822AA"/>
    <w:rsid w:val="00E83C1B"/>
    <w:rsid w:val="00E852FC"/>
    <w:rsid w:val="00E86D02"/>
    <w:rsid w:val="00E86F75"/>
    <w:rsid w:val="00E87DD5"/>
    <w:rsid w:val="00E9088A"/>
    <w:rsid w:val="00E922D4"/>
    <w:rsid w:val="00E93A47"/>
    <w:rsid w:val="00E93CF6"/>
    <w:rsid w:val="00E9703B"/>
    <w:rsid w:val="00E97323"/>
    <w:rsid w:val="00EA1623"/>
    <w:rsid w:val="00EA2215"/>
    <w:rsid w:val="00EA3108"/>
    <w:rsid w:val="00EA3162"/>
    <w:rsid w:val="00EA3977"/>
    <w:rsid w:val="00EA4D89"/>
    <w:rsid w:val="00EA519D"/>
    <w:rsid w:val="00EA7DDC"/>
    <w:rsid w:val="00EB12E7"/>
    <w:rsid w:val="00EB2DE6"/>
    <w:rsid w:val="00EB3F60"/>
    <w:rsid w:val="00EB45A4"/>
    <w:rsid w:val="00EB53DD"/>
    <w:rsid w:val="00EB5F82"/>
    <w:rsid w:val="00EB646F"/>
    <w:rsid w:val="00EB75F1"/>
    <w:rsid w:val="00EC4B0C"/>
    <w:rsid w:val="00EC6380"/>
    <w:rsid w:val="00EC6791"/>
    <w:rsid w:val="00EC72F2"/>
    <w:rsid w:val="00EC7EAB"/>
    <w:rsid w:val="00ED0E3B"/>
    <w:rsid w:val="00ED104A"/>
    <w:rsid w:val="00ED2127"/>
    <w:rsid w:val="00ED39DC"/>
    <w:rsid w:val="00ED3CF3"/>
    <w:rsid w:val="00ED643C"/>
    <w:rsid w:val="00ED7BF9"/>
    <w:rsid w:val="00EE048D"/>
    <w:rsid w:val="00EE11A6"/>
    <w:rsid w:val="00EE41D6"/>
    <w:rsid w:val="00EF4E84"/>
    <w:rsid w:val="00F00233"/>
    <w:rsid w:val="00F0119C"/>
    <w:rsid w:val="00F04F49"/>
    <w:rsid w:val="00F04FED"/>
    <w:rsid w:val="00F062D8"/>
    <w:rsid w:val="00F06BCC"/>
    <w:rsid w:val="00F10148"/>
    <w:rsid w:val="00F101F3"/>
    <w:rsid w:val="00F10DBF"/>
    <w:rsid w:val="00F1399B"/>
    <w:rsid w:val="00F15048"/>
    <w:rsid w:val="00F16AE3"/>
    <w:rsid w:val="00F17938"/>
    <w:rsid w:val="00F20033"/>
    <w:rsid w:val="00F21A8F"/>
    <w:rsid w:val="00F2234C"/>
    <w:rsid w:val="00F22E93"/>
    <w:rsid w:val="00F23A20"/>
    <w:rsid w:val="00F23A95"/>
    <w:rsid w:val="00F24B14"/>
    <w:rsid w:val="00F259EF"/>
    <w:rsid w:val="00F264E4"/>
    <w:rsid w:val="00F2681B"/>
    <w:rsid w:val="00F30D67"/>
    <w:rsid w:val="00F30E55"/>
    <w:rsid w:val="00F31350"/>
    <w:rsid w:val="00F317E4"/>
    <w:rsid w:val="00F329FB"/>
    <w:rsid w:val="00F32C3D"/>
    <w:rsid w:val="00F33EB9"/>
    <w:rsid w:val="00F34798"/>
    <w:rsid w:val="00F34E01"/>
    <w:rsid w:val="00F35B6F"/>
    <w:rsid w:val="00F37257"/>
    <w:rsid w:val="00F41800"/>
    <w:rsid w:val="00F41A1F"/>
    <w:rsid w:val="00F42061"/>
    <w:rsid w:val="00F437D7"/>
    <w:rsid w:val="00F438E0"/>
    <w:rsid w:val="00F454F5"/>
    <w:rsid w:val="00F45FDA"/>
    <w:rsid w:val="00F479E1"/>
    <w:rsid w:val="00F505B3"/>
    <w:rsid w:val="00F53321"/>
    <w:rsid w:val="00F53EF8"/>
    <w:rsid w:val="00F54FE9"/>
    <w:rsid w:val="00F55DFC"/>
    <w:rsid w:val="00F56915"/>
    <w:rsid w:val="00F645E5"/>
    <w:rsid w:val="00F648EF"/>
    <w:rsid w:val="00F66D83"/>
    <w:rsid w:val="00F670E6"/>
    <w:rsid w:val="00F67802"/>
    <w:rsid w:val="00F71BC6"/>
    <w:rsid w:val="00F71E32"/>
    <w:rsid w:val="00F72D1E"/>
    <w:rsid w:val="00F76B6B"/>
    <w:rsid w:val="00F76B9F"/>
    <w:rsid w:val="00F802E8"/>
    <w:rsid w:val="00F80D53"/>
    <w:rsid w:val="00F84A06"/>
    <w:rsid w:val="00F8526E"/>
    <w:rsid w:val="00F85490"/>
    <w:rsid w:val="00F85DA4"/>
    <w:rsid w:val="00F933C6"/>
    <w:rsid w:val="00F9369D"/>
    <w:rsid w:val="00F9417B"/>
    <w:rsid w:val="00F9571B"/>
    <w:rsid w:val="00F95BC3"/>
    <w:rsid w:val="00F972F1"/>
    <w:rsid w:val="00F97C1D"/>
    <w:rsid w:val="00FA09C4"/>
    <w:rsid w:val="00FA118C"/>
    <w:rsid w:val="00FA163E"/>
    <w:rsid w:val="00FA1FF1"/>
    <w:rsid w:val="00FA4196"/>
    <w:rsid w:val="00FA4BB1"/>
    <w:rsid w:val="00FA5F2A"/>
    <w:rsid w:val="00FA63CC"/>
    <w:rsid w:val="00FA6B73"/>
    <w:rsid w:val="00FA73A5"/>
    <w:rsid w:val="00FA7EFF"/>
    <w:rsid w:val="00FB1C39"/>
    <w:rsid w:val="00FB1F9B"/>
    <w:rsid w:val="00FB1FBD"/>
    <w:rsid w:val="00FB25B3"/>
    <w:rsid w:val="00FB25CE"/>
    <w:rsid w:val="00FB3341"/>
    <w:rsid w:val="00FB4DF0"/>
    <w:rsid w:val="00FB5031"/>
    <w:rsid w:val="00FB665D"/>
    <w:rsid w:val="00FB6C1D"/>
    <w:rsid w:val="00FB73A5"/>
    <w:rsid w:val="00FC0F34"/>
    <w:rsid w:val="00FC2C36"/>
    <w:rsid w:val="00FC3453"/>
    <w:rsid w:val="00FC3D01"/>
    <w:rsid w:val="00FC4ECF"/>
    <w:rsid w:val="00FC56C1"/>
    <w:rsid w:val="00FC6C0A"/>
    <w:rsid w:val="00FC7DB3"/>
    <w:rsid w:val="00FD0FA0"/>
    <w:rsid w:val="00FD1084"/>
    <w:rsid w:val="00FD3758"/>
    <w:rsid w:val="00FD5B0C"/>
    <w:rsid w:val="00FD63B1"/>
    <w:rsid w:val="00FD6519"/>
    <w:rsid w:val="00FD7685"/>
    <w:rsid w:val="00FD7765"/>
    <w:rsid w:val="00FE2DDC"/>
    <w:rsid w:val="00FE3C60"/>
    <w:rsid w:val="00FE6885"/>
    <w:rsid w:val="00FE6C5E"/>
    <w:rsid w:val="00FE6CD9"/>
    <w:rsid w:val="00FE7E4C"/>
    <w:rsid w:val="00FF01C2"/>
    <w:rsid w:val="00FF036A"/>
    <w:rsid w:val="00FF2C20"/>
    <w:rsid w:val="00FF3103"/>
    <w:rsid w:val="00FF586C"/>
    <w:rsid w:val="00FF5E8D"/>
    <w:rsid w:val="00FF6C0A"/>
    <w:rsid w:val="00FF7200"/>
    <w:rsid w:val="2D8B8F34"/>
    <w:rsid w:val="4D57D121"/>
    <w:rsid w:val="4E23C096"/>
    <w:rsid w:val="64C2E5B9"/>
    <w:rsid w:val="73F68BFF"/>
    <w:rsid w:val="7F6E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40BBAE"/>
  <w15:docId w15:val="{121AD681-07ED-4381-8622-3500F9C9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7480"/>
    <w:pPr>
      <w:spacing w:line="288" w:lineRule="auto"/>
      <w:jc w:val="both"/>
    </w:pPr>
    <w:rPr>
      <w:rFonts w:ascii="Verdana" w:hAnsi="Verdana"/>
      <w:sz w:val="20"/>
      <w:szCs w:val="20"/>
    </w:rPr>
  </w:style>
  <w:style w:type="paragraph" w:styleId="Naslov1">
    <w:name w:val="heading 1"/>
    <w:basedOn w:val="Navaden"/>
    <w:next w:val="Navaden"/>
    <w:link w:val="Naslov1Znak"/>
    <w:qFormat/>
    <w:rsid w:val="00754D0D"/>
    <w:pPr>
      <w:keepNext/>
      <w:numPr>
        <w:numId w:val="1"/>
      </w:numPr>
      <w:spacing w:before="360" w:after="720" w:line="300" w:lineRule="atLeast"/>
      <w:jc w:val="left"/>
      <w:outlineLvl w:val="0"/>
    </w:pPr>
    <w:rPr>
      <w:b/>
      <w:caps/>
      <w:spacing w:val="10"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rsid w:val="003C46A4"/>
    <w:pPr>
      <w:keepNext/>
      <w:numPr>
        <w:ilvl w:val="1"/>
        <w:numId w:val="1"/>
      </w:numPr>
      <w:tabs>
        <w:tab w:val="left" w:pos="709"/>
      </w:tabs>
      <w:spacing w:before="360" w:after="480" w:line="300" w:lineRule="atLeast"/>
      <w:outlineLvl w:val="1"/>
    </w:pPr>
    <w:rPr>
      <w:b/>
      <w:caps/>
      <w:sz w:val="24"/>
    </w:rPr>
  </w:style>
  <w:style w:type="paragraph" w:styleId="Naslov3">
    <w:name w:val="heading 3"/>
    <w:basedOn w:val="Navaden"/>
    <w:next w:val="Navaden"/>
    <w:link w:val="Naslov3Znak"/>
    <w:qFormat/>
    <w:rsid w:val="00621079"/>
    <w:pPr>
      <w:keepNext/>
      <w:numPr>
        <w:ilvl w:val="2"/>
        <w:numId w:val="1"/>
      </w:numPr>
      <w:spacing w:before="480" w:after="200" w:line="300" w:lineRule="atLeast"/>
      <w:outlineLvl w:val="2"/>
    </w:pPr>
    <w:rPr>
      <w:b/>
    </w:rPr>
  </w:style>
  <w:style w:type="paragraph" w:styleId="Naslov4">
    <w:name w:val="heading 4"/>
    <w:basedOn w:val="Navaden"/>
    <w:next w:val="Navaden"/>
    <w:link w:val="Naslov4Znak"/>
    <w:qFormat/>
    <w:rsid w:val="00FA5F2A"/>
    <w:pPr>
      <w:keepNext/>
      <w:numPr>
        <w:ilvl w:val="3"/>
        <w:numId w:val="1"/>
      </w:numPr>
      <w:tabs>
        <w:tab w:val="left" w:pos="1134"/>
      </w:tabs>
      <w:spacing w:line="300" w:lineRule="atLeast"/>
      <w:outlineLvl w:val="3"/>
    </w:pPr>
    <w:rPr>
      <w:rFonts w:ascii="Times New Roman" w:hAnsi="Times New Roman"/>
      <w:b/>
      <w:sz w:val="24"/>
      <w:lang w:val="en-US"/>
    </w:rPr>
  </w:style>
  <w:style w:type="paragraph" w:styleId="Naslov5">
    <w:name w:val="heading 5"/>
    <w:basedOn w:val="Navaden"/>
    <w:next w:val="Navaden"/>
    <w:link w:val="Naslov5Znak"/>
    <w:qFormat/>
    <w:rsid w:val="00FA5F2A"/>
    <w:pPr>
      <w:numPr>
        <w:ilvl w:val="4"/>
        <w:numId w:val="1"/>
      </w:numPr>
      <w:tabs>
        <w:tab w:val="left" w:pos="1134"/>
      </w:tabs>
      <w:spacing w:line="300" w:lineRule="atLeast"/>
      <w:outlineLvl w:val="4"/>
    </w:pPr>
    <w:rPr>
      <w:rFonts w:ascii="Times New Roman" w:hAnsi="Times New Roman"/>
      <w:b/>
      <w:i/>
      <w:sz w:val="24"/>
      <w:lang w:val="en-US"/>
    </w:rPr>
  </w:style>
  <w:style w:type="paragraph" w:styleId="Naslov6">
    <w:name w:val="heading 6"/>
    <w:basedOn w:val="Navaden"/>
    <w:next w:val="Navaden"/>
    <w:link w:val="Naslov6Znak"/>
    <w:qFormat/>
    <w:rsid w:val="00FA5F2A"/>
    <w:pPr>
      <w:numPr>
        <w:ilvl w:val="5"/>
        <w:numId w:val="1"/>
      </w:numPr>
      <w:spacing w:line="300" w:lineRule="atLeast"/>
      <w:outlineLvl w:val="5"/>
    </w:pPr>
    <w:rPr>
      <w:rFonts w:ascii="Times New Roman" w:hAnsi="Times New Roman"/>
      <w:sz w:val="24"/>
      <w:lang w:val="en-US"/>
    </w:rPr>
  </w:style>
  <w:style w:type="paragraph" w:styleId="Naslov7">
    <w:name w:val="heading 7"/>
    <w:basedOn w:val="Navaden"/>
    <w:next w:val="Navaden"/>
    <w:link w:val="Naslov7Znak"/>
    <w:qFormat/>
    <w:rsid w:val="00FA5F2A"/>
    <w:pPr>
      <w:numPr>
        <w:ilvl w:val="6"/>
        <w:numId w:val="1"/>
      </w:numPr>
      <w:spacing w:before="240" w:after="60" w:line="300" w:lineRule="atLeast"/>
      <w:outlineLvl w:val="6"/>
    </w:pPr>
    <w:rPr>
      <w:rFonts w:ascii="Arial" w:hAnsi="Arial"/>
      <w:lang w:val="en-US"/>
    </w:rPr>
  </w:style>
  <w:style w:type="paragraph" w:styleId="Naslov8">
    <w:name w:val="heading 8"/>
    <w:basedOn w:val="Navaden"/>
    <w:next w:val="Navaden"/>
    <w:link w:val="Naslov8Znak"/>
    <w:qFormat/>
    <w:rsid w:val="00FA5F2A"/>
    <w:pPr>
      <w:numPr>
        <w:ilvl w:val="7"/>
        <w:numId w:val="1"/>
      </w:numPr>
      <w:spacing w:before="240" w:after="60" w:line="300" w:lineRule="atLeast"/>
      <w:outlineLvl w:val="7"/>
    </w:pPr>
    <w:rPr>
      <w:rFonts w:ascii="Arial" w:hAnsi="Arial"/>
      <w:i/>
      <w:lang w:val="en-US"/>
    </w:rPr>
  </w:style>
  <w:style w:type="paragraph" w:styleId="Naslov9">
    <w:name w:val="heading 9"/>
    <w:basedOn w:val="Navaden"/>
    <w:next w:val="Navaden"/>
    <w:link w:val="Naslov9Znak"/>
    <w:qFormat/>
    <w:rsid w:val="00FA5F2A"/>
    <w:pPr>
      <w:numPr>
        <w:ilvl w:val="8"/>
        <w:numId w:val="1"/>
      </w:numPr>
      <w:spacing w:before="240" w:after="60" w:line="300" w:lineRule="atLeast"/>
      <w:outlineLvl w:val="8"/>
    </w:pPr>
    <w:rPr>
      <w:rFonts w:ascii="Arial" w:hAnsi="Arial"/>
      <w:i/>
      <w:sz w:val="18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locked/>
    <w:rsid w:val="00754D0D"/>
    <w:rPr>
      <w:rFonts w:ascii="Verdana" w:hAnsi="Verdana"/>
      <w:b/>
      <w:caps/>
      <w:spacing w:val="10"/>
      <w:kern w:val="28"/>
      <w:sz w:val="32"/>
      <w:szCs w:val="20"/>
    </w:rPr>
  </w:style>
  <w:style w:type="character" w:customStyle="1" w:styleId="Naslov2Znak">
    <w:name w:val="Naslov 2 Znak"/>
    <w:basedOn w:val="Privzetapisavaodstavka"/>
    <w:link w:val="Naslov2"/>
    <w:locked/>
    <w:rsid w:val="003C46A4"/>
    <w:rPr>
      <w:rFonts w:ascii="Verdana" w:hAnsi="Verdana"/>
      <w:b/>
      <w:caps/>
      <w:sz w:val="24"/>
      <w:szCs w:val="20"/>
    </w:rPr>
  </w:style>
  <w:style w:type="character" w:customStyle="1" w:styleId="Naslov3Znak">
    <w:name w:val="Naslov 3 Znak"/>
    <w:basedOn w:val="Privzetapisavaodstavka"/>
    <w:link w:val="Naslov3"/>
    <w:locked/>
    <w:rsid w:val="00B2735D"/>
    <w:rPr>
      <w:rFonts w:ascii="Verdana" w:hAnsi="Verdana"/>
      <w:b/>
      <w:sz w:val="20"/>
      <w:szCs w:val="20"/>
    </w:rPr>
  </w:style>
  <w:style w:type="character" w:customStyle="1" w:styleId="Naslov4Znak">
    <w:name w:val="Naslov 4 Znak"/>
    <w:basedOn w:val="Privzetapisavaodstavka"/>
    <w:link w:val="Naslov4"/>
    <w:locked/>
    <w:rsid w:val="00B2735D"/>
    <w:rPr>
      <w:b/>
      <w:sz w:val="24"/>
      <w:szCs w:val="20"/>
      <w:lang w:val="en-US"/>
    </w:rPr>
  </w:style>
  <w:style w:type="character" w:customStyle="1" w:styleId="Naslov5Znak">
    <w:name w:val="Naslov 5 Znak"/>
    <w:basedOn w:val="Privzetapisavaodstavka"/>
    <w:link w:val="Naslov5"/>
    <w:locked/>
    <w:rsid w:val="00B2735D"/>
    <w:rPr>
      <w:b/>
      <w:i/>
      <w:sz w:val="24"/>
      <w:szCs w:val="20"/>
      <w:lang w:val="en-US"/>
    </w:rPr>
  </w:style>
  <w:style w:type="character" w:customStyle="1" w:styleId="Naslov6Znak">
    <w:name w:val="Naslov 6 Znak"/>
    <w:basedOn w:val="Privzetapisavaodstavka"/>
    <w:link w:val="Naslov6"/>
    <w:locked/>
    <w:rsid w:val="00B2735D"/>
    <w:rPr>
      <w:sz w:val="24"/>
      <w:szCs w:val="20"/>
      <w:lang w:val="en-US"/>
    </w:rPr>
  </w:style>
  <w:style w:type="character" w:customStyle="1" w:styleId="Naslov7Znak">
    <w:name w:val="Naslov 7 Znak"/>
    <w:basedOn w:val="Privzetapisavaodstavka"/>
    <w:link w:val="Naslov7"/>
    <w:locked/>
    <w:rsid w:val="00B2735D"/>
    <w:rPr>
      <w:rFonts w:ascii="Arial" w:hAnsi="Arial"/>
      <w:sz w:val="20"/>
      <w:szCs w:val="20"/>
      <w:lang w:val="en-US"/>
    </w:rPr>
  </w:style>
  <w:style w:type="character" w:customStyle="1" w:styleId="Naslov8Znak">
    <w:name w:val="Naslov 8 Znak"/>
    <w:basedOn w:val="Privzetapisavaodstavka"/>
    <w:link w:val="Naslov8"/>
    <w:locked/>
    <w:rsid w:val="00B2735D"/>
    <w:rPr>
      <w:rFonts w:ascii="Arial" w:hAnsi="Arial"/>
      <w:i/>
      <w:sz w:val="20"/>
      <w:szCs w:val="20"/>
      <w:lang w:val="en-US"/>
    </w:rPr>
  </w:style>
  <w:style w:type="character" w:customStyle="1" w:styleId="Naslov9Znak">
    <w:name w:val="Naslov 9 Znak"/>
    <w:basedOn w:val="Privzetapisavaodstavka"/>
    <w:link w:val="Naslov9"/>
    <w:locked/>
    <w:rsid w:val="00B2735D"/>
    <w:rPr>
      <w:rFonts w:ascii="Arial" w:hAnsi="Arial"/>
      <w:i/>
      <w:sz w:val="18"/>
      <w:szCs w:val="20"/>
      <w:lang w:val="en-US"/>
    </w:rPr>
  </w:style>
  <w:style w:type="paragraph" w:styleId="Glava">
    <w:name w:val="header"/>
    <w:basedOn w:val="Navaden"/>
    <w:link w:val="GlavaZnak"/>
    <w:uiPriority w:val="99"/>
    <w:rsid w:val="002C4213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locked/>
    <w:rsid w:val="00B2735D"/>
    <w:rPr>
      <w:rFonts w:ascii="Verdana" w:hAnsi="Verdana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rsid w:val="002C4213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locked/>
    <w:rsid w:val="00B2735D"/>
    <w:rPr>
      <w:rFonts w:ascii="Verdana" w:hAnsi="Verdana" w:cs="Times New Roman"/>
      <w:sz w:val="20"/>
      <w:szCs w:val="20"/>
    </w:rPr>
  </w:style>
  <w:style w:type="table" w:styleId="Tabelamrea">
    <w:name w:val="Table Grid"/>
    <w:basedOn w:val="Navadnatabela"/>
    <w:uiPriority w:val="59"/>
    <w:rsid w:val="002C4213"/>
    <w:pPr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uiPriority w:val="99"/>
    <w:rsid w:val="002C4213"/>
    <w:rPr>
      <w:rFonts w:cs="Times New Roman"/>
    </w:rPr>
  </w:style>
  <w:style w:type="paragraph" w:styleId="Besedilooblaka">
    <w:name w:val="Balloon Text"/>
    <w:basedOn w:val="Navaden"/>
    <w:link w:val="BesedilooblakaZnak"/>
    <w:uiPriority w:val="99"/>
    <w:semiHidden/>
    <w:rsid w:val="00C335A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B2735D"/>
    <w:rPr>
      <w:rFonts w:cs="Times New Roman"/>
      <w:sz w:val="2"/>
    </w:rPr>
  </w:style>
  <w:style w:type="paragraph" w:styleId="Kazalovsebine2">
    <w:name w:val="toc 2"/>
    <w:basedOn w:val="Navaden"/>
    <w:next w:val="Navaden"/>
    <w:uiPriority w:val="39"/>
    <w:rsid w:val="000173FE"/>
    <w:pPr>
      <w:ind w:left="200"/>
      <w:jc w:val="left"/>
    </w:pPr>
    <w:rPr>
      <w:smallCaps/>
      <w:sz w:val="22"/>
    </w:rPr>
  </w:style>
  <w:style w:type="character" w:styleId="Hiperpovezava">
    <w:name w:val="Hyperlink"/>
    <w:basedOn w:val="Privzetapisavaodstavka"/>
    <w:uiPriority w:val="99"/>
    <w:rsid w:val="00AB3561"/>
    <w:rPr>
      <w:rFonts w:cs="Times New Roman"/>
      <w:color w:val="0000FF"/>
      <w:u w:val="single"/>
    </w:rPr>
  </w:style>
  <w:style w:type="paragraph" w:styleId="Kazalovsebine1">
    <w:name w:val="toc 1"/>
    <w:basedOn w:val="Navaden"/>
    <w:next w:val="Navaden"/>
    <w:autoRedefine/>
    <w:uiPriority w:val="39"/>
    <w:rsid w:val="00C454C9"/>
    <w:pPr>
      <w:tabs>
        <w:tab w:val="left" w:pos="600"/>
        <w:tab w:val="right" w:leader="dot" w:pos="9344"/>
      </w:tabs>
      <w:spacing w:before="120" w:after="120"/>
      <w:ind w:left="567" w:hanging="567"/>
      <w:jc w:val="left"/>
    </w:pPr>
    <w:rPr>
      <w:b/>
      <w:bCs/>
      <w:caps/>
      <w:sz w:val="22"/>
    </w:rPr>
  </w:style>
  <w:style w:type="paragraph" w:styleId="Kazalovsebine3">
    <w:name w:val="toc 3"/>
    <w:basedOn w:val="Navaden"/>
    <w:next w:val="Navaden"/>
    <w:autoRedefine/>
    <w:uiPriority w:val="39"/>
    <w:rsid w:val="00984F0A"/>
    <w:pPr>
      <w:ind w:left="400"/>
      <w:jc w:val="left"/>
    </w:pPr>
    <w:rPr>
      <w:iCs/>
    </w:rPr>
  </w:style>
  <w:style w:type="paragraph" w:styleId="Stvarnokazalo1">
    <w:name w:val="index 1"/>
    <w:basedOn w:val="Navaden"/>
    <w:next w:val="Navaden"/>
    <w:autoRedefine/>
    <w:uiPriority w:val="99"/>
    <w:semiHidden/>
    <w:rsid w:val="002751A7"/>
    <w:pPr>
      <w:ind w:left="220" w:hanging="220"/>
      <w:jc w:val="left"/>
    </w:pPr>
    <w:rPr>
      <w:rFonts w:ascii="Times New Roman" w:hAnsi="Times New Roman"/>
      <w:sz w:val="18"/>
      <w:szCs w:val="18"/>
    </w:rPr>
  </w:style>
  <w:style w:type="paragraph" w:styleId="Stvarnokazalo2">
    <w:name w:val="index 2"/>
    <w:basedOn w:val="Navaden"/>
    <w:next w:val="Navaden"/>
    <w:autoRedefine/>
    <w:uiPriority w:val="99"/>
    <w:semiHidden/>
    <w:rsid w:val="002751A7"/>
    <w:pPr>
      <w:ind w:left="440" w:hanging="220"/>
      <w:jc w:val="left"/>
    </w:pPr>
    <w:rPr>
      <w:rFonts w:ascii="Times New Roman" w:hAnsi="Times New Roman"/>
      <w:sz w:val="18"/>
      <w:szCs w:val="18"/>
    </w:rPr>
  </w:style>
  <w:style w:type="paragraph" w:styleId="Stvarnokazalo3">
    <w:name w:val="index 3"/>
    <w:basedOn w:val="Navaden"/>
    <w:next w:val="Navaden"/>
    <w:autoRedefine/>
    <w:uiPriority w:val="99"/>
    <w:semiHidden/>
    <w:rsid w:val="002751A7"/>
    <w:pPr>
      <w:ind w:left="660" w:hanging="220"/>
      <w:jc w:val="left"/>
    </w:pPr>
    <w:rPr>
      <w:rFonts w:ascii="Times New Roman" w:hAnsi="Times New Roman"/>
      <w:sz w:val="18"/>
      <w:szCs w:val="18"/>
    </w:rPr>
  </w:style>
  <w:style w:type="paragraph" w:styleId="Stvarnokazalo4">
    <w:name w:val="index 4"/>
    <w:basedOn w:val="Navaden"/>
    <w:next w:val="Navaden"/>
    <w:autoRedefine/>
    <w:uiPriority w:val="99"/>
    <w:semiHidden/>
    <w:rsid w:val="002751A7"/>
    <w:pPr>
      <w:ind w:left="880" w:hanging="220"/>
      <w:jc w:val="left"/>
    </w:pPr>
    <w:rPr>
      <w:rFonts w:ascii="Times New Roman" w:hAnsi="Times New Roman"/>
      <w:sz w:val="18"/>
      <w:szCs w:val="18"/>
    </w:rPr>
  </w:style>
  <w:style w:type="paragraph" w:styleId="Stvarnokazalo5">
    <w:name w:val="index 5"/>
    <w:basedOn w:val="Navaden"/>
    <w:next w:val="Navaden"/>
    <w:autoRedefine/>
    <w:uiPriority w:val="99"/>
    <w:semiHidden/>
    <w:rsid w:val="002751A7"/>
    <w:pPr>
      <w:ind w:left="1100" w:hanging="220"/>
      <w:jc w:val="left"/>
    </w:pPr>
    <w:rPr>
      <w:rFonts w:ascii="Times New Roman" w:hAnsi="Times New Roman"/>
      <w:sz w:val="18"/>
      <w:szCs w:val="18"/>
    </w:rPr>
  </w:style>
  <w:style w:type="paragraph" w:styleId="Stvarnokazalo6">
    <w:name w:val="index 6"/>
    <w:basedOn w:val="Navaden"/>
    <w:next w:val="Navaden"/>
    <w:autoRedefine/>
    <w:uiPriority w:val="99"/>
    <w:semiHidden/>
    <w:rsid w:val="002751A7"/>
    <w:pPr>
      <w:ind w:left="1320" w:hanging="220"/>
      <w:jc w:val="left"/>
    </w:pPr>
    <w:rPr>
      <w:rFonts w:ascii="Times New Roman" w:hAnsi="Times New Roman"/>
      <w:sz w:val="18"/>
      <w:szCs w:val="18"/>
    </w:rPr>
  </w:style>
  <w:style w:type="paragraph" w:styleId="Stvarnokazalo7">
    <w:name w:val="index 7"/>
    <w:basedOn w:val="Navaden"/>
    <w:next w:val="Navaden"/>
    <w:autoRedefine/>
    <w:uiPriority w:val="99"/>
    <w:semiHidden/>
    <w:rsid w:val="002751A7"/>
    <w:pPr>
      <w:ind w:left="1540" w:hanging="220"/>
      <w:jc w:val="left"/>
    </w:pPr>
    <w:rPr>
      <w:rFonts w:ascii="Times New Roman" w:hAnsi="Times New Roman"/>
      <w:sz w:val="18"/>
      <w:szCs w:val="18"/>
    </w:rPr>
  </w:style>
  <w:style w:type="paragraph" w:styleId="Stvarnokazalo8">
    <w:name w:val="index 8"/>
    <w:basedOn w:val="Navaden"/>
    <w:next w:val="Navaden"/>
    <w:autoRedefine/>
    <w:uiPriority w:val="99"/>
    <w:semiHidden/>
    <w:rsid w:val="002751A7"/>
    <w:pPr>
      <w:ind w:left="1760" w:hanging="220"/>
      <w:jc w:val="left"/>
    </w:pPr>
    <w:rPr>
      <w:rFonts w:ascii="Times New Roman" w:hAnsi="Times New Roman"/>
      <w:sz w:val="18"/>
      <w:szCs w:val="18"/>
    </w:rPr>
  </w:style>
  <w:style w:type="paragraph" w:styleId="Stvarnokazalo9">
    <w:name w:val="index 9"/>
    <w:basedOn w:val="Navaden"/>
    <w:next w:val="Navaden"/>
    <w:autoRedefine/>
    <w:uiPriority w:val="99"/>
    <w:semiHidden/>
    <w:rsid w:val="002751A7"/>
    <w:pPr>
      <w:ind w:left="1980" w:hanging="220"/>
      <w:jc w:val="left"/>
    </w:pPr>
    <w:rPr>
      <w:rFonts w:ascii="Times New Roman" w:hAnsi="Times New Roman"/>
      <w:sz w:val="18"/>
      <w:szCs w:val="18"/>
    </w:rPr>
  </w:style>
  <w:style w:type="paragraph" w:styleId="Stvarnokazalo-naslov">
    <w:name w:val="index heading"/>
    <w:basedOn w:val="Navaden"/>
    <w:next w:val="Stvarnokazalo1"/>
    <w:uiPriority w:val="99"/>
    <w:semiHidden/>
    <w:rsid w:val="002751A7"/>
    <w:pPr>
      <w:spacing w:before="240" w:after="120"/>
      <w:jc w:val="center"/>
    </w:pPr>
    <w:rPr>
      <w:rFonts w:ascii="Times New Roman" w:hAnsi="Times New Roman"/>
      <w:b/>
      <w:bCs/>
      <w:sz w:val="26"/>
      <w:szCs w:val="26"/>
    </w:rPr>
  </w:style>
  <w:style w:type="paragraph" w:styleId="Telobesedila2">
    <w:name w:val="Body Text 2"/>
    <w:basedOn w:val="Navaden"/>
    <w:link w:val="Telobesedila2Znak"/>
    <w:uiPriority w:val="99"/>
    <w:rsid w:val="007D346C"/>
    <w:pPr>
      <w:jc w:val="left"/>
    </w:pPr>
    <w:rPr>
      <w:rFonts w:ascii="Times New Roman" w:hAnsi="Times New Roman"/>
      <w:sz w:val="24"/>
      <w:lang w:val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locked/>
    <w:rsid w:val="00B2735D"/>
    <w:rPr>
      <w:rFonts w:ascii="Verdana" w:hAnsi="Verdana" w:cs="Times New Roman"/>
      <w:sz w:val="20"/>
      <w:szCs w:val="20"/>
    </w:rPr>
  </w:style>
  <w:style w:type="paragraph" w:styleId="Kazalovirov">
    <w:name w:val="table of authorities"/>
    <w:basedOn w:val="Navaden"/>
    <w:next w:val="Navaden"/>
    <w:uiPriority w:val="99"/>
    <w:semiHidden/>
    <w:rsid w:val="00E93CF6"/>
    <w:pPr>
      <w:tabs>
        <w:tab w:val="right" w:leader="dot" w:pos="9355"/>
      </w:tabs>
      <w:spacing w:line="300" w:lineRule="atLeast"/>
      <w:ind w:left="220" w:hanging="220"/>
    </w:pPr>
    <w:rPr>
      <w:rFonts w:ascii="Arial" w:hAnsi="Arial"/>
      <w:lang w:val="en-US"/>
    </w:rPr>
  </w:style>
  <w:style w:type="paragraph" w:styleId="Kazalovsebine4">
    <w:name w:val="toc 4"/>
    <w:basedOn w:val="Navaden"/>
    <w:next w:val="Navaden"/>
    <w:autoRedefine/>
    <w:uiPriority w:val="99"/>
    <w:semiHidden/>
    <w:rsid w:val="00171DF5"/>
    <w:pPr>
      <w:ind w:left="600"/>
      <w:jc w:val="left"/>
    </w:pPr>
    <w:rPr>
      <w:sz w:val="18"/>
      <w:szCs w:val="18"/>
    </w:rPr>
  </w:style>
  <w:style w:type="paragraph" w:styleId="Kazalovsebine5">
    <w:name w:val="toc 5"/>
    <w:basedOn w:val="Navaden"/>
    <w:next w:val="Navaden"/>
    <w:autoRedefine/>
    <w:uiPriority w:val="99"/>
    <w:semiHidden/>
    <w:rsid w:val="0083484D"/>
    <w:pPr>
      <w:ind w:left="800"/>
      <w:jc w:val="left"/>
    </w:pPr>
    <w:rPr>
      <w:rFonts w:ascii="Calibri" w:hAnsi="Calibri"/>
      <w:sz w:val="18"/>
      <w:szCs w:val="18"/>
    </w:rPr>
  </w:style>
  <w:style w:type="paragraph" w:styleId="Kazalovsebine6">
    <w:name w:val="toc 6"/>
    <w:basedOn w:val="Navaden"/>
    <w:next w:val="Navaden"/>
    <w:autoRedefine/>
    <w:uiPriority w:val="99"/>
    <w:semiHidden/>
    <w:rsid w:val="00423023"/>
    <w:pPr>
      <w:ind w:left="1000"/>
      <w:jc w:val="left"/>
    </w:pPr>
    <w:rPr>
      <w:rFonts w:ascii="Calibri" w:hAnsi="Calibri"/>
      <w:sz w:val="18"/>
      <w:szCs w:val="18"/>
    </w:rPr>
  </w:style>
  <w:style w:type="paragraph" w:styleId="Kazalovsebine7">
    <w:name w:val="toc 7"/>
    <w:basedOn w:val="Navaden"/>
    <w:next w:val="Navaden"/>
    <w:autoRedefine/>
    <w:uiPriority w:val="99"/>
    <w:semiHidden/>
    <w:rsid w:val="00423023"/>
    <w:pPr>
      <w:ind w:left="1200"/>
      <w:jc w:val="left"/>
    </w:pPr>
    <w:rPr>
      <w:rFonts w:ascii="Calibri" w:hAnsi="Calibri"/>
      <w:sz w:val="18"/>
      <w:szCs w:val="18"/>
    </w:rPr>
  </w:style>
  <w:style w:type="paragraph" w:styleId="Kazalovsebine8">
    <w:name w:val="toc 8"/>
    <w:basedOn w:val="Navaden"/>
    <w:next w:val="Navaden"/>
    <w:autoRedefine/>
    <w:uiPriority w:val="99"/>
    <w:semiHidden/>
    <w:rsid w:val="00423023"/>
    <w:pPr>
      <w:ind w:left="1400"/>
      <w:jc w:val="left"/>
    </w:pPr>
    <w:rPr>
      <w:rFonts w:ascii="Calibri" w:hAnsi="Calibri"/>
      <w:sz w:val="18"/>
      <w:szCs w:val="18"/>
    </w:rPr>
  </w:style>
  <w:style w:type="paragraph" w:styleId="Kazalovsebine9">
    <w:name w:val="toc 9"/>
    <w:basedOn w:val="Navaden"/>
    <w:next w:val="Navaden"/>
    <w:autoRedefine/>
    <w:uiPriority w:val="99"/>
    <w:semiHidden/>
    <w:rsid w:val="00423023"/>
    <w:pPr>
      <w:ind w:left="1600"/>
      <w:jc w:val="left"/>
    </w:pPr>
    <w:rPr>
      <w:rFonts w:ascii="Calibri" w:hAnsi="Calibri"/>
      <w:sz w:val="18"/>
      <w:szCs w:val="18"/>
    </w:rPr>
  </w:style>
  <w:style w:type="paragraph" w:styleId="Otevilenseznam5">
    <w:name w:val="List Number 5"/>
    <w:basedOn w:val="Navaden"/>
    <w:uiPriority w:val="99"/>
    <w:rsid w:val="00E93CF6"/>
    <w:pPr>
      <w:spacing w:line="300" w:lineRule="atLeast"/>
      <w:ind w:left="1415" w:hanging="283"/>
    </w:pPr>
    <w:rPr>
      <w:rFonts w:ascii="Arial" w:hAnsi="Arial"/>
      <w:lang w:val="en-US"/>
    </w:rPr>
  </w:style>
  <w:style w:type="paragraph" w:styleId="Kazaloslik">
    <w:name w:val="table of figures"/>
    <w:basedOn w:val="Navaden"/>
    <w:next w:val="Navaden"/>
    <w:uiPriority w:val="99"/>
    <w:semiHidden/>
    <w:rsid w:val="00E93CF6"/>
    <w:pPr>
      <w:tabs>
        <w:tab w:val="right" w:leader="dot" w:pos="9355"/>
      </w:tabs>
      <w:spacing w:line="300" w:lineRule="atLeast"/>
      <w:ind w:left="440" w:hanging="440"/>
    </w:pPr>
    <w:rPr>
      <w:rFonts w:ascii="Arial" w:hAnsi="Arial"/>
      <w:lang w:val="en-US"/>
    </w:rPr>
  </w:style>
  <w:style w:type="paragraph" w:styleId="Seznam2">
    <w:name w:val="List 2"/>
    <w:basedOn w:val="Navaden"/>
    <w:uiPriority w:val="99"/>
    <w:rsid w:val="00E93CF6"/>
    <w:pPr>
      <w:spacing w:line="300" w:lineRule="atLeast"/>
      <w:ind w:left="566" w:hanging="283"/>
    </w:pPr>
    <w:rPr>
      <w:rFonts w:ascii="Arial" w:hAnsi="Arial"/>
      <w:lang w:val="en-US"/>
    </w:rPr>
  </w:style>
  <w:style w:type="paragraph" w:styleId="Kazalovirov-naslov">
    <w:name w:val="toa heading"/>
    <w:basedOn w:val="Navaden"/>
    <w:next w:val="Navaden"/>
    <w:uiPriority w:val="99"/>
    <w:semiHidden/>
    <w:rsid w:val="00E93CF6"/>
    <w:pPr>
      <w:spacing w:before="120" w:line="300" w:lineRule="atLeast"/>
    </w:pPr>
    <w:rPr>
      <w:rFonts w:ascii="Arial" w:hAnsi="Arial"/>
      <w:b/>
      <w:sz w:val="24"/>
      <w:lang w:val="en-US"/>
    </w:rPr>
  </w:style>
  <w:style w:type="paragraph" w:styleId="Oznaenseznam">
    <w:name w:val="List Bullet"/>
    <w:basedOn w:val="Navaden"/>
    <w:uiPriority w:val="99"/>
    <w:rsid w:val="00E93CF6"/>
    <w:pPr>
      <w:spacing w:after="100" w:line="300" w:lineRule="atLeast"/>
      <w:ind w:left="284" w:hanging="284"/>
    </w:pPr>
    <w:rPr>
      <w:rFonts w:ascii="Arial" w:hAnsi="Arial"/>
      <w:lang w:val="en-US"/>
    </w:rPr>
  </w:style>
  <w:style w:type="paragraph" w:styleId="Telobesedila">
    <w:name w:val="Body Text"/>
    <w:basedOn w:val="Navaden"/>
    <w:link w:val="TelobesedilaZnak"/>
    <w:uiPriority w:val="99"/>
    <w:rsid w:val="00E93CF6"/>
    <w:pPr>
      <w:jc w:val="left"/>
    </w:pPr>
    <w:rPr>
      <w:rFonts w:ascii="Times New Roman" w:hAnsi="Times New Roman"/>
      <w:sz w:val="24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B2735D"/>
    <w:rPr>
      <w:rFonts w:ascii="Verdana" w:hAnsi="Verdana" w:cs="Times New Roman"/>
      <w:sz w:val="20"/>
      <w:szCs w:val="20"/>
    </w:rPr>
  </w:style>
  <w:style w:type="paragraph" w:styleId="Zgradbadokumenta">
    <w:name w:val="Document Map"/>
    <w:basedOn w:val="Navaden"/>
    <w:link w:val="ZgradbadokumentaZnak"/>
    <w:uiPriority w:val="99"/>
    <w:semiHidden/>
    <w:rsid w:val="00E93CF6"/>
    <w:pPr>
      <w:shd w:val="clear" w:color="auto" w:fill="000080"/>
      <w:spacing w:line="300" w:lineRule="atLeast"/>
    </w:pPr>
    <w:rPr>
      <w:rFonts w:ascii="Tahoma" w:hAnsi="Tahoma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locked/>
    <w:rsid w:val="00B2735D"/>
    <w:rPr>
      <w:rFonts w:cs="Times New Roman"/>
      <w:sz w:val="2"/>
    </w:rPr>
  </w:style>
  <w:style w:type="character" w:styleId="SledenaHiperpovezava">
    <w:name w:val="FollowedHyperlink"/>
    <w:basedOn w:val="Privzetapisavaodstavka"/>
    <w:uiPriority w:val="99"/>
    <w:rsid w:val="00547CD8"/>
    <w:rPr>
      <w:rFonts w:cs="Times New Roman"/>
      <w:color w:val="800080"/>
      <w:u w:val="single"/>
    </w:rPr>
  </w:style>
  <w:style w:type="paragraph" w:customStyle="1" w:styleId="SlogNaslov2Verdana12ptLevoPred12ptPo3ptRaz">
    <w:name w:val="Slog Naslov 2 + Verdana 12 pt Levo Pred:  12 pt Po:  3 pt Raz..."/>
    <w:basedOn w:val="Naslov2"/>
    <w:uiPriority w:val="99"/>
    <w:rsid w:val="00DE0910"/>
    <w:pPr>
      <w:spacing w:before="240" w:after="60" w:line="24" w:lineRule="atLeast"/>
      <w:jc w:val="left"/>
    </w:pPr>
    <w:rPr>
      <w:bCs/>
    </w:rPr>
  </w:style>
  <w:style w:type="paragraph" w:styleId="Odstavekseznama">
    <w:name w:val="List Paragraph"/>
    <w:basedOn w:val="Navaden"/>
    <w:uiPriority w:val="99"/>
    <w:qFormat/>
    <w:rsid w:val="00D25366"/>
    <w:pPr>
      <w:ind w:left="720"/>
      <w:contextualSpacing/>
    </w:pPr>
  </w:style>
  <w:style w:type="paragraph" w:customStyle="1" w:styleId="SlogOdstavekseznamaKrepkoRazmikvrsticPoljubno12li">
    <w:name w:val="Slog Odstavek seznama + Krepko Razmik vrstic:  Poljubno 12 li"/>
    <w:basedOn w:val="Odstavekseznama"/>
    <w:uiPriority w:val="99"/>
    <w:rsid w:val="00ED0E3B"/>
    <w:rPr>
      <w:bCs/>
    </w:rPr>
  </w:style>
  <w:style w:type="paragraph" w:styleId="NaslovTOC">
    <w:name w:val="TOC Heading"/>
    <w:basedOn w:val="Naslov1"/>
    <w:next w:val="Navaden"/>
    <w:uiPriority w:val="39"/>
    <w:qFormat/>
    <w:rsid w:val="00E317C4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aps w:val="0"/>
      <w:color w:val="365F91"/>
      <w:spacing w:val="0"/>
      <w:kern w:val="0"/>
      <w:sz w:val="28"/>
      <w:szCs w:val="28"/>
      <w:lang w:eastAsia="en-US"/>
    </w:rPr>
  </w:style>
  <w:style w:type="paragraph" w:customStyle="1" w:styleId="Naslovnaglava">
    <w:name w:val="Naslovna glava"/>
    <w:basedOn w:val="Navaden"/>
    <w:uiPriority w:val="99"/>
    <w:rsid w:val="000872D6"/>
    <w:pPr>
      <w:tabs>
        <w:tab w:val="left" w:pos="1155"/>
      </w:tabs>
      <w:spacing w:line="240" w:lineRule="auto"/>
    </w:pPr>
    <w:rPr>
      <w:rFonts w:cs="Arial"/>
      <w:sz w:val="12"/>
      <w:szCs w:val="12"/>
    </w:rPr>
  </w:style>
  <w:style w:type="character" w:styleId="Pripombasklic">
    <w:name w:val="annotation reference"/>
    <w:basedOn w:val="Privzetapisavaodstavka"/>
    <w:uiPriority w:val="99"/>
    <w:semiHidden/>
    <w:rsid w:val="0086242E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86242E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86242E"/>
    <w:rPr>
      <w:rFonts w:ascii="Verdana" w:hAnsi="Verdana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86242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86242E"/>
    <w:rPr>
      <w:rFonts w:ascii="Verdana" w:hAnsi="Verdana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EC72F2"/>
    <w:rPr>
      <w:rFonts w:ascii="Verdana" w:hAnsi="Verdana"/>
      <w:sz w:val="20"/>
      <w:szCs w:val="20"/>
    </w:rPr>
  </w:style>
  <w:style w:type="paragraph" w:styleId="Navadensplet">
    <w:name w:val="Normal (Web)"/>
    <w:basedOn w:val="Navaden"/>
    <w:uiPriority w:val="99"/>
    <w:semiHidden/>
    <w:unhideWhenUsed/>
    <w:locked/>
    <w:rsid w:val="00146E44"/>
    <w:pPr>
      <w:spacing w:before="100" w:beforeAutospacing="1" w:after="100" w:afterAutospacing="1" w:line="240" w:lineRule="auto"/>
      <w:jc w:val="left"/>
    </w:pPr>
    <w:rPr>
      <w:color w:val="000000"/>
      <w:sz w:val="17"/>
      <w:szCs w:val="17"/>
    </w:rPr>
  </w:style>
  <w:style w:type="paragraph" w:customStyle="1" w:styleId="Normal2">
    <w:name w:val="Normal2"/>
    <w:basedOn w:val="Navaden"/>
    <w:rsid w:val="00754D0D"/>
    <w:pPr>
      <w:spacing w:line="300" w:lineRule="atLeast"/>
      <w:jc w:val="right"/>
    </w:pPr>
    <w:rPr>
      <w:rFonts w:ascii="Times New Roman" w:hAnsi="Times New Roman"/>
    </w:rPr>
  </w:style>
  <w:style w:type="paragraph" w:customStyle="1" w:styleId="Normal3">
    <w:name w:val="Normal3"/>
    <w:basedOn w:val="Normal2"/>
    <w:rsid w:val="00754D0D"/>
    <w:pPr>
      <w:jc w:val="center"/>
    </w:pPr>
  </w:style>
  <w:style w:type="paragraph" w:customStyle="1" w:styleId="text">
    <w:name w:val="text"/>
    <w:basedOn w:val="Navaden"/>
    <w:uiPriority w:val="99"/>
    <w:rsid w:val="009305BB"/>
    <w:pPr>
      <w:spacing w:line="360" w:lineRule="auto"/>
      <w:ind w:firstLine="340"/>
    </w:pPr>
    <w:rPr>
      <w:rFonts w:ascii="Times New Roman" w:hAnsi="Times New Roman"/>
      <w:sz w:val="24"/>
    </w:rPr>
  </w:style>
  <w:style w:type="character" w:styleId="Poudarek">
    <w:name w:val="Emphasis"/>
    <w:basedOn w:val="Privzetapisavaodstavka"/>
    <w:uiPriority w:val="20"/>
    <w:qFormat/>
    <w:rsid w:val="00D75FD9"/>
    <w:rPr>
      <w:b/>
      <w:bCs/>
      <w:i w:val="0"/>
      <w:iCs w:val="0"/>
    </w:rPr>
  </w:style>
  <w:style w:type="character" w:customStyle="1" w:styleId="st1">
    <w:name w:val="st1"/>
    <w:basedOn w:val="Privzetapisavaodstavka"/>
    <w:rsid w:val="00D75FD9"/>
  </w:style>
  <w:style w:type="character" w:styleId="Omemba">
    <w:name w:val="Mention"/>
    <w:basedOn w:val="Privzetapisavaodstavka"/>
    <w:uiPriority w:val="99"/>
    <w:unhideWhenUsed/>
    <w:rsid w:val="00086E3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3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33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11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8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92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409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5243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07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6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8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tis.si/zemljevid/X=521425&amp;Y=160326&amp;n=DRAVSKE%20ELEKTRARNE%20MARIBOR%20D.O.O.%20ELEKTRARNA%20VUHRED&amp;a=Vuhred%20178,%20Vuhred&amp;p=&amp;t=&amp;r=0,826537980151613&amp;pid=463356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tis.si/zemljevid/X=512178&amp;Y=160966&amp;n=DRAVSKE%20ELEKTRARNE%20MARIBOR%20D.O.O.%20ELEKTRARNA%20VUZENICA&amp;a=Livarska%20cesta%2024,%20Vuzenica&amp;p=&amp;t=&amp;r=0,164840672707577&amp;pid=4633566" TargetMode="External"/><Relationship Id="rId17" Type="http://schemas.openxmlformats.org/officeDocument/2006/relationships/hyperlink" Target="http://www.itis.si/zemljevid/X=560975&amp;Y=145293&amp;n=DRAVSKE%20ELEKTRARNE%20MARIBOR%20D.O.O.%20ELEKTRARNA%20ZLATOLI%c4%8cJE&amp;a=Zlatoli%c4%8dje%205%20B,%20Zlatoli%c4%8dje&amp;p=&amp;t=&amp;r=0,220898900283919&amp;pid=463356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tis.si/zemljevid/X=546711&amp;Y=158624&amp;n=DRAVSKE%20ELEKTRARNE%20MARIBOR%20D.O.O.%20ELEKTRARNA%20MARIBORSKI%20OTOK&amp;a=Celov%c5%a1ka%20cesta%201,%20Bresternica&amp;p=&amp;t=&amp;r=0,0806413321200019&amp;pid=463355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tis.si/zemljevid/X=501935&amp;Y=160127&amp;n=DRAVSKE%20ELEKTRARNE%20MARIBOR%20D.O.O.%20ELEKTRARNA%20DRAVOGRAD&amp;a=Me%c5%bea%20133,%20Dravograd&amp;p=&amp;t=&amp;r=0,914904414170843&amp;pid=463356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itis.si/zemljevid/X=535711&amp;Y=156656&amp;n=DRAVSKE%20ELEKTRARNE%20MARIBOR%20D.O.O.%20ELEKTRARNA%20FALA&amp;a=Fala%2024,%20Fala&amp;p=&amp;t=&amp;r=0,194432946478218&amp;pid=4633561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is.si/zemljevid/X=531745&amp;Y=159164&amp;n=DRAVSKE%20ELEKTRARNE%20MARIBOR%20D.O.O.%20ELEKTRARNA%20O%c5%bdBALT&amp;a=Vurmat%2015,%20Vurmat&amp;p=&amp;t=&amp;r=0,822636822155973&amp;pid=46335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3E3AFAC2D96B459598D08022BEF6C0" ma:contentTypeVersion="4" ma:contentTypeDescription="Ustvari nov dokument." ma:contentTypeScope="" ma:versionID="7f4b2ab93d93cc9ce3e834a62fcf1b71">
  <xsd:schema xmlns:xsd="http://www.w3.org/2001/XMLSchema" xmlns:xs="http://www.w3.org/2001/XMLSchema" xmlns:p="http://schemas.microsoft.com/office/2006/metadata/properties" xmlns:ns2="83243913-7d4a-4f46-8e49-6e50d0f6c9e7" targetNamespace="http://schemas.microsoft.com/office/2006/metadata/properties" ma:root="true" ma:fieldsID="8506d889d50215afe7e014898481ef11" ns2:_="">
    <xsd:import namespace="83243913-7d4a-4f46-8e49-6e50d0f6c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43913-7d4a-4f46-8e49-6e50d0f6c9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1E228D-BD0E-46FB-B1EC-2367ADEFD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807949-89A5-47DC-82F1-D90A5963F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43913-7d4a-4f46-8e49-6e50d0f6c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4B9333-B71E-4763-BC9E-06582A29FB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B5D5DA-5E5D-4554-A827-3D1DCCD81D6B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3243913-7d4a-4f46-8e49-6e50d0f6c9e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3904</Characters>
  <Application>Microsoft Office Word</Application>
  <DocSecurity>0</DocSecurity>
  <Lines>32</Lines>
  <Paragraphs>9</Paragraphs>
  <ScaleCrop>false</ScaleCrop>
  <Company>HSE Invest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1_uvod</dc:title>
  <dc:subject/>
  <dc:creator>Iztok Dover</dc:creator>
  <cp:keywords/>
  <cp:lastModifiedBy>Mojca Pogačnik</cp:lastModifiedBy>
  <cp:revision>2</cp:revision>
  <cp:lastPrinted>2012-12-11T15:54:00Z</cp:lastPrinted>
  <dcterms:created xsi:type="dcterms:W3CDTF">2024-04-05T06:46:00Z</dcterms:created>
  <dcterms:modified xsi:type="dcterms:W3CDTF">2024-04-05T06:46:00Z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0x010100993E3AFAC2D96B459598D08022BEF6C0</vt:lpwstr>
  </property>
</Properties>
</file>